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F6" w:rsidRPr="00AE6B1E" w:rsidRDefault="00AE6B1E" w:rsidP="00AE6B1E">
      <w:pPr>
        <w:jc w:val="center"/>
      </w:pPr>
      <w:r w:rsidRPr="0060089C">
        <w:rPr>
          <w:rFonts w:ascii="Arial Narrow" w:eastAsia="Calibri" w:hAnsi="Arial Narrow" w:cs="Times New Roman"/>
          <w:b/>
          <w:sz w:val="40"/>
          <w:szCs w:val="40"/>
        </w:rPr>
        <w:t>Clínicas, Consultórios e Hosp</w:t>
      </w:r>
      <w:r w:rsidR="00C33CEC">
        <w:rPr>
          <w:rFonts w:ascii="Arial Narrow" w:eastAsia="Calibri" w:hAnsi="Arial Narrow" w:cs="Times New Roman"/>
          <w:b/>
          <w:sz w:val="40"/>
          <w:szCs w:val="40"/>
        </w:rPr>
        <w:t xml:space="preserve">itais Credenciados no CISAMSF </w:t>
      </w:r>
    </w:p>
    <w:tbl>
      <w:tblPr>
        <w:tblStyle w:val="Tabelacomgrade"/>
        <w:tblW w:w="15877" w:type="dxa"/>
        <w:tblInd w:w="-743" w:type="dxa"/>
        <w:tblLook w:val="04A0" w:firstRow="1" w:lastRow="0" w:firstColumn="1" w:lastColumn="0" w:noHBand="0" w:noVBand="1"/>
      </w:tblPr>
      <w:tblGrid>
        <w:gridCol w:w="4679"/>
        <w:gridCol w:w="4110"/>
        <w:gridCol w:w="2694"/>
        <w:gridCol w:w="4394"/>
      </w:tblGrid>
      <w:tr w:rsidR="003B4F1E" w:rsidTr="00E12003">
        <w:trPr>
          <w:trHeight w:val="248"/>
        </w:trPr>
        <w:tc>
          <w:tcPr>
            <w:tcW w:w="4679" w:type="dxa"/>
            <w:shd w:val="clear" w:color="auto" w:fill="8DB3E2" w:themeFill="text2" w:themeFillTint="66"/>
          </w:tcPr>
          <w:p w:rsidR="00F411E1" w:rsidRPr="003D0CFB" w:rsidRDefault="00F411E1" w:rsidP="009908F6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t>Clínica/Consultório/Hospital</w:t>
            </w:r>
          </w:p>
        </w:tc>
        <w:tc>
          <w:tcPr>
            <w:tcW w:w="4110" w:type="dxa"/>
            <w:shd w:val="clear" w:color="auto" w:fill="8DB3E2" w:themeFill="text2" w:themeFillTint="66"/>
          </w:tcPr>
          <w:p w:rsidR="00F411E1" w:rsidRPr="003D0CFB" w:rsidRDefault="00F411E1" w:rsidP="009908F6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t>Endereço</w:t>
            </w:r>
          </w:p>
        </w:tc>
        <w:tc>
          <w:tcPr>
            <w:tcW w:w="2694" w:type="dxa"/>
            <w:shd w:val="clear" w:color="auto" w:fill="8DB3E2" w:themeFill="text2" w:themeFillTint="66"/>
          </w:tcPr>
          <w:p w:rsidR="00F411E1" w:rsidRPr="003D0CFB" w:rsidRDefault="00F411E1" w:rsidP="009908F6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t>Contato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F411E1" w:rsidRPr="003D0CFB" w:rsidRDefault="00F411E1" w:rsidP="009908F6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t>Especialidade</w:t>
            </w:r>
          </w:p>
        </w:tc>
      </w:tr>
      <w:tr w:rsidR="003D1CD5" w:rsidRPr="00E75703" w:rsidTr="00B3655C">
        <w:trPr>
          <w:trHeight w:val="549"/>
        </w:trPr>
        <w:tc>
          <w:tcPr>
            <w:tcW w:w="4679" w:type="dxa"/>
          </w:tcPr>
          <w:p w:rsidR="001F5DA0" w:rsidRPr="00E75703" w:rsidRDefault="001F5DA0" w:rsidP="00F411E1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Assis &amp; Aguiar </w:t>
            </w:r>
            <w:r w:rsidR="0017426C"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Clínica</w:t>
            </w:r>
            <w:r w:rsidR="00F411E1"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M</w:t>
            </w:r>
            <w:r w:rsidR="00872491"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édica</w:t>
            </w:r>
            <w:r w:rsidR="00F411E1"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L</w:t>
            </w:r>
            <w:r w:rsidR="00D34517"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tda</w:t>
            </w:r>
          </w:p>
          <w:p w:rsidR="00F411E1" w:rsidRPr="00E75703" w:rsidRDefault="001F5DA0" w:rsidP="00F411E1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Clínica </w:t>
            </w:r>
            <w:r w:rsidR="00872491" w:rsidRPr="00E75703">
              <w:rPr>
                <w:rFonts w:ascii="Arial Narrow" w:eastAsia="Calibri" w:hAnsi="Arial Narrow" w:cs="Times New Roman"/>
                <w:b/>
                <w:bCs/>
              </w:rPr>
              <w:t>Dr.</w:t>
            </w:r>
            <w:r w:rsidR="00F411E1" w:rsidRPr="00E75703">
              <w:rPr>
                <w:rFonts w:ascii="Arial Narrow" w:eastAsia="Calibri" w:hAnsi="Arial Narrow" w:cs="Times New Roman"/>
                <w:b/>
                <w:bCs/>
              </w:rPr>
              <w:t xml:space="preserve"> A</w:t>
            </w:r>
            <w:r w:rsidR="00872491" w:rsidRPr="00E75703">
              <w:rPr>
                <w:rFonts w:ascii="Arial Narrow" w:eastAsia="Calibri" w:hAnsi="Arial Narrow" w:cs="Times New Roman"/>
                <w:b/>
                <w:bCs/>
              </w:rPr>
              <w:t>rquimedes</w:t>
            </w:r>
            <w:r w:rsidRPr="00E75703">
              <w:rPr>
                <w:rFonts w:ascii="Arial Narrow" w:eastAsia="Calibri" w:hAnsi="Arial Narrow" w:cs="Times New Roman"/>
                <w:b/>
                <w:bCs/>
              </w:rPr>
              <w:t xml:space="preserve"> de Aguiar</w:t>
            </w:r>
            <w:r w:rsidR="00953FBE" w:rsidRPr="00E75703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</w:p>
        </w:tc>
        <w:tc>
          <w:tcPr>
            <w:tcW w:w="4110" w:type="dxa"/>
          </w:tcPr>
          <w:p w:rsidR="00F411E1" w:rsidRPr="00E75703" w:rsidRDefault="00F411E1" w:rsidP="00F411E1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  <w:bCs/>
              </w:rPr>
              <w:t>Rua Professor Ma</w:t>
            </w:r>
            <w:r w:rsidR="00751E2C" w:rsidRPr="00E75703">
              <w:rPr>
                <w:rFonts w:ascii="Arial Narrow" w:eastAsia="Calibri" w:hAnsi="Arial Narrow" w:cs="Times New Roman"/>
                <w:b/>
                <w:bCs/>
              </w:rPr>
              <w:t>noel Ambrósio</w:t>
            </w:r>
            <w:r w:rsidR="00312697" w:rsidRPr="00E75703">
              <w:rPr>
                <w:rFonts w:ascii="Arial Narrow" w:eastAsia="Calibri" w:hAnsi="Arial Narrow" w:cs="Times New Roman"/>
                <w:b/>
                <w:bCs/>
              </w:rPr>
              <w:t xml:space="preserve"> 270 </w:t>
            </w:r>
            <w:r w:rsidR="00E75703">
              <w:rPr>
                <w:rFonts w:ascii="Arial Narrow" w:eastAsia="Calibri" w:hAnsi="Arial Narrow" w:cs="Times New Roman"/>
                <w:b/>
                <w:bCs/>
              </w:rPr>
              <w:t xml:space="preserve">sala: 04 </w:t>
            </w:r>
            <w:r w:rsidRPr="00E75703">
              <w:rPr>
                <w:rFonts w:ascii="Arial Narrow" w:eastAsia="Calibri" w:hAnsi="Arial Narrow" w:cs="Times New Roman"/>
                <w:b/>
                <w:bCs/>
              </w:rPr>
              <w:t xml:space="preserve">Centro - </w:t>
            </w:r>
            <w:r w:rsidR="000608B0" w:rsidRPr="00E75703">
              <w:rPr>
                <w:rFonts w:ascii="Arial Narrow" w:eastAsia="Calibri" w:hAnsi="Arial Narrow" w:cs="Times New Roman"/>
                <w:b/>
                <w:bCs/>
              </w:rPr>
              <w:t xml:space="preserve">Januária/MG </w:t>
            </w:r>
            <w:r w:rsidR="00F42E21">
              <w:rPr>
                <w:rFonts w:ascii="Arial Narrow" w:eastAsia="Calibri" w:hAnsi="Arial Narrow" w:cs="Times New Roman"/>
                <w:b/>
                <w:bCs/>
              </w:rPr>
              <w:t xml:space="preserve">- </w:t>
            </w:r>
            <w:r w:rsidRPr="00E75703">
              <w:rPr>
                <w:rFonts w:ascii="Arial Narrow" w:eastAsia="Calibri" w:hAnsi="Arial Narrow" w:cs="Times New Roman"/>
                <w:b/>
                <w:bCs/>
              </w:rPr>
              <w:t>CEP: 39.</w:t>
            </w:r>
            <w:r w:rsidR="000608B0" w:rsidRPr="00E75703">
              <w:rPr>
                <w:rFonts w:ascii="Arial Narrow" w:eastAsia="Calibri" w:hAnsi="Arial Narrow" w:cs="Times New Roman"/>
                <w:b/>
                <w:bCs/>
              </w:rPr>
              <w:t xml:space="preserve">480-000 </w:t>
            </w:r>
          </w:p>
        </w:tc>
        <w:tc>
          <w:tcPr>
            <w:tcW w:w="2694" w:type="dxa"/>
          </w:tcPr>
          <w:p w:rsidR="00F411E1" w:rsidRPr="00E75703" w:rsidRDefault="00F411E1" w:rsidP="00231E07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 xml:space="preserve">Telefone: </w:t>
            </w:r>
            <w:r w:rsidR="007D1B7A" w:rsidRPr="00E75703">
              <w:rPr>
                <w:rFonts w:ascii="Arial Narrow" w:eastAsia="Calibri" w:hAnsi="Arial Narrow" w:cs="Arial"/>
                <w:b/>
              </w:rPr>
              <w:t xml:space="preserve">(38) </w:t>
            </w:r>
            <w:r w:rsidRPr="00E75703">
              <w:rPr>
                <w:rFonts w:ascii="Arial Narrow" w:eastAsia="Calibri" w:hAnsi="Arial Narrow" w:cs="Arial"/>
                <w:b/>
              </w:rPr>
              <w:t>3621-</w:t>
            </w:r>
            <w:r w:rsidR="003D58AE" w:rsidRPr="00E75703">
              <w:rPr>
                <w:rFonts w:ascii="Arial Narrow" w:eastAsia="Calibri" w:hAnsi="Arial Narrow" w:cs="Arial"/>
                <w:b/>
              </w:rPr>
              <w:t>2442</w:t>
            </w:r>
          </w:p>
        </w:tc>
        <w:tc>
          <w:tcPr>
            <w:tcW w:w="4394" w:type="dxa"/>
          </w:tcPr>
          <w:p w:rsidR="00F411E1" w:rsidRPr="00E75703" w:rsidRDefault="0060089C" w:rsidP="00F411E1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Ginecologia/ Obstetrícia</w:t>
            </w:r>
          </w:p>
          <w:p w:rsidR="0060089C" w:rsidRPr="00E75703" w:rsidRDefault="00C81DDC" w:rsidP="00F411E1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Ultrassom</w:t>
            </w:r>
            <w:r w:rsidR="0060089C" w:rsidRPr="00E75703">
              <w:rPr>
                <w:rFonts w:ascii="Arial Narrow" w:eastAsia="Times New Roman" w:hAnsi="Arial Narrow" w:cs="Times New Roman"/>
                <w:b/>
                <w:color w:val="000000"/>
              </w:rPr>
              <w:t xml:space="preserve"> Diverso</w:t>
            </w:r>
            <w:r w:rsidR="0044132C" w:rsidRPr="00E75703">
              <w:rPr>
                <w:rFonts w:ascii="Arial Narrow" w:eastAsia="Times New Roman" w:hAnsi="Arial Narrow" w:cs="Times New Roman"/>
                <w:b/>
                <w:color w:val="000000"/>
              </w:rPr>
              <w:t>s</w:t>
            </w:r>
          </w:p>
          <w:p w:rsidR="001829E5" w:rsidRPr="00E75703" w:rsidRDefault="001829E5" w:rsidP="00F411E1">
            <w:pPr>
              <w:rPr>
                <w:rFonts w:ascii="Arial Narrow" w:eastAsia="Calibri" w:hAnsi="Arial Narrow" w:cs="Arial"/>
                <w:b/>
              </w:rPr>
            </w:pPr>
          </w:p>
        </w:tc>
      </w:tr>
      <w:tr w:rsidR="0017426C" w:rsidRPr="00E75703" w:rsidTr="00E75703">
        <w:trPr>
          <w:trHeight w:val="1299"/>
        </w:trPr>
        <w:tc>
          <w:tcPr>
            <w:tcW w:w="4679" w:type="dxa"/>
          </w:tcPr>
          <w:p w:rsidR="0017426C" w:rsidRDefault="0017426C" w:rsidP="0017426C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Anderson Ferreira Nascimento</w:t>
            </w:r>
            <w:r>
              <w:rPr>
                <w:rFonts w:ascii="Arial Narrow" w:eastAsia="Calibri" w:hAnsi="Arial Narrow" w:cs="Times New Roman"/>
                <w:b/>
              </w:rPr>
              <w:t>-ME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 </w:t>
            </w:r>
          </w:p>
          <w:p w:rsidR="0017426C" w:rsidRPr="00E75703" w:rsidRDefault="0017426C" w:rsidP="0017426C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Dr. Anderson Ferreira Nascimento</w:t>
            </w:r>
          </w:p>
        </w:tc>
        <w:tc>
          <w:tcPr>
            <w:tcW w:w="4110" w:type="dxa"/>
          </w:tcPr>
          <w:p w:rsidR="0017426C" w:rsidRPr="00E75703" w:rsidRDefault="0017426C" w:rsidP="0017426C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Filial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 Januária</w:t>
            </w:r>
            <w:r>
              <w:rPr>
                <w:rFonts w:ascii="Arial Narrow" w:eastAsia="Calibri" w:hAnsi="Arial Narrow" w:cs="Times New Roman"/>
                <w:b/>
              </w:rPr>
              <w:t>:  Avenida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 Marechal Deodoro da Fonseca 227 Centro</w:t>
            </w:r>
            <w:r>
              <w:rPr>
                <w:rFonts w:ascii="Arial Narrow" w:eastAsia="Calibri" w:hAnsi="Arial Narrow" w:cs="Times New Roman"/>
                <w:b/>
              </w:rPr>
              <w:t xml:space="preserve"> - </w:t>
            </w:r>
            <w:r w:rsidRPr="00E75703">
              <w:rPr>
                <w:rFonts w:ascii="Arial Narrow" w:eastAsia="Calibri" w:hAnsi="Arial Narrow" w:cs="Times New Roman"/>
                <w:b/>
              </w:rPr>
              <w:t>Januária/MG      CEP: 39.480-000</w:t>
            </w:r>
          </w:p>
          <w:p w:rsidR="0017426C" w:rsidRPr="00E75703" w:rsidRDefault="0017426C" w:rsidP="0017426C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Matriz Itacara</w:t>
            </w:r>
            <w:r>
              <w:rPr>
                <w:rFonts w:ascii="Arial Narrow" w:eastAsia="Calibri" w:hAnsi="Arial Narrow" w:cs="Times New Roman"/>
                <w:b/>
              </w:rPr>
              <w:t>mbi: Rua Januá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ria 298 A </w:t>
            </w:r>
            <w:r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E75703">
              <w:rPr>
                <w:rFonts w:ascii="Arial Narrow" w:eastAsia="Calibri" w:hAnsi="Arial Narrow" w:cs="Times New Roman"/>
                <w:b/>
              </w:rPr>
              <w:t>Centro</w:t>
            </w:r>
            <w:r>
              <w:rPr>
                <w:rFonts w:ascii="Arial Narrow" w:eastAsia="Calibri" w:hAnsi="Arial Narrow" w:cs="Times New Roman"/>
                <w:b/>
              </w:rPr>
              <w:t xml:space="preserve"> -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 Itacarambi/MG</w:t>
            </w:r>
            <w:r>
              <w:rPr>
                <w:rFonts w:ascii="Arial Narrow" w:eastAsia="Calibri" w:hAnsi="Arial Narrow" w:cs="Times New Roman"/>
                <w:b/>
              </w:rPr>
              <w:t xml:space="preserve"> - </w:t>
            </w:r>
            <w:r w:rsidRPr="00DC0762">
              <w:rPr>
                <w:rFonts w:ascii="Arial Narrow" w:eastAsia="Calibri" w:hAnsi="Arial Narrow" w:cs="Times New Roman"/>
                <w:b/>
              </w:rPr>
              <w:t xml:space="preserve">CEP: </w:t>
            </w:r>
            <w:r w:rsidRPr="00DC0762">
              <w:rPr>
                <w:rFonts w:ascii="Arial Narrow" w:eastAsia="Times New Roman" w:hAnsi="Arial Narrow" w:cs="Times New Roman"/>
                <w:b/>
                <w:kern w:val="2"/>
                <w:lang w:eastAsia="pt-BR"/>
              </w:rPr>
              <w:t>39.470-000</w:t>
            </w:r>
          </w:p>
        </w:tc>
        <w:tc>
          <w:tcPr>
            <w:tcW w:w="2694" w:type="dxa"/>
          </w:tcPr>
          <w:p w:rsidR="0017426C" w:rsidRPr="00E75703" w:rsidRDefault="0017426C" w:rsidP="0017426C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 xml:space="preserve">Telefone: (38) 3621-1023 </w:t>
            </w:r>
          </w:p>
          <w:p w:rsidR="0017426C" w:rsidRPr="00E75703" w:rsidRDefault="0017426C" w:rsidP="0017426C">
            <w:pPr>
              <w:rPr>
                <w:rFonts w:ascii="Arial Narrow" w:eastAsia="Calibri" w:hAnsi="Arial Narrow" w:cs="Arial"/>
                <w:b/>
              </w:rPr>
            </w:pPr>
          </w:p>
          <w:p w:rsidR="0017426C" w:rsidRPr="00E75703" w:rsidRDefault="0017426C" w:rsidP="0017426C">
            <w:pPr>
              <w:rPr>
                <w:rFonts w:ascii="Arial Narrow" w:eastAsia="Calibri" w:hAnsi="Arial Narrow" w:cs="Arial"/>
                <w:b/>
              </w:rPr>
            </w:pPr>
          </w:p>
          <w:p w:rsidR="0017426C" w:rsidRPr="00E75703" w:rsidRDefault="0017426C" w:rsidP="0017426C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>Telefone: (38) 99166-7806</w:t>
            </w:r>
          </w:p>
        </w:tc>
        <w:tc>
          <w:tcPr>
            <w:tcW w:w="4394" w:type="dxa"/>
          </w:tcPr>
          <w:p w:rsidR="0017426C" w:rsidRPr="00E75703" w:rsidRDefault="0017426C" w:rsidP="0017426C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Ginecologia/ Obstetrícia</w:t>
            </w:r>
          </w:p>
          <w:p w:rsidR="0017426C" w:rsidRPr="00E75703" w:rsidRDefault="0017426C" w:rsidP="0017426C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Biópsia PAAF / Citologia (Anatomopatológico)</w:t>
            </w:r>
          </w:p>
          <w:p w:rsidR="0017426C" w:rsidRPr="00E75703" w:rsidRDefault="0017426C" w:rsidP="0017426C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 xml:space="preserve">Biópsia do Colo Uterino – 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Cirúrgica</w:t>
            </w: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 xml:space="preserve"> (Por Frasco)</w:t>
            </w:r>
          </w:p>
          <w:p w:rsidR="0017426C" w:rsidRPr="00E75703" w:rsidRDefault="0017426C" w:rsidP="0017426C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Ultrassom Diverso</w:t>
            </w:r>
            <w:r>
              <w:rPr>
                <w:rFonts w:ascii="Arial Narrow" w:eastAsia="Times New Roman" w:hAnsi="Arial Narrow" w:cs="Times New Roman"/>
                <w:b/>
                <w:color w:val="000000"/>
              </w:rPr>
              <w:t>s</w:t>
            </w:r>
          </w:p>
          <w:p w:rsidR="0017426C" w:rsidRPr="00E75703" w:rsidRDefault="0017426C" w:rsidP="0017426C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Implante de Dispositivo Intra-Uterino(DIU) Cobre</w:t>
            </w:r>
          </w:p>
          <w:p w:rsidR="0017426C" w:rsidRPr="00DC0762" w:rsidRDefault="0017426C" w:rsidP="0017426C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>Doppler</w:t>
            </w:r>
          </w:p>
        </w:tc>
      </w:tr>
      <w:tr w:rsidR="007413B3" w:rsidRPr="00E75703" w:rsidTr="00E75703">
        <w:trPr>
          <w:trHeight w:val="594"/>
        </w:trPr>
        <w:tc>
          <w:tcPr>
            <w:tcW w:w="4679" w:type="dxa"/>
          </w:tcPr>
          <w:p w:rsidR="007413B3" w:rsidRPr="00E75703" w:rsidRDefault="007413B3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Brasil Martins Serviços Médicos Ltda </w:t>
            </w:r>
          </w:p>
          <w:p w:rsidR="007413B3" w:rsidRPr="00E75703" w:rsidRDefault="007413B3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Cardiologia Clínica Médica Dr. José Cardoso</w:t>
            </w:r>
          </w:p>
        </w:tc>
        <w:tc>
          <w:tcPr>
            <w:tcW w:w="4110" w:type="dxa"/>
          </w:tcPr>
          <w:p w:rsidR="007413B3" w:rsidRPr="00E75703" w:rsidRDefault="007413B3" w:rsidP="00FC00AA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Rua Professor Manoel Ambrósio </w:t>
            </w:r>
            <w:r w:rsidR="00A22B0F" w:rsidRPr="00E75703">
              <w:rPr>
                <w:rFonts w:ascii="Arial Narrow" w:eastAsia="Calibri" w:hAnsi="Arial Narrow" w:cs="Times New Roman"/>
                <w:b/>
                <w:color w:val="000000"/>
              </w:rPr>
              <w:t>555</w:t>
            </w:r>
            <w:r w:rsidR="00A22B0F" w:rsidRPr="00E75703">
              <w:rPr>
                <w:rFonts w:ascii="Arial Narrow" w:eastAsia="Calibri" w:hAnsi="Arial Narrow" w:cs="Times New Roman"/>
                <w:b/>
              </w:rPr>
              <w:t xml:space="preserve"> Centro</w:t>
            </w:r>
            <w:r w:rsidR="00DB5DC3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  Januária/MG </w:t>
            </w:r>
            <w:r w:rsidR="00A22B0F" w:rsidRPr="00E75703">
              <w:rPr>
                <w:rFonts w:ascii="Arial Narrow" w:eastAsia="Calibri" w:hAnsi="Arial Narrow" w:cs="Times New Roman"/>
                <w:b/>
              </w:rPr>
              <w:t xml:space="preserve">- </w:t>
            </w:r>
            <w:r w:rsidR="00F42E21">
              <w:rPr>
                <w:rFonts w:ascii="Arial Narrow" w:eastAsia="Calibri" w:hAnsi="Arial Narrow" w:cs="Times New Roman"/>
                <w:b/>
              </w:rPr>
              <w:t>CEP: 39.480-</w:t>
            </w:r>
            <w:r w:rsidRPr="00E75703">
              <w:rPr>
                <w:rFonts w:ascii="Arial Narrow" w:eastAsia="Calibri" w:hAnsi="Arial Narrow" w:cs="Times New Roman"/>
                <w:b/>
              </w:rPr>
              <w:t>000</w:t>
            </w:r>
          </w:p>
        </w:tc>
        <w:tc>
          <w:tcPr>
            <w:tcW w:w="2694" w:type="dxa"/>
          </w:tcPr>
          <w:p w:rsidR="007413B3" w:rsidRPr="00E75703" w:rsidRDefault="007413B3" w:rsidP="00FC00AA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Telefone: (38) 3621-3815</w:t>
            </w:r>
          </w:p>
        </w:tc>
        <w:tc>
          <w:tcPr>
            <w:tcW w:w="4394" w:type="dxa"/>
          </w:tcPr>
          <w:p w:rsidR="007413B3" w:rsidRPr="00E75703" w:rsidRDefault="007413B3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Consulta em Cardiologia Adulto</w:t>
            </w:r>
          </w:p>
        </w:tc>
      </w:tr>
      <w:tr w:rsidR="007A76B2" w:rsidRPr="00E75703" w:rsidTr="00B3655C">
        <w:tc>
          <w:tcPr>
            <w:tcW w:w="4679" w:type="dxa"/>
          </w:tcPr>
          <w:p w:rsidR="00734F1D" w:rsidRDefault="00734F1D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7A76B2" w:rsidRPr="00E75703" w:rsidRDefault="00A22B0F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Cardíus Clínica do Coraçã</w:t>
            </w:r>
            <w:r w:rsidR="007A76B2" w:rsidRPr="00E75703">
              <w:rPr>
                <w:rFonts w:ascii="Arial Narrow" w:eastAsia="Calibri" w:hAnsi="Arial Narrow" w:cs="Times New Roman"/>
                <w:b/>
              </w:rPr>
              <w:t>o</w:t>
            </w:r>
          </w:p>
          <w:p w:rsidR="007A76B2" w:rsidRPr="00E75703" w:rsidRDefault="007A76B2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110" w:type="dxa"/>
          </w:tcPr>
          <w:p w:rsidR="00734F1D" w:rsidRDefault="00734F1D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7A76B2" w:rsidRPr="00E75703" w:rsidRDefault="007A76B2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Avenida Afonso Pena 498 Centro</w:t>
            </w:r>
            <w:r w:rsidR="00A22B0F" w:rsidRPr="00E75703">
              <w:rPr>
                <w:rFonts w:ascii="Arial Narrow" w:eastAsia="Calibri" w:hAnsi="Arial Narrow" w:cs="Times New Roman"/>
                <w:b/>
              </w:rPr>
              <w:t xml:space="preserve"> -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 Montes Claros/MG</w:t>
            </w:r>
            <w:r w:rsidR="00F42E21">
              <w:rPr>
                <w:rFonts w:ascii="Arial Narrow" w:eastAsia="Calibri" w:hAnsi="Arial Narrow" w:cs="Times New Roman"/>
                <w:b/>
              </w:rPr>
              <w:t xml:space="preserve"> – CEP: </w:t>
            </w:r>
            <w:r w:rsidR="00F42E21" w:rsidRPr="00F42E21">
              <w:rPr>
                <w:rFonts w:ascii="Arial Narrow" w:hAnsi="Arial Narrow" w:cs="Arial"/>
                <w:b/>
                <w:color w:val="222222"/>
                <w:shd w:val="clear" w:color="auto" w:fill="FFFFFF"/>
              </w:rPr>
              <w:t>39</w:t>
            </w:r>
            <w:r w:rsidR="00083A6B">
              <w:rPr>
                <w:rFonts w:ascii="Arial Narrow" w:hAnsi="Arial Narrow" w:cs="Arial"/>
                <w:b/>
                <w:color w:val="222222"/>
                <w:shd w:val="clear" w:color="auto" w:fill="FFFFFF"/>
              </w:rPr>
              <w:t>.</w:t>
            </w:r>
            <w:r w:rsidR="00F42E21" w:rsidRPr="00F42E21">
              <w:rPr>
                <w:rFonts w:ascii="Arial Narrow" w:hAnsi="Arial Narrow" w:cs="Arial"/>
                <w:b/>
                <w:color w:val="222222"/>
                <w:shd w:val="clear" w:color="auto" w:fill="FFFFFF"/>
              </w:rPr>
              <w:t>400-098</w:t>
            </w:r>
            <w:r w:rsidR="00F42E21">
              <w:rPr>
                <w:rFonts w:ascii="Arial Narrow" w:hAnsi="Arial Narrow" w:cs="Arial"/>
                <w:b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734F1D" w:rsidRDefault="00734F1D" w:rsidP="00FC00AA">
            <w:pPr>
              <w:rPr>
                <w:rFonts w:ascii="Arial Narrow" w:eastAsia="Calibri" w:hAnsi="Arial Narrow" w:cs="Times New Roman"/>
                <w:b/>
              </w:rPr>
            </w:pPr>
          </w:p>
          <w:p w:rsidR="007A76B2" w:rsidRPr="00E75703" w:rsidRDefault="007A76B2" w:rsidP="00FC00AA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Telefone: (38) 3222</w:t>
            </w:r>
            <w:r w:rsidR="00A22B0F" w:rsidRPr="00E75703">
              <w:rPr>
                <w:rFonts w:ascii="Arial Narrow" w:eastAsia="Calibri" w:hAnsi="Arial Narrow" w:cs="Times New Roman"/>
                <w:b/>
              </w:rPr>
              <w:t>-</w:t>
            </w:r>
            <w:r w:rsidRPr="00E75703">
              <w:rPr>
                <w:rFonts w:ascii="Arial Narrow" w:eastAsia="Calibri" w:hAnsi="Arial Narrow" w:cs="Times New Roman"/>
                <w:b/>
              </w:rPr>
              <w:t>5303</w:t>
            </w:r>
          </w:p>
          <w:p w:rsidR="007A76B2" w:rsidRPr="00E75703" w:rsidRDefault="007A76B2" w:rsidP="00FC00AA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(38)</w:t>
            </w:r>
            <w:r w:rsidR="00A22B0F" w:rsidRPr="00E75703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E75703">
              <w:rPr>
                <w:rFonts w:ascii="Arial Narrow" w:eastAsia="Calibri" w:hAnsi="Arial Narrow" w:cs="Times New Roman"/>
                <w:b/>
              </w:rPr>
              <w:t>99118</w:t>
            </w:r>
            <w:r w:rsidR="00A22B0F" w:rsidRPr="00E75703">
              <w:rPr>
                <w:rFonts w:ascii="Arial Narrow" w:eastAsia="Calibri" w:hAnsi="Arial Narrow" w:cs="Times New Roman"/>
                <w:b/>
              </w:rPr>
              <w:t>-</w:t>
            </w:r>
            <w:r w:rsidRPr="00E75703">
              <w:rPr>
                <w:rFonts w:ascii="Arial Narrow" w:eastAsia="Calibri" w:hAnsi="Arial Narrow" w:cs="Times New Roman"/>
                <w:b/>
              </w:rPr>
              <w:t>9264</w:t>
            </w:r>
          </w:p>
        </w:tc>
        <w:tc>
          <w:tcPr>
            <w:tcW w:w="4394" w:type="dxa"/>
          </w:tcPr>
          <w:p w:rsidR="007A76B2" w:rsidRPr="00E75703" w:rsidRDefault="00A22B0F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Consulta em Cardiologia Adulto</w:t>
            </w:r>
          </w:p>
          <w:p w:rsidR="00A22B0F" w:rsidRPr="00E75703" w:rsidRDefault="007A76B2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Ecocardiograma Tra</w:t>
            </w:r>
            <w:r w:rsidR="00A22B0F"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nstorá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cico</w:t>
            </w:r>
            <w:r w:rsidR="00A22B0F"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/adulto</w:t>
            </w:r>
          </w:p>
          <w:p w:rsidR="007A76B2" w:rsidRPr="00E75703" w:rsidRDefault="007A76B2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/infantil</w:t>
            </w:r>
          </w:p>
          <w:p w:rsidR="007A76B2" w:rsidRPr="00E75703" w:rsidRDefault="007A76B2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(ECG) com Laudo </w:t>
            </w:r>
          </w:p>
          <w:p w:rsidR="007A76B2" w:rsidRPr="00E75703" w:rsidRDefault="00A22B0F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Ecodoppler Scan de Caró</w:t>
            </w:r>
            <w:r w:rsidR="007A76B2"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tidas/Vertebral</w:t>
            </w:r>
          </w:p>
          <w:p w:rsidR="007A76B2" w:rsidRPr="00E75703" w:rsidRDefault="007A76B2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Holter 24 horas</w:t>
            </w:r>
          </w:p>
          <w:p w:rsidR="007A76B2" w:rsidRPr="00E75703" w:rsidRDefault="007A76B2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Moni</w:t>
            </w:r>
            <w:r w:rsidR="00A22B0F"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toramento Ambulatorial de Pressã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 Arterial (mapa 24 horas)</w:t>
            </w:r>
          </w:p>
          <w:p w:rsidR="007A76B2" w:rsidRPr="00E75703" w:rsidRDefault="00A22B0F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Teste Ergométrico Computadorizado ou T</w:t>
            </w:r>
            <w:r w:rsidR="007A76B2"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este de Esforço</w:t>
            </w:r>
          </w:p>
        </w:tc>
      </w:tr>
      <w:tr w:rsidR="00A313DC" w:rsidRPr="00E75703" w:rsidTr="00B3655C">
        <w:tc>
          <w:tcPr>
            <w:tcW w:w="4679" w:type="dxa"/>
          </w:tcPr>
          <w:p w:rsidR="00E75703" w:rsidRDefault="00E75703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E75703" w:rsidRDefault="00E75703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A313DC" w:rsidRPr="00E75703" w:rsidRDefault="00E75703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Cardiominas Clínica Cardioló</w:t>
            </w:r>
            <w:r w:rsidR="00A313DC" w:rsidRPr="00E75703">
              <w:rPr>
                <w:rFonts w:ascii="Arial Narrow" w:eastAsia="Calibri" w:hAnsi="Arial Narrow" w:cs="Times New Roman"/>
                <w:b/>
              </w:rPr>
              <w:t>gica Ltda-ME</w:t>
            </w:r>
          </w:p>
        </w:tc>
        <w:tc>
          <w:tcPr>
            <w:tcW w:w="4110" w:type="dxa"/>
          </w:tcPr>
          <w:p w:rsidR="00E75703" w:rsidRDefault="00E75703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E75703" w:rsidRDefault="00E75703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305E32" w:rsidRDefault="00FE23C8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Matriz</w:t>
            </w:r>
            <w:r w:rsidR="00E75703" w:rsidRPr="00E75703">
              <w:rPr>
                <w:rFonts w:ascii="Arial Narrow" w:eastAsia="Calibri" w:hAnsi="Arial Narrow" w:cs="Times New Roman"/>
                <w:b/>
              </w:rPr>
              <w:t>: Avenida</w:t>
            </w:r>
            <w:r w:rsidR="00421CFC">
              <w:rPr>
                <w:rFonts w:ascii="Arial Narrow" w:eastAsia="Calibri" w:hAnsi="Arial Narrow" w:cs="Times New Roman"/>
                <w:b/>
              </w:rPr>
              <w:t xml:space="preserve"> Bias Fortes 11</w:t>
            </w:r>
            <w:r w:rsidR="00305E32" w:rsidRPr="00E75703">
              <w:rPr>
                <w:rFonts w:ascii="Arial Narrow" w:eastAsia="Calibri" w:hAnsi="Arial Narrow" w:cs="Times New Roman"/>
                <w:b/>
              </w:rPr>
              <w:t xml:space="preserve">95 </w:t>
            </w:r>
            <w:r w:rsidR="00E75703" w:rsidRPr="00E75703">
              <w:rPr>
                <w:rFonts w:ascii="Arial Narrow" w:eastAsia="Calibri" w:hAnsi="Arial Narrow" w:cs="Times New Roman"/>
                <w:b/>
              </w:rPr>
              <w:t xml:space="preserve">- </w:t>
            </w:r>
            <w:r w:rsidR="00305E32" w:rsidRPr="00E75703">
              <w:rPr>
                <w:rFonts w:ascii="Arial Narrow" w:eastAsia="Calibri" w:hAnsi="Arial Narrow" w:cs="Times New Roman"/>
                <w:b/>
              </w:rPr>
              <w:t xml:space="preserve">Bairro Vale Verde </w:t>
            </w:r>
            <w:r w:rsidR="00421CFC">
              <w:rPr>
                <w:rFonts w:ascii="Arial Narrow" w:eastAsia="Calibri" w:hAnsi="Arial Narrow" w:cs="Times New Roman"/>
                <w:b/>
              </w:rPr>
              <w:t xml:space="preserve">I </w:t>
            </w:r>
            <w:r w:rsidR="00E75703" w:rsidRPr="00E75703">
              <w:rPr>
                <w:rFonts w:ascii="Arial Narrow" w:eastAsia="Calibri" w:hAnsi="Arial Narrow" w:cs="Times New Roman"/>
                <w:b/>
              </w:rPr>
              <w:t>- Brasí</w:t>
            </w:r>
            <w:r w:rsidR="00305E32" w:rsidRPr="00E75703">
              <w:rPr>
                <w:rFonts w:ascii="Arial Narrow" w:eastAsia="Calibri" w:hAnsi="Arial Narrow" w:cs="Times New Roman"/>
                <w:b/>
              </w:rPr>
              <w:t>lia de Minas/MG</w:t>
            </w:r>
            <w:r w:rsidR="0001419B">
              <w:rPr>
                <w:rFonts w:ascii="Arial Narrow" w:eastAsia="Calibri" w:hAnsi="Arial Narrow" w:cs="Times New Roman"/>
                <w:b/>
              </w:rPr>
              <w:t xml:space="preserve"> </w:t>
            </w:r>
          </w:p>
          <w:p w:rsidR="0001419B" w:rsidRPr="00E75703" w:rsidRDefault="0001419B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CEP: </w:t>
            </w:r>
            <w:r w:rsidR="00421CFC">
              <w:rPr>
                <w:rFonts w:ascii="Arial Narrow" w:eastAsia="Calibri" w:hAnsi="Arial Narrow" w:cs="Times New Roman"/>
                <w:b/>
              </w:rPr>
              <w:t>39.330-000</w:t>
            </w:r>
          </w:p>
        </w:tc>
        <w:tc>
          <w:tcPr>
            <w:tcW w:w="2694" w:type="dxa"/>
          </w:tcPr>
          <w:p w:rsidR="00E75703" w:rsidRDefault="00E75703" w:rsidP="00FC00AA">
            <w:pPr>
              <w:rPr>
                <w:rFonts w:ascii="Arial Narrow" w:eastAsia="Calibri" w:hAnsi="Arial Narrow" w:cs="Times New Roman"/>
                <w:b/>
              </w:rPr>
            </w:pPr>
          </w:p>
          <w:p w:rsidR="00E75703" w:rsidRDefault="00E75703" w:rsidP="00FC00AA">
            <w:pPr>
              <w:rPr>
                <w:rFonts w:ascii="Arial Narrow" w:eastAsia="Calibri" w:hAnsi="Arial Narrow" w:cs="Times New Roman"/>
                <w:b/>
              </w:rPr>
            </w:pPr>
          </w:p>
          <w:p w:rsidR="00A313DC" w:rsidRPr="00E75703" w:rsidRDefault="00FE23C8" w:rsidP="00FC00AA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Telefone:</w:t>
            </w:r>
            <w:r w:rsidR="00E75703" w:rsidRPr="00E75703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E75703">
              <w:rPr>
                <w:rFonts w:ascii="Arial Narrow" w:eastAsia="Calibri" w:hAnsi="Arial Narrow" w:cs="Times New Roman"/>
                <w:b/>
              </w:rPr>
              <w:t>(38) 3213-2777</w:t>
            </w:r>
          </w:p>
          <w:p w:rsidR="00FE23C8" w:rsidRPr="00E75703" w:rsidRDefault="00FE23C8" w:rsidP="00FC00AA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0800 038 2777</w:t>
            </w:r>
          </w:p>
        </w:tc>
        <w:tc>
          <w:tcPr>
            <w:tcW w:w="4394" w:type="dxa"/>
          </w:tcPr>
          <w:p w:rsidR="00A313DC" w:rsidRPr="00E75703" w:rsidRDefault="00305E32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Consultas </w:t>
            </w:r>
            <w:r w:rsidR="003E1C98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Especializadas 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Diversas </w:t>
            </w:r>
          </w:p>
          <w:p w:rsidR="00305E32" w:rsidRPr="00E75703" w:rsidRDefault="00FE23C8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Exames (cardiológico) Diversos</w:t>
            </w:r>
          </w:p>
          <w:p w:rsidR="00FE23C8" w:rsidRPr="00E75703" w:rsidRDefault="00FE23C8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Exames (Gastro/Proctologia) diversos</w:t>
            </w:r>
          </w:p>
          <w:p w:rsidR="00FE23C8" w:rsidRPr="00E75703" w:rsidRDefault="00FE23C8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Audiometria</w:t>
            </w:r>
          </w:p>
          <w:p w:rsidR="00FE23C8" w:rsidRPr="00E75703" w:rsidRDefault="00FE23C8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Fon</w:t>
            </w:r>
            <w:r w:rsidR="00E75703"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</w:t>
            </w:r>
            <w:r w:rsidR="00E75703"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udiologia Avaliação/Sessã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o/Terapia</w:t>
            </w:r>
          </w:p>
          <w:p w:rsidR="00FE23C8" w:rsidRPr="00E75703" w:rsidRDefault="008635EC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Escleroterapia </w:t>
            </w:r>
          </w:p>
          <w:p w:rsidR="008635EC" w:rsidRPr="00E75703" w:rsidRDefault="008635EC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Espirometria Pulmonar</w:t>
            </w:r>
          </w:p>
          <w:p w:rsidR="008635EC" w:rsidRPr="00E75703" w:rsidRDefault="008635EC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Prink</w:t>
            </w:r>
            <w:r w:rsidR="00FC00A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-Teste</w:t>
            </w:r>
          </w:p>
          <w:p w:rsidR="008635EC" w:rsidRPr="00E75703" w:rsidRDefault="008635EC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Patch-Teste</w:t>
            </w:r>
          </w:p>
          <w:p w:rsidR="008635EC" w:rsidRPr="00E75703" w:rsidRDefault="008635EC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Radiografia Diversa</w:t>
            </w:r>
          </w:p>
          <w:p w:rsidR="008635EC" w:rsidRDefault="008635EC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Tomografia Diversa</w:t>
            </w:r>
          </w:p>
          <w:p w:rsidR="00E75703" w:rsidRPr="00E75703" w:rsidRDefault="00E75703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E75703" w:rsidRPr="00E75703" w:rsidTr="00FC00AA">
        <w:tc>
          <w:tcPr>
            <w:tcW w:w="4679" w:type="dxa"/>
            <w:shd w:val="clear" w:color="auto" w:fill="8DB3E2" w:themeFill="text2" w:themeFillTint="66"/>
          </w:tcPr>
          <w:p w:rsidR="00E75703" w:rsidRPr="003D0CFB" w:rsidRDefault="00E75703" w:rsidP="00E75703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lastRenderedPageBreak/>
              <w:t>Clínica/Consultório/Hospital</w:t>
            </w:r>
          </w:p>
        </w:tc>
        <w:tc>
          <w:tcPr>
            <w:tcW w:w="4110" w:type="dxa"/>
            <w:shd w:val="clear" w:color="auto" w:fill="8DB3E2" w:themeFill="text2" w:themeFillTint="66"/>
          </w:tcPr>
          <w:p w:rsidR="00E75703" w:rsidRPr="003D0CFB" w:rsidRDefault="00E75703" w:rsidP="00E75703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t>Endereço</w:t>
            </w:r>
          </w:p>
        </w:tc>
        <w:tc>
          <w:tcPr>
            <w:tcW w:w="2694" w:type="dxa"/>
            <w:shd w:val="clear" w:color="auto" w:fill="8DB3E2" w:themeFill="text2" w:themeFillTint="66"/>
          </w:tcPr>
          <w:p w:rsidR="00E75703" w:rsidRPr="003D0CFB" w:rsidRDefault="00E75703" w:rsidP="00E75703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t>Contato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E75703" w:rsidRPr="003D0CFB" w:rsidRDefault="00E75703" w:rsidP="00E75703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t>Especialidade</w:t>
            </w:r>
          </w:p>
        </w:tc>
      </w:tr>
      <w:tr w:rsidR="00AF0C32" w:rsidRPr="00E75703" w:rsidTr="00B3655C">
        <w:tc>
          <w:tcPr>
            <w:tcW w:w="4679" w:type="dxa"/>
          </w:tcPr>
          <w:p w:rsidR="00AF0C32" w:rsidRDefault="00E75703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FC00AA">
              <w:rPr>
                <w:rFonts w:ascii="Arial Narrow" w:eastAsia="Calibri" w:hAnsi="Arial Narrow" w:cs="Times New Roman"/>
                <w:b/>
              </w:rPr>
              <w:t>Clinica Caldeira Brant Ltda-ME</w:t>
            </w:r>
          </w:p>
          <w:p w:rsidR="00664462" w:rsidRPr="00FC00AA" w:rsidRDefault="00664462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Clínica Santa Clara</w:t>
            </w:r>
          </w:p>
        </w:tc>
        <w:tc>
          <w:tcPr>
            <w:tcW w:w="4110" w:type="dxa"/>
          </w:tcPr>
          <w:p w:rsidR="00446E12" w:rsidRPr="00E75703" w:rsidRDefault="00E75703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Rua Professor</w:t>
            </w:r>
            <w:r w:rsidR="00B86C4A">
              <w:rPr>
                <w:rFonts w:ascii="Arial Narrow" w:eastAsia="Calibri" w:hAnsi="Arial Narrow" w:cs="Times New Roman"/>
                <w:b/>
              </w:rPr>
              <w:t xml:space="preserve"> Manoel Ambrósio </w:t>
            </w:r>
            <w:r>
              <w:rPr>
                <w:rFonts w:ascii="Arial Narrow" w:eastAsia="Calibri" w:hAnsi="Arial Narrow" w:cs="Times New Roman"/>
                <w:b/>
              </w:rPr>
              <w:t xml:space="preserve">530  </w:t>
            </w:r>
            <w:r w:rsidR="00446E12" w:rsidRPr="00E75703">
              <w:rPr>
                <w:rFonts w:ascii="Arial Narrow" w:eastAsia="Calibri" w:hAnsi="Arial Narrow" w:cs="Times New Roman"/>
                <w:b/>
              </w:rPr>
              <w:t xml:space="preserve"> Centro </w:t>
            </w:r>
            <w:r>
              <w:rPr>
                <w:rFonts w:ascii="Arial Narrow" w:eastAsia="Calibri" w:hAnsi="Arial Narrow" w:cs="Times New Roman"/>
                <w:b/>
              </w:rPr>
              <w:t>- Januá</w:t>
            </w:r>
            <w:r w:rsidR="00446E12" w:rsidRPr="00E75703">
              <w:rPr>
                <w:rFonts w:ascii="Arial Narrow" w:eastAsia="Calibri" w:hAnsi="Arial Narrow" w:cs="Times New Roman"/>
                <w:b/>
              </w:rPr>
              <w:t>ria/MG</w:t>
            </w:r>
            <w:r>
              <w:rPr>
                <w:rFonts w:ascii="Arial Narrow" w:eastAsia="Calibri" w:hAnsi="Arial Narrow" w:cs="Times New Roman"/>
                <w:b/>
              </w:rPr>
              <w:t xml:space="preserve"> - </w:t>
            </w:r>
            <w:r w:rsidR="00446E12" w:rsidRPr="00E75703">
              <w:rPr>
                <w:rFonts w:ascii="Arial Narrow" w:eastAsia="Calibri" w:hAnsi="Arial Narrow" w:cs="Times New Roman"/>
                <w:b/>
              </w:rPr>
              <w:t>CEP: 39.480-000</w:t>
            </w:r>
          </w:p>
        </w:tc>
        <w:tc>
          <w:tcPr>
            <w:tcW w:w="2694" w:type="dxa"/>
          </w:tcPr>
          <w:p w:rsidR="00AF0C32" w:rsidRDefault="00446E12" w:rsidP="00FC00AA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Telefone: (38) 3621-1374</w:t>
            </w:r>
          </w:p>
          <w:p w:rsidR="00FC00AA" w:rsidRPr="00E75703" w:rsidRDefault="00FC00AA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(38) 3621- 6369</w:t>
            </w:r>
          </w:p>
          <w:p w:rsidR="00FC00AA" w:rsidRPr="00E75703" w:rsidRDefault="00FC00AA" w:rsidP="00FC00AA">
            <w:pPr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394" w:type="dxa"/>
          </w:tcPr>
          <w:p w:rsidR="00AF0C32" w:rsidRPr="00E75703" w:rsidRDefault="00446E12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Consulta em Anestesista </w:t>
            </w:r>
          </w:p>
          <w:p w:rsidR="00446E12" w:rsidRPr="00E75703" w:rsidRDefault="00446E12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Consulta em Pediatria</w:t>
            </w:r>
          </w:p>
          <w:p w:rsidR="00446E12" w:rsidRPr="00E75703" w:rsidRDefault="00FC00AA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Ultrassonografia Diverso</w:t>
            </w:r>
          </w:p>
        </w:tc>
      </w:tr>
      <w:tr w:rsidR="00AF0C32" w:rsidRPr="00E75703" w:rsidTr="00B3655C">
        <w:trPr>
          <w:trHeight w:val="236"/>
        </w:trPr>
        <w:tc>
          <w:tcPr>
            <w:tcW w:w="4679" w:type="dxa"/>
          </w:tcPr>
          <w:p w:rsidR="00E75703" w:rsidRDefault="00E75703" w:rsidP="009C124B">
            <w:pPr>
              <w:rPr>
                <w:rFonts w:ascii="Arial Narrow" w:eastAsia="Calibri" w:hAnsi="Arial Narrow" w:cs="Times New Roman"/>
                <w:b/>
              </w:rPr>
            </w:pPr>
          </w:p>
          <w:p w:rsidR="00AF0C32" w:rsidRPr="00E75703" w:rsidRDefault="00AF0C32" w:rsidP="009C124B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Clínica Oftalmológica Luciano Násser Eireli</w:t>
            </w:r>
          </w:p>
          <w:p w:rsidR="00AF0C32" w:rsidRPr="00E75703" w:rsidRDefault="00AF0C32" w:rsidP="009C124B">
            <w:pPr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  <w:tc>
          <w:tcPr>
            <w:tcW w:w="4110" w:type="dxa"/>
          </w:tcPr>
          <w:p w:rsidR="00E75703" w:rsidRDefault="00E75703" w:rsidP="009121D3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AF0C32" w:rsidRPr="00115D6B" w:rsidRDefault="00115D6B" w:rsidP="00115D6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Rua Barão do Rio Branco 234  </w:t>
            </w:r>
            <w:r w:rsidR="00F42E21" w:rsidRPr="00115D6B">
              <w:rPr>
                <w:rFonts w:ascii="Arial Narrow" w:hAnsi="Arial Narrow"/>
                <w:b/>
              </w:rPr>
              <w:t xml:space="preserve">Centro  Montes Claros /MG - </w:t>
            </w:r>
            <w:r w:rsidR="00AF0C32" w:rsidRPr="00115D6B">
              <w:rPr>
                <w:rFonts w:ascii="Arial Narrow" w:hAnsi="Arial Narrow"/>
                <w:b/>
              </w:rPr>
              <w:t>CEP: 39.400-075</w:t>
            </w:r>
          </w:p>
        </w:tc>
        <w:tc>
          <w:tcPr>
            <w:tcW w:w="2694" w:type="dxa"/>
          </w:tcPr>
          <w:p w:rsidR="00E75703" w:rsidRDefault="00E75703" w:rsidP="00231E07">
            <w:pPr>
              <w:rPr>
                <w:rFonts w:ascii="Arial Narrow" w:eastAsia="Calibri" w:hAnsi="Arial Narrow" w:cs="Times New Roman"/>
                <w:b/>
              </w:rPr>
            </w:pPr>
          </w:p>
          <w:p w:rsidR="00AF0C32" w:rsidRPr="00E75703" w:rsidRDefault="00AF0C32" w:rsidP="00231E07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Telefone: (38) 3221-3222</w:t>
            </w:r>
          </w:p>
        </w:tc>
        <w:tc>
          <w:tcPr>
            <w:tcW w:w="4394" w:type="dxa"/>
          </w:tcPr>
          <w:p w:rsidR="00AF0C32" w:rsidRPr="00E75703" w:rsidRDefault="00AF0C32" w:rsidP="00FC00AA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Consulta em Oftalmologia</w:t>
            </w:r>
          </w:p>
          <w:p w:rsidR="00AF0C32" w:rsidRPr="00E75703" w:rsidRDefault="00AF0C32" w:rsidP="00295264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Exames Oftalmológicos Diversos</w:t>
            </w:r>
          </w:p>
          <w:p w:rsidR="00AF0C32" w:rsidRPr="00E75703" w:rsidRDefault="00AF0C32" w:rsidP="00295264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Procedimento Cirurgia Oftalmológica</w:t>
            </w:r>
          </w:p>
          <w:p w:rsidR="00AF0C32" w:rsidRPr="00E75703" w:rsidRDefault="00FC00AA" w:rsidP="00295264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Diverso</w:t>
            </w:r>
          </w:p>
          <w:p w:rsidR="00AF0C32" w:rsidRPr="00E75703" w:rsidRDefault="00AF0C32" w:rsidP="00295264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Procedimento Cirurgia Retina</w:t>
            </w:r>
          </w:p>
          <w:p w:rsidR="00AF0C32" w:rsidRPr="00E75703" w:rsidRDefault="00AF0C32" w:rsidP="00295264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Procedimento Cirurgia Catarata e Glaucoma</w:t>
            </w:r>
          </w:p>
          <w:p w:rsidR="00AF0C32" w:rsidRPr="00E75703" w:rsidRDefault="00AF0C32" w:rsidP="00295264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Procedimento Cirurgia Estrabismo</w:t>
            </w:r>
          </w:p>
          <w:p w:rsidR="00AF0C32" w:rsidRPr="00E75703" w:rsidRDefault="00AF0C32" w:rsidP="00295264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Procedimento Cirurgia Laser</w:t>
            </w:r>
          </w:p>
        </w:tc>
      </w:tr>
      <w:tr w:rsidR="00AF0C32" w:rsidRPr="00E75703" w:rsidTr="00B3655C">
        <w:trPr>
          <w:trHeight w:val="236"/>
        </w:trPr>
        <w:tc>
          <w:tcPr>
            <w:tcW w:w="4679" w:type="dxa"/>
          </w:tcPr>
          <w:p w:rsidR="00FC00AA" w:rsidRDefault="00FC00AA" w:rsidP="007F7277">
            <w:pPr>
              <w:rPr>
                <w:rFonts w:ascii="Arial Narrow" w:eastAsia="Calibri" w:hAnsi="Arial Narrow" w:cs="Times New Roman"/>
                <w:b/>
              </w:rPr>
            </w:pPr>
          </w:p>
          <w:p w:rsidR="00AF0C32" w:rsidRPr="00E75703" w:rsidRDefault="00AF0C32" w:rsidP="007F7277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Clínica Colares Ltda </w:t>
            </w:r>
          </w:p>
          <w:p w:rsidR="00AF0C32" w:rsidRPr="00E75703" w:rsidRDefault="00AF0C32" w:rsidP="00933F2E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Clínica Santa Clara </w:t>
            </w:r>
          </w:p>
        </w:tc>
        <w:tc>
          <w:tcPr>
            <w:tcW w:w="4110" w:type="dxa"/>
          </w:tcPr>
          <w:p w:rsidR="00FC00AA" w:rsidRDefault="00FC00AA" w:rsidP="003E02FA">
            <w:pPr>
              <w:rPr>
                <w:rFonts w:ascii="Arial Narrow" w:eastAsia="Calibri" w:hAnsi="Arial Narrow" w:cs="Times New Roman"/>
                <w:b/>
              </w:rPr>
            </w:pPr>
          </w:p>
          <w:p w:rsidR="00AF0C32" w:rsidRPr="00E75703" w:rsidRDefault="00AF0C32" w:rsidP="003E02FA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Rua Profess</w:t>
            </w:r>
            <w:r w:rsidR="00FC00AA">
              <w:rPr>
                <w:rFonts w:ascii="Arial Narrow" w:eastAsia="Calibri" w:hAnsi="Arial Narrow" w:cs="Times New Roman"/>
                <w:b/>
              </w:rPr>
              <w:t xml:space="preserve">or Manoel Ambrósio 530 - 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Centro Januária/MG </w:t>
            </w:r>
            <w:r w:rsidR="00FC00AA">
              <w:rPr>
                <w:rFonts w:ascii="Arial Narrow" w:eastAsia="Calibri" w:hAnsi="Arial Narrow" w:cs="Times New Roman"/>
                <w:b/>
              </w:rPr>
              <w:t xml:space="preserve">- </w:t>
            </w:r>
            <w:r w:rsidRPr="00E75703">
              <w:rPr>
                <w:rFonts w:ascii="Arial Narrow" w:eastAsia="Calibri" w:hAnsi="Arial Narrow" w:cs="Times New Roman"/>
                <w:b/>
              </w:rPr>
              <w:t>CEP 39.480-000</w:t>
            </w:r>
          </w:p>
        </w:tc>
        <w:tc>
          <w:tcPr>
            <w:tcW w:w="2694" w:type="dxa"/>
          </w:tcPr>
          <w:p w:rsidR="007547D6" w:rsidRDefault="007547D6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FC00AA" w:rsidRDefault="00FC00AA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Telefone: (38) 3621-1374 </w:t>
            </w:r>
          </w:p>
          <w:p w:rsidR="00AF0C32" w:rsidRPr="00E75703" w:rsidRDefault="00AF0C32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(38) 3621- 6369</w:t>
            </w:r>
          </w:p>
          <w:p w:rsidR="00AF0C32" w:rsidRPr="00E75703" w:rsidRDefault="00AF0C32" w:rsidP="00FC00AA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394" w:type="dxa"/>
          </w:tcPr>
          <w:p w:rsidR="00AF0C32" w:rsidRPr="00E75703" w:rsidRDefault="00AF0C32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Consulta em Cirurgia Geral</w:t>
            </w:r>
          </w:p>
          <w:p w:rsidR="00940658" w:rsidRDefault="00FC00AA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FC00AA">
              <w:rPr>
                <w:rFonts w:ascii="Arial Narrow" w:eastAsia="Times New Roman" w:hAnsi="Arial Narrow" w:cs="Arial"/>
                <w:b/>
                <w:kern w:val="2"/>
                <w:lang w:eastAsia="pt-BR"/>
              </w:rPr>
              <w:t>Cirurgia Exérese e sutura de tumor de pele e anexos, Cistos sebáceo, Cistos dermaoide, Cistos sinovial, Cistos branquial, Nevus, C</w:t>
            </w:r>
            <w:r w:rsidR="00940658" w:rsidRPr="00FC00AA">
              <w:rPr>
                <w:rFonts w:ascii="Arial Narrow" w:eastAsia="Times New Roman" w:hAnsi="Arial Narrow" w:cs="Arial"/>
                <w:b/>
                <w:kern w:val="2"/>
                <w:lang w:eastAsia="pt-BR"/>
              </w:rPr>
              <w:t>ápsula</w:t>
            </w:r>
            <w:r w:rsidRPr="00FC00AA">
              <w:rPr>
                <w:rFonts w:ascii="Arial Narrow" w:eastAsia="Times New Roman" w:hAnsi="Arial Narrow" w:cs="Arial"/>
                <w:b/>
                <w:kern w:val="2"/>
                <w:lang w:eastAsia="pt-BR"/>
              </w:rPr>
              <w:t xml:space="preserve"> </w:t>
            </w:r>
            <w:r w:rsidR="00940658" w:rsidRPr="00FC00AA">
              <w:rPr>
                <w:rFonts w:ascii="Arial Narrow" w:eastAsia="Times New Roman" w:hAnsi="Arial Narrow" w:cs="Arial"/>
                <w:b/>
                <w:kern w:val="2"/>
                <w:lang w:eastAsia="pt-BR"/>
              </w:rPr>
              <w:t xml:space="preserve">e </w:t>
            </w:r>
            <w:r w:rsidRPr="00FC00AA">
              <w:rPr>
                <w:rFonts w:ascii="Arial Narrow" w:eastAsia="Times New Roman" w:hAnsi="Arial Narrow" w:cs="Arial"/>
                <w:b/>
                <w:kern w:val="2"/>
                <w:lang w:eastAsia="pt-BR"/>
              </w:rPr>
              <w:t>L</w:t>
            </w:r>
            <w:r w:rsidR="00940658" w:rsidRPr="00FC00AA">
              <w:rPr>
                <w:rFonts w:ascii="Arial Narrow" w:eastAsia="Times New Roman" w:hAnsi="Arial Narrow" w:cs="Arial"/>
                <w:b/>
                <w:kern w:val="2"/>
                <w:lang w:eastAsia="pt-BR"/>
              </w:rPr>
              <w:t>ipomas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</w:t>
            </w:r>
          </w:p>
          <w:p w:rsidR="00AF0C32" w:rsidRPr="00E75703" w:rsidRDefault="00AF0C32" w:rsidP="00FC00AA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Exame Endoscopia Diversas</w:t>
            </w:r>
          </w:p>
        </w:tc>
      </w:tr>
      <w:tr w:rsidR="00AF0C32" w:rsidRPr="00E75703" w:rsidTr="00B3655C">
        <w:trPr>
          <w:trHeight w:val="236"/>
        </w:trPr>
        <w:tc>
          <w:tcPr>
            <w:tcW w:w="4679" w:type="dxa"/>
          </w:tcPr>
          <w:p w:rsidR="00AF0C32" w:rsidRPr="00E75703" w:rsidRDefault="00AF0C32">
            <w:pPr>
              <w:rPr>
                <w:rFonts w:ascii="Arial Narrow" w:hAnsi="Arial Narrow"/>
                <w:b/>
              </w:rPr>
            </w:pPr>
            <w:r w:rsidRPr="00E75703">
              <w:rPr>
                <w:rFonts w:ascii="Arial Narrow" w:hAnsi="Arial Narrow"/>
                <w:b/>
              </w:rPr>
              <w:t xml:space="preserve">Clínica Médica Malheiro Ltda </w:t>
            </w:r>
          </w:p>
          <w:p w:rsidR="00AF0C32" w:rsidRPr="00E75703" w:rsidRDefault="00AF0C32">
            <w:r w:rsidRPr="00E75703">
              <w:rPr>
                <w:rFonts w:ascii="Arial Narrow" w:hAnsi="Arial Narrow"/>
                <w:b/>
              </w:rPr>
              <w:t>Dr. Anderson Agostinho Malheiro</w:t>
            </w:r>
          </w:p>
        </w:tc>
        <w:tc>
          <w:tcPr>
            <w:tcW w:w="4110" w:type="dxa"/>
          </w:tcPr>
          <w:p w:rsidR="00AF0C32" w:rsidRPr="00E75703" w:rsidRDefault="00AF0C32" w:rsidP="00EA50DF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Rua Professor Manoel Ambrósio 170 - Centro Januária </w:t>
            </w:r>
            <w:r w:rsidR="00C27EC0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/MG - </w:t>
            </w:r>
            <w:r w:rsidRPr="00E75703">
              <w:rPr>
                <w:rFonts w:ascii="Arial Narrow" w:eastAsia="Calibri" w:hAnsi="Arial Narrow" w:cs="Times New Roman"/>
                <w:b/>
              </w:rPr>
              <w:t>CEP: 39.480-000</w:t>
            </w:r>
          </w:p>
        </w:tc>
        <w:tc>
          <w:tcPr>
            <w:tcW w:w="2694" w:type="dxa"/>
          </w:tcPr>
          <w:p w:rsidR="00AF0C32" w:rsidRPr="00E75703" w:rsidRDefault="00AF0C32">
            <w:r w:rsidRPr="00E75703">
              <w:rPr>
                <w:rFonts w:ascii="Arial Narrow" w:eastAsia="Calibri" w:hAnsi="Arial Narrow" w:cs="Times New Roman"/>
                <w:b/>
              </w:rPr>
              <w:t>Telefone: (38) 3621-3889</w:t>
            </w:r>
          </w:p>
        </w:tc>
        <w:tc>
          <w:tcPr>
            <w:tcW w:w="4394" w:type="dxa"/>
          </w:tcPr>
          <w:p w:rsidR="00AF0C32" w:rsidRPr="00E75703" w:rsidRDefault="00AF0C32">
            <w:pPr>
              <w:rPr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  <w:color w:val="000000"/>
              </w:rPr>
              <w:t>Consulta em Dermatologia</w:t>
            </w:r>
          </w:p>
        </w:tc>
      </w:tr>
      <w:tr w:rsidR="00AF0C32" w:rsidRPr="00E75703" w:rsidTr="0059296C">
        <w:trPr>
          <w:trHeight w:val="396"/>
        </w:trPr>
        <w:tc>
          <w:tcPr>
            <w:tcW w:w="4679" w:type="dxa"/>
            <w:shd w:val="clear" w:color="auto" w:fill="auto"/>
          </w:tcPr>
          <w:p w:rsidR="007547D6" w:rsidRDefault="007547D6" w:rsidP="00FC00AA">
            <w:pPr>
              <w:tabs>
                <w:tab w:val="left" w:pos="1665"/>
              </w:tabs>
              <w:rPr>
                <w:rFonts w:ascii="Arial Narrow" w:eastAsia="Calibri" w:hAnsi="Arial Narrow" w:cs="Times New Roman"/>
                <w:b/>
              </w:rPr>
            </w:pPr>
          </w:p>
          <w:p w:rsidR="00AF0C32" w:rsidRPr="00E75703" w:rsidRDefault="00AF0C32" w:rsidP="00FC00AA">
            <w:pPr>
              <w:tabs>
                <w:tab w:val="left" w:pos="1665"/>
              </w:tabs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Clínica Médica Oliveira e Teixeira Ltda-ME </w:t>
            </w:r>
          </w:p>
          <w:p w:rsidR="00AF0C32" w:rsidRPr="00E75703" w:rsidRDefault="00AF0C32" w:rsidP="00FC00AA">
            <w:pPr>
              <w:tabs>
                <w:tab w:val="left" w:pos="1665"/>
              </w:tabs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IMED - Instituto Médico de Januária</w:t>
            </w:r>
          </w:p>
          <w:p w:rsidR="00AF0C32" w:rsidRPr="00E75703" w:rsidRDefault="00AF0C32" w:rsidP="00FC00AA">
            <w:pPr>
              <w:tabs>
                <w:tab w:val="left" w:pos="1665"/>
              </w:tabs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</w:tcPr>
          <w:p w:rsidR="007547D6" w:rsidRDefault="007547D6" w:rsidP="00FC00AA">
            <w:pPr>
              <w:rPr>
                <w:rFonts w:ascii="Arial Narrow" w:eastAsia="Calibri" w:hAnsi="Arial Narrow" w:cs="Times New Roman"/>
                <w:b/>
              </w:rPr>
            </w:pPr>
          </w:p>
          <w:p w:rsidR="00AF0C32" w:rsidRPr="00E75703" w:rsidRDefault="00AF0C32" w:rsidP="00FC00AA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Avenida Marechal Deodoro da Fonseca 117 Centro</w:t>
            </w:r>
            <w:r w:rsidR="00940658">
              <w:rPr>
                <w:rFonts w:ascii="Arial Narrow" w:eastAsia="Calibri" w:hAnsi="Arial Narrow" w:cs="Times New Roman"/>
                <w:b/>
              </w:rPr>
              <w:t xml:space="preserve"> -  Januária/MG - </w:t>
            </w:r>
            <w:r w:rsidRPr="00E75703">
              <w:rPr>
                <w:rFonts w:ascii="Arial Narrow" w:eastAsia="Calibri" w:hAnsi="Arial Narrow" w:cs="Times New Roman"/>
                <w:b/>
              </w:rPr>
              <w:t>CEP: 39.480-000</w:t>
            </w:r>
          </w:p>
          <w:p w:rsidR="00AF0C32" w:rsidRPr="00E75703" w:rsidRDefault="00AF0C32" w:rsidP="00FC00AA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</w:pPr>
          </w:p>
        </w:tc>
        <w:tc>
          <w:tcPr>
            <w:tcW w:w="2694" w:type="dxa"/>
            <w:shd w:val="clear" w:color="auto" w:fill="auto"/>
          </w:tcPr>
          <w:p w:rsidR="007547D6" w:rsidRDefault="007547D6" w:rsidP="00FC00AA">
            <w:pPr>
              <w:rPr>
                <w:rFonts w:ascii="Arial Narrow" w:eastAsia="Calibri" w:hAnsi="Arial Narrow" w:cs="Times New Roman"/>
                <w:b/>
              </w:rPr>
            </w:pPr>
          </w:p>
          <w:p w:rsidR="00940658" w:rsidRDefault="00AF0C32" w:rsidP="00FC00AA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Telefone: (38) 3621-7380 </w:t>
            </w:r>
          </w:p>
          <w:p w:rsidR="00AF0C32" w:rsidRPr="00E75703" w:rsidRDefault="00AF0C32" w:rsidP="00FC00AA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(38) 99155-4086</w:t>
            </w:r>
          </w:p>
          <w:p w:rsidR="00AF0C32" w:rsidRPr="00E75703" w:rsidRDefault="00AF0C32" w:rsidP="00FC00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</w:tc>
        <w:tc>
          <w:tcPr>
            <w:tcW w:w="4394" w:type="dxa"/>
            <w:shd w:val="clear" w:color="auto" w:fill="auto"/>
          </w:tcPr>
          <w:p w:rsidR="00AF0C32" w:rsidRPr="00E75703" w:rsidRDefault="00AF0C32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Consulta em Oftalmologia</w:t>
            </w:r>
          </w:p>
          <w:p w:rsidR="00AF0C32" w:rsidRPr="00E75703" w:rsidRDefault="00AF0C32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Consulta em Otorrinolaringologia</w:t>
            </w:r>
          </w:p>
          <w:p w:rsidR="00AF0C32" w:rsidRPr="00E75703" w:rsidRDefault="00AF0C32" w:rsidP="00FC00AA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Exames Oftalmológicos Diversos Otorrinolaringologia </w:t>
            </w: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(Exame/Cirurgia)</w:t>
            </w:r>
          </w:p>
          <w:p w:rsidR="00AF0C32" w:rsidRPr="00E75703" w:rsidRDefault="00AF0C32" w:rsidP="00FC00AA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Videolaringoscopia</w:t>
            </w:r>
          </w:p>
          <w:p w:rsidR="00AF0C32" w:rsidRPr="00E75703" w:rsidRDefault="00AF0C32" w:rsidP="00FC00AA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Videonasofaringolaringoscopia</w:t>
            </w:r>
          </w:p>
        </w:tc>
      </w:tr>
      <w:tr w:rsidR="00AF0C32" w:rsidRPr="00E75703" w:rsidTr="00B3655C">
        <w:trPr>
          <w:trHeight w:val="236"/>
        </w:trPr>
        <w:tc>
          <w:tcPr>
            <w:tcW w:w="4679" w:type="dxa"/>
          </w:tcPr>
          <w:p w:rsidR="007547D6" w:rsidRDefault="007547D6" w:rsidP="00614F89">
            <w:pPr>
              <w:rPr>
                <w:rFonts w:ascii="Arial Narrow" w:eastAsia="Calibri" w:hAnsi="Arial Narrow" w:cs="Times New Roman"/>
                <w:b/>
              </w:rPr>
            </w:pPr>
          </w:p>
          <w:p w:rsidR="00AF0C32" w:rsidRPr="00E75703" w:rsidRDefault="00AF0C32" w:rsidP="00614F89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Clíni</w:t>
            </w:r>
            <w:r w:rsidR="00940658">
              <w:rPr>
                <w:rFonts w:ascii="Arial Narrow" w:eastAsia="Calibri" w:hAnsi="Arial Narrow" w:cs="Times New Roman"/>
                <w:b/>
              </w:rPr>
              <w:t xml:space="preserve">ca Fonoaudiologia Rodrigues </w:t>
            </w:r>
            <w:r w:rsidR="00A60329">
              <w:rPr>
                <w:rFonts w:ascii="Arial Narrow" w:eastAsia="Calibri" w:hAnsi="Arial Narrow" w:cs="Times New Roman"/>
                <w:b/>
              </w:rPr>
              <w:t>Ltda-</w:t>
            </w:r>
            <w:r w:rsidR="00940658">
              <w:rPr>
                <w:rFonts w:ascii="Arial Narrow" w:eastAsia="Calibri" w:hAnsi="Arial Narrow" w:cs="Times New Roman"/>
                <w:b/>
              </w:rPr>
              <w:t>ME</w:t>
            </w:r>
          </w:p>
        </w:tc>
        <w:tc>
          <w:tcPr>
            <w:tcW w:w="4110" w:type="dxa"/>
          </w:tcPr>
          <w:p w:rsidR="007547D6" w:rsidRDefault="007547D6" w:rsidP="005D2C86">
            <w:pPr>
              <w:shd w:val="clear" w:color="auto" w:fill="FFFFFF"/>
              <w:rPr>
                <w:rFonts w:ascii="Arial Narrow" w:hAnsi="Arial Narrow"/>
                <w:b/>
              </w:rPr>
            </w:pPr>
          </w:p>
          <w:p w:rsidR="00AF0C32" w:rsidRPr="00940658" w:rsidRDefault="00AF0C32" w:rsidP="005D2C86">
            <w:pPr>
              <w:shd w:val="clear" w:color="auto" w:fill="FFFFFF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pt-BR"/>
              </w:rPr>
            </w:pPr>
            <w:r w:rsidRPr="00E75703">
              <w:rPr>
                <w:rFonts w:ascii="Arial Narrow" w:hAnsi="Arial Narrow"/>
                <w:b/>
              </w:rPr>
              <w:t xml:space="preserve">Rua </w:t>
            </w:r>
            <w:r w:rsidR="00940658">
              <w:rPr>
                <w:rFonts w:ascii="Arial Narrow" w:eastAsia="Times New Roman" w:hAnsi="Arial Narrow" w:cs="Times New Roman"/>
                <w:b/>
                <w:kern w:val="2"/>
                <w:lang w:eastAsia="pt-BR"/>
              </w:rPr>
              <w:t xml:space="preserve">Voltaire </w:t>
            </w:r>
            <w:r w:rsidR="00940658" w:rsidRPr="00940658">
              <w:rPr>
                <w:rFonts w:ascii="Arial Narrow" w:eastAsia="Times New Roman" w:hAnsi="Arial Narrow" w:cs="Times New Roman"/>
                <w:b/>
                <w:kern w:val="2"/>
                <w:lang w:eastAsia="pt-BR"/>
              </w:rPr>
              <w:t>208</w:t>
            </w:r>
            <w:r w:rsidR="00E01EBF">
              <w:rPr>
                <w:rFonts w:ascii="Arial Narrow" w:eastAsia="Times New Roman" w:hAnsi="Arial Narrow" w:cs="Times New Roman"/>
                <w:b/>
                <w:kern w:val="2"/>
                <w:lang w:eastAsia="pt-BR"/>
              </w:rPr>
              <w:t xml:space="preserve"> </w:t>
            </w:r>
            <w:r w:rsidR="00940658">
              <w:rPr>
                <w:rFonts w:ascii="Arial Narrow" w:eastAsia="Times New Roman" w:hAnsi="Arial Narrow" w:cs="Times New Roman"/>
                <w:b/>
                <w:kern w:val="2"/>
                <w:lang w:eastAsia="pt-BR"/>
              </w:rPr>
              <w:t xml:space="preserve">Centro - </w:t>
            </w:r>
            <w:r w:rsidR="00940658" w:rsidRPr="00940658">
              <w:rPr>
                <w:rFonts w:ascii="Arial Narrow" w:eastAsia="Times New Roman" w:hAnsi="Arial Narrow" w:cs="Times New Roman"/>
                <w:b/>
                <w:kern w:val="2"/>
                <w:lang w:eastAsia="pt-BR"/>
              </w:rPr>
              <w:t xml:space="preserve"> </w:t>
            </w:r>
            <w:r w:rsidR="00940658">
              <w:rPr>
                <w:rFonts w:ascii="Arial Narrow" w:eastAsia="Times New Roman" w:hAnsi="Arial Narrow" w:cs="Times New Roman"/>
                <w:b/>
                <w:kern w:val="2"/>
                <w:lang w:eastAsia="pt-BR"/>
              </w:rPr>
              <w:t xml:space="preserve">Montalvânia/MG  </w:t>
            </w:r>
            <w:r w:rsidR="00940658" w:rsidRPr="00940658">
              <w:rPr>
                <w:rFonts w:ascii="Arial Narrow" w:eastAsia="Times New Roman" w:hAnsi="Arial Narrow" w:cs="Times New Roman"/>
                <w:b/>
                <w:kern w:val="2"/>
                <w:lang w:eastAsia="pt-BR"/>
              </w:rPr>
              <w:t>CEP: 39.495-000</w:t>
            </w:r>
          </w:p>
        </w:tc>
        <w:tc>
          <w:tcPr>
            <w:tcW w:w="2694" w:type="dxa"/>
          </w:tcPr>
          <w:p w:rsidR="007547D6" w:rsidRDefault="007547D6" w:rsidP="00B3655C">
            <w:pPr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:rsidR="00AF0C32" w:rsidRPr="00E75703" w:rsidRDefault="00AF0C32" w:rsidP="00B3655C">
            <w:pPr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  <w:t>Telefone: (38) 99109-7938</w:t>
            </w:r>
          </w:p>
        </w:tc>
        <w:tc>
          <w:tcPr>
            <w:tcW w:w="4394" w:type="dxa"/>
          </w:tcPr>
          <w:p w:rsidR="00AF0C32" w:rsidRPr="00E75703" w:rsidRDefault="00AF0C32" w:rsidP="00FC00AA">
            <w:pPr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</w:pPr>
            <w:r w:rsidRPr="00E75703"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>Audiometria Tonal Limiar Infantil</w:t>
            </w:r>
          </w:p>
          <w:p w:rsidR="00AF0C32" w:rsidRPr="00E75703" w:rsidRDefault="00940658" w:rsidP="00FC00AA">
            <w:pPr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</w:pPr>
            <w:r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>Audiometria Tonal V</w:t>
            </w:r>
            <w:r w:rsidR="00AF0C32" w:rsidRPr="00E75703"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>ocal</w:t>
            </w:r>
          </w:p>
          <w:p w:rsidR="00940658" w:rsidRDefault="00940658" w:rsidP="00FC00AA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940658">
              <w:rPr>
                <w:rFonts w:ascii="Arial Narrow" w:eastAsia="Times New Roman" w:hAnsi="Arial Narrow" w:cs="Times New Roman"/>
                <w:b/>
                <w:color w:val="000000"/>
              </w:rPr>
              <w:t>Avaliação do Frênulo Lingual (Teste da Linguinha)</w:t>
            </w:r>
          </w:p>
          <w:p w:rsidR="00940658" w:rsidRPr="00940658" w:rsidRDefault="00940658" w:rsidP="00FC00AA">
            <w:pPr>
              <w:rPr>
                <w:rFonts w:ascii="Arial Narrow" w:eastAsia="Times New Roman" w:hAnsi="Arial Narrow" w:cs="Times New Roman"/>
                <w:b/>
              </w:rPr>
            </w:pPr>
            <w:r w:rsidRPr="00940658">
              <w:rPr>
                <w:rFonts w:ascii="Arial Narrow" w:eastAsia="Times New Roman" w:hAnsi="Arial Narrow" w:cs="Times New Roman"/>
                <w:b/>
              </w:rPr>
              <w:t>Emissões Otoacusticas evocadas  produto de distorção (EOPD)</w:t>
            </w:r>
          </w:p>
          <w:p w:rsidR="00940658" w:rsidRPr="00940658" w:rsidRDefault="00940658" w:rsidP="00FC00AA">
            <w:pPr>
              <w:rPr>
                <w:rFonts w:ascii="Arial Narrow" w:eastAsia="Times New Roman" w:hAnsi="Arial Narrow" w:cs="Times New Roman"/>
                <w:b/>
              </w:rPr>
            </w:pPr>
            <w:r w:rsidRPr="00940658">
              <w:rPr>
                <w:rFonts w:ascii="Arial Narrow" w:eastAsia="Times New Roman" w:hAnsi="Arial Narrow" w:cs="Times New Roman"/>
                <w:b/>
              </w:rPr>
              <w:t xml:space="preserve">Emissões Otoacusticas evocadas para triagem auditiva EOAT (Teste </w:t>
            </w:r>
            <w:r>
              <w:rPr>
                <w:rFonts w:ascii="Arial Narrow" w:eastAsia="Times New Roman" w:hAnsi="Arial Narrow" w:cs="Times New Roman"/>
                <w:b/>
              </w:rPr>
              <w:t>da O</w:t>
            </w:r>
            <w:r w:rsidRPr="00940658">
              <w:rPr>
                <w:rFonts w:ascii="Arial Narrow" w:eastAsia="Times New Roman" w:hAnsi="Arial Narrow" w:cs="Times New Roman"/>
                <w:b/>
              </w:rPr>
              <w:t>relhinha)</w:t>
            </w:r>
          </w:p>
          <w:p w:rsidR="00AF0C32" w:rsidRPr="00E75703" w:rsidRDefault="00AF0C32" w:rsidP="00FC00AA">
            <w:pPr>
              <w:rPr>
                <w:rFonts w:ascii="Arial Narrow" w:eastAsia="Calibri" w:hAnsi="Arial Narrow" w:cs="Times New Roman"/>
                <w:b/>
                <w:color w:val="000000"/>
                <w:shd w:val="clear" w:color="auto" w:fill="FFFFFF"/>
              </w:rPr>
            </w:pPr>
            <w:r w:rsidRPr="00E75703">
              <w:rPr>
                <w:rFonts w:ascii="Arial Narrow" w:eastAsia="Calibri" w:hAnsi="Arial Narrow" w:cs="Times New Roman"/>
                <w:b/>
                <w:color w:val="000000"/>
                <w:shd w:val="clear" w:color="auto" w:fill="FFFFFF"/>
              </w:rPr>
              <w:t>Imitanciometria/ Impedanciometria/ Timpanometria</w:t>
            </w:r>
          </w:p>
          <w:p w:rsidR="00AF0C32" w:rsidRPr="00E75703" w:rsidRDefault="00AF0C32" w:rsidP="00FC00AA">
            <w:pPr>
              <w:rPr>
                <w:rFonts w:ascii="Arial Narrow" w:eastAsia="Calibri" w:hAnsi="Arial Narrow" w:cs="Times New Roman"/>
                <w:b/>
                <w:color w:val="000000"/>
                <w:shd w:val="clear" w:color="auto" w:fill="FFFFFF"/>
              </w:rPr>
            </w:pPr>
          </w:p>
        </w:tc>
      </w:tr>
      <w:tr w:rsidR="00E12003" w:rsidRPr="00E75703" w:rsidTr="00B10BEE">
        <w:trPr>
          <w:trHeight w:val="236"/>
        </w:trPr>
        <w:tc>
          <w:tcPr>
            <w:tcW w:w="4679" w:type="dxa"/>
            <w:shd w:val="clear" w:color="auto" w:fill="8DB3E2" w:themeFill="text2" w:themeFillTint="66"/>
          </w:tcPr>
          <w:p w:rsidR="00E12003" w:rsidRPr="003D0CFB" w:rsidRDefault="00E12003" w:rsidP="00E12003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lastRenderedPageBreak/>
              <w:t>Clínica/Consultório/Hospital</w:t>
            </w:r>
          </w:p>
        </w:tc>
        <w:tc>
          <w:tcPr>
            <w:tcW w:w="4110" w:type="dxa"/>
            <w:shd w:val="clear" w:color="auto" w:fill="8DB3E2" w:themeFill="text2" w:themeFillTint="66"/>
          </w:tcPr>
          <w:p w:rsidR="00E12003" w:rsidRPr="003D0CFB" w:rsidRDefault="00E12003" w:rsidP="00E12003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t>Endereço</w:t>
            </w:r>
          </w:p>
        </w:tc>
        <w:tc>
          <w:tcPr>
            <w:tcW w:w="2694" w:type="dxa"/>
            <w:shd w:val="clear" w:color="auto" w:fill="8DB3E2" w:themeFill="text2" w:themeFillTint="66"/>
          </w:tcPr>
          <w:p w:rsidR="00E12003" w:rsidRPr="003D0CFB" w:rsidRDefault="00E12003" w:rsidP="00E12003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t>Contato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E12003" w:rsidRPr="003D0CFB" w:rsidRDefault="00E12003" w:rsidP="00E12003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t>Especialidade</w:t>
            </w:r>
          </w:p>
        </w:tc>
      </w:tr>
      <w:tr w:rsidR="00AF0C32" w:rsidRPr="00E75703" w:rsidTr="00B3655C">
        <w:trPr>
          <w:trHeight w:val="236"/>
        </w:trPr>
        <w:tc>
          <w:tcPr>
            <w:tcW w:w="4679" w:type="dxa"/>
          </w:tcPr>
          <w:p w:rsidR="00AF0C32" w:rsidRDefault="00AF0C32" w:rsidP="00FC00AA">
            <w:pPr>
              <w:tabs>
                <w:tab w:val="left" w:pos="1665"/>
              </w:tabs>
              <w:rPr>
                <w:rFonts w:ascii="Arial Narrow" w:eastAsia="Calibri" w:hAnsi="Arial Narrow" w:cs="Times New Roman"/>
                <w:b/>
              </w:rPr>
            </w:pPr>
            <w:r w:rsidRPr="0044575D">
              <w:rPr>
                <w:rFonts w:ascii="Arial Narrow" w:eastAsia="Calibri" w:hAnsi="Arial Narrow" w:cs="Times New Roman"/>
                <w:b/>
              </w:rPr>
              <w:t>Clinica Medica Antunes e Dourado Ltda</w:t>
            </w:r>
          </w:p>
          <w:p w:rsidR="00255F1A" w:rsidRPr="0044575D" w:rsidRDefault="00550F4D" w:rsidP="00FC00AA">
            <w:pPr>
              <w:tabs>
                <w:tab w:val="left" w:pos="1665"/>
              </w:tabs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Dr. Rafael Antunes Coelho</w:t>
            </w:r>
          </w:p>
        </w:tc>
        <w:tc>
          <w:tcPr>
            <w:tcW w:w="4110" w:type="dxa"/>
          </w:tcPr>
          <w:p w:rsidR="00AF0C32" w:rsidRPr="00E75703" w:rsidRDefault="00251D5B" w:rsidP="005D2C86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Rua Cesá</w:t>
            </w:r>
            <w:r w:rsidR="005715DD" w:rsidRPr="00E75703">
              <w:rPr>
                <w:rFonts w:ascii="Arial Narrow" w:hAnsi="Arial Narrow"/>
                <w:b/>
              </w:rPr>
              <w:t>rio Alvim 60</w:t>
            </w:r>
            <w:r>
              <w:rPr>
                <w:rFonts w:ascii="Arial Narrow" w:hAnsi="Arial Narrow"/>
                <w:b/>
              </w:rPr>
              <w:t xml:space="preserve"> Centro Januá</w:t>
            </w:r>
            <w:r w:rsidR="00335412" w:rsidRPr="00E75703">
              <w:rPr>
                <w:rFonts w:ascii="Arial Narrow" w:hAnsi="Arial Narrow"/>
                <w:b/>
              </w:rPr>
              <w:t>ria/MG</w:t>
            </w:r>
          </w:p>
          <w:p w:rsidR="00335412" w:rsidRPr="00E75703" w:rsidRDefault="00335412" w:rsidP="005D2C86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E75703">
              <w:rPr>
                <w:rFonts w:ascii="Arial Narrow" w:hAnsi="Arial Narrow"/>
                <w:b/>
              </w:rPr>
              <w:t>CEP: 39.480-000</w:t>
            </w:r>
          </w:p>
        </w:tc>
        <w:tc>
          <w:tcPr>
            <w:tcW w:w="2694" w:type="dxa"/>
          </w:tcPr>
          <w:p w:rsidR="00AF0C32" w:rsidRPr="00E75703" w:rsidRDefault="00335412" w:rsidP="00B3655C">
            <w:pPr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  <w:t>Telefone: (38) 3621-4977</w:t>
            </w:r>
          </w:p>
        </w:tc>
        <w:tc>
          <w:tcPr>
            <w:tcW w:w="4394" w:type="dxa"/>
          </w:tcPr>
          <w:p w:rsidR="00AF0C32" w:rsidRPr="00E75703" w:rsidRDefault="00335412" w:rsidP="00FC00AA">
            <w:pPr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</w:pPr>
            <w:r w:rsidRPr="00E75703"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>Consulta em Alergista</w:t>
            </w:r>
          </w:p>
          <w:p w:rsidR="00335412" w:rsidRPr="00E75703" w:rsidRDefault="0044575D" w:rsidP="00FC00AA">
            <w:pPr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</w:pPr>
            <w:r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>Espirometria ou Prova Funçã</w:t>
            </w:r>
            <w:r w:rsidR="00335412" w:rsidRPr="00E75703"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>o Pulmonar completa com Broncodilatador/S</w:t>
            </w:r>
            <w:r w:rsidR="00F32B60" w:rsidRPr="00E75703"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>imples</w:t>
            </w:r>
          </w:p>
          <w:p w:rsidR="00335412" w:rsidRPr="00FE4F8C" w:rsidRDefault="00FE4F8C" w:rsidP="00FC00AA">
            <w:pPr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</w:pPr>
            <w:r w:rsidRPr="00FE4F8C">
              <w:rPr>
                <w:rFonts w:ascii="Arial Narrow" w:eastAsia="Times New Roman" w:hAnsi="Arial Narrow" w:cs="Arial"/>
                <w:b/>
                <w:kern w:val="2"/>
                <w:lang w:eastAsia="pt-BR"/>
              </w:rPr>
              <w:t>Prink-Teste (Teste Cutâneo de leitura imediata)</w:t>
            </w:r>
            <w:r w:rsidR="00335412" w:rsidRPr="00FE4F8C"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 xml:space="preserve"> </w:t>
            </w:r>
          </w:p>
          <w:p w:rsidR="00F67D47" w:rsidRPr="00522640" w:rsidRDefault="00FE4F8C" w:rsidP="00FC00AA">
            <w:pPr>
              <w:rPr>
                <w:rFonts w:ascii="Arial Narrow" w:eastAsia="Times New Roman" w:hAnsi="Arial Narrow" w:cs="Arial"/>
                <w:b/>
                <w:kern w:val="2"/>
                <w:lang w:eastAsia="pt-BR"/>
              </w:rPr>
            </w:pPr>
            <w:r w:rsidRPr="00FE4F8C">
              <w:rPr>
                <w:rFonts w:ascii="Arial Narrow" w:eastAsia="Times New Roman" w:hAnsi="Arial Narrow" w:cs="Arial"/>
                <w:b/>
                <w:kern w:val="2"/>
                <w:lang w:eastAsia="pt-BR"/>
              </w:rPr>
              <w:t>Patch-Teste (Teste Alérgico de contato)</w:t>
            </w:r>
          </w:p>
        </w:tc>
      </w:tr>
      <w:tr w:rsidR="00AF0C32" w:rsidRPr="00E75703" w:rsidTr="00B3655C">
        <w:trPr>
          <w:trHeight w:val="236"/>
        </w:trPr>
        <w:tc>
          <w:tcPr>
            <w:tcW w:w="4679" w:type="dxa"/>
          </w:tcPr>
          <w:p w:rsidR="00AF0C32" w:rsidRPr="00E75703" w:rsidRDefault="00AF0C32" w:rsidP="00614F89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 xml:space="preserve">Centro de Diagnóstico e Imagens São Miguel Ltda </w:t>
            </w:r>
          </w:p>
          <w:p w:rsidR="00AF0C32" w:rsidRPr="00E75703" w:rsidRDefault="00AF0C32" w:rsidP="00614F89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  <w:t>Clínica São Miguel</w:t>
            </w:r>
          </w:p>
        </w:tc>
        <w:tc>
          <w:tcPr>
            <w:tcW w:w="4110" w:type="dxa"/>
          </w:tcPr>
          <w:p w:rsidR="00AF0C32" w:rsidRPr="00E75703" w:rsidRDefault="00AF0C32" w:rsidP="00FC00AA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</w:pPr>
            <w:r w:rsidRPr="00E75703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Rua Santa Maria 73 Centro - Montes Claros/MG CEP: 39.400-115 </w:t>
            </w:r>
          </w:p>
          <w:p w:rsidR="00AF0C32" w:rsidRPr="00E75703" w:rsidRDefault="00AF0C32" w:rsidP="00FC00AA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694" w:type="dxa"/>
          </w:tcPr>
          <w:p w:rsidR="00AF0C32" w:rsidRPr="00E75703" w:rsidRDefault="00AF0C32" w:rsidP="00B3655C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  <w:t>Telefone: (</w:t>
            </w:r>
            <w:r w:rsidRPr="00E75703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38) 3218-6161</w:t>
            </w:r>
          </w:p>
        </w:tc>
        <w:tc>
          <w:tcPr>
            <w:tcW w:w="4394" w:type="dxa"/>
          </w:tcPr>
          <w:p w:rsidR="00AF0C32" w:rsidRPr="00E75703" w:rsidRDefault="00AF0C32" w:rsidP="00FC00AA">
            <w:pPr>
              <w:rPr>
                <w:rFonts w:ascii="Arial Narrow" w:eastAsia="Calibri" w:hAnsi="Arial Narrow" w:cs="Times New Roman"/>
                <w:b/>
                <w:color w:val="000000"/>
                <w:shd w:val="clear" w:color="auto" w:fill="FFFFFF"/>
              </w:rPr>
            </w:pPr>
            <w:r w:rsidRPr="00E75703">
              <w:rPr>
                <w:rFonts w:ascii="Arial Narrow" w:eastAsia="Calibri" w:hAnsi="Arial Narrow" w:cs="Times New Roman"/>
                <w:b/>
                <w:color w:val="000000"/>
                <w:shd w:val="clear" w:color="auto" w:fill="FFFFFF"/>
              </w:rPr>
              <w:t>Resson</w:t>
            </w:r>
            <w:r w:rsidRPr="00E75703">
              <w:rPr>
                <w:rFonts w:ascii="Arial Narrow" w:eastAsia="Calibri" w:hAnsi="Arial Narrow" w:cs="Times New Roman" w:hint="eastAsia"/>
                <w:b/>
                <w:color w:val="000000"/>
                <w:shd w:val="clear" w:color="auto" w:fill="FFFFFF"/>
              </w:rPr>
              <w:t>â</w:t>
            </w:r>
            <w:r w:rsidRPr="00E75703">
              <w:rPr>
                <w:rFonts w:ascii="Arial Narrow" w:eastAsia="Calibri" w:hAnsi="Arial Narrow" w:cs="Times New Roman"/>
                <w:b/>
                <w:color w:val="000000"/>
                <w:shd w:val="clear" w:color="auto" w:fill="FFFFFF"/>
              </w:rPr>
              <w:t>ncia Magn</w:t>
            </w:r>
            <w:r w:rsidRPr="00E75703">
              <w:rPr>
                <w:rFonts w:ascii="Arial Narrow" w:eastAsia="Calibri" w:hAnsi="Arial Narrow" w:cs="Times New Roman" w:hint="eastAsia"/>
                <w:b/>
                <w:color w:val="000000"/>
                <w:shd w:val="clear" w:color="auto" w:fill="FFFFFF"/>
              </w:rPr>
              <w:t>é</w:t>
            </w:r>
            <w:r w:rsidRPr="00E75703">
              <w:rPr>
                <w:rFonts w:ascii="Arial Narrow" w:eastAsia="Calibri" w:hAnsi="Arial Narrow" w:cs="Times New Roman"/>
                <w:b/>
                <w:color w:val="000000"/>
                <w:shd w:val="clear" w:color="auto" w:fill="FFFFFF"/>
              </w:rPr>
              <w:t>tica Diversas</w:t>
            </w:r>
          </w:p>
          <w:p w:rsidR="00AF0C32" w:rsidRPr="00E75703" w:rsidRDefault="00AF0C32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Tomografia Computadorizada Diversas</w:t>
            </w:r>
          </w:p>
          <w:p w:rsidR="00F67D47" w:rsidRPr="00026167" w:rsidRDefault="00B22C60" w:rsidP="00FC00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Ultrassom Diverso</w:t>
            </w:r>
          </w:p>
        </w:tc>
      </w:tr>
      <w:tr w:rsidR="00AF0C32" w:rsidRPr="00E75703" w:rsidTr="00B3655C">
        <w:trPr>
          <w:trHeight w:val="236"/>
        </w:trPr>
        <w:tc>
          <w:tcPr>
            <w:tcW w:w="4679" w:type="dxa"/>
            <w:shd w:val="clear" w:color="auto" w:fill="auto"/>
          </w:tcPr>
          <w:p w:rsidR="00AF0C32" w:rsidRDefault="00AF0C32" w:rsidP="003B00E1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Centro Médico Viver Ltda</w:t>
            </w:r>
          </w:p>
          <w:p w:rsidR="00A44D91" w:rsidRDefault="00A44D91" w:rsidP="003B00E1">
            <w:pPr>
              <w:rPr>
                <w:rFonts w:ascii="Helvetica" w:hAnsi="Helvetica"/>
                <w:color w:val="26282A"/>
                <w:sz w:val="20"/>
                <w:szCs w:val="20"/>
                <w:shd w:val="clear" w:color="auto" w:fill="FFFFFF"/>
              </w:rPr>
            </w:pPr>
          </w:p>
          <w:p w:rsidR="00A44D91" w:rsidRDefault="00A44D91" w:rsidP="003B00E1">
            <w:pPr>
              <w:rPr>
                <w:rFonts w:ascii="Helvetica" w:hAnsi="Helvetica"/>
                <w:color w:val="26282A"/>
                <w:sz w:val="20"/>
                <w:szCs w:val="20"/>
                <w:shd w:val="clear" w:color="auto" w:fill="FFFFFF"/>
              </w:rPr>
            </w:pPr>
          </w:p>
          <w:p w:rsidR="00A44D91" w:rsidRPr="00A44D91" w:rsidRDefault="00A44D91" w:rsidP="003B00E1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26282A"/>
                <w:shd w:val="clear" w:color="auto" w:fill="FFFFFF"/>
              </w:rPr>
              <w:t xml:space="preserve">Centro Médico Mais Saúde </w:t>
            </w:r>
            <w:r w:rsidR="00255F1A">
              <w:rPr>
                <w:rFonts w:ascii="Arial Narrow" w:hAnsi="Arial Narrow"/>
                <w:b/>
                <w:color w:val="26282A"/>
                <w:shd w:val="clear" w:color="auto" w:fill="FFFFFF"/>
              </w:rPr>
              <w:t>Januária</w:t>
            </w:r>
          </w:p>
        </w:tc>
        <w:tc>
          <w:tcPr>
            <w:tcW w:w="4110" w:type="dxa"/>
          </w:tcPr>
          <w:p w:rsidR="00A44D91" w:rsidRPr="00951B49" w:rsidRDefault="00A44D91" w:rsidP="00951B49">
            <w:pPr>
              <w:rPr>
                <w:rFonts w:ascii="Arial Narrow" w:hAnsi="Arial Narrow"/>
                <w:b/>
              </w:rPr>
            </w:pPr>
            <w:r w:rsidRPr="00951B49">
              <w:rPr>
                <w:rFonts w:ascii="Arial Narrow" w:hAnsi="Arial Narrow"/>
                <w:b/>
              </w:rPr>
              <w:t xml:space="preserve">Matriz: </w:t>
            </w:r>
            <w:r w:rsidR="00AF0C32" w:rsidRPr="00951B49">
              <w:rPr>
                <w:rFonts w:ascii="Arial Narrow" w:hAnsi="Arial Narrow"/>
                <w:b/>
              </w:rPr>
              <w:t>Rua Gabriel Passos 155 Centro</w:t>
            </w:r>
            <w:r w:rsidRPr="00951B49">
              <w:rPr>
                <w:rFonts w:ascii="Arial Narrow" w:hAnsi="Arial Narrow"/>
                <w:b/>
              </w:rPr>
              <w:t>-</w:t>
            </w:r>
            <w:r w:rsidR="00AF0C32" w:rsidRPr="00951B49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Montes Claros/MG CEP: 39.400-112</w:t>
            </w:r>
          </w:p>
          <w:p w:rsidR="00A44D91" w:rsidRDefault="00A44D91" w:rsidP="00A44D91">
            <w:pPr>
              <w:rPr>
                <w:rFonts w:ascii="Arial Narrow" w:hAnsi="Arial Narrow"/>
              </w:rPr>
            </w:pPr>
          </w:p>
          <w:p w:rsidR="00AF0C32" w:rsidRPr="00E10551" w:rsidRDefault="00A44D91" w:rsidP="00A44D91">
            <w:pPr>
              <w:rPr>
                <w:rFonts w:ascii="Arial Narrow" w:hAnsi="Arial Narrow"/>
                <w:b/>
              </w:rPr>
            </w:pPr>
            <w:r w:rsidRPr="00E10551">
              <w:rPr>
                <w:rFonts w:ascii="Arial Narrow" w:hAnsi="Arial Narrow"/>
                <w:b/>
              </w:rPr>
              <w:t xml:space="preserve">Filial: Avenida Cônego Ramiro Leite </w:t>
            </w:r>
            <w:r w:rsidR="00E10551" w:rsidRPr="00E10551">
              <w:rPr>
                <w:rFonts w:ascii="Arial Narrow" w:hAnsi="Arial Narrow"/>
                <w:b/>
              </w:rPr>
              <w:t>769</w:t>
            </w:r>
          </w:p>
          <w:p w:rsidR="00A44D91" w:rsidRPr="00A44D91" w:rsidRDefault="00F42E21" w:rsidP="00A44D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Centro - </w:t>
            </w:r>
            <w:r w:rsidR="00A44D91" w:rsidRPr="00E10551">
              <w:rPr>
                <w:rFonts w:ascii="Arial Narrow" w:hAnsi="Arial Narrow"/>
                <w:b/>
              </w:rPr>
              <w:t>Januária/MG</w:t>
            </w:r>
            <w:r>
              <w:rPr>
                <w:rFonts w:ascii="Arial Narrow" w:hAnsi="Arial Narrow"/>
                <w:b/>
              </w:rPr>
              <w:t xml:space="preserve"> - </w:t>
            </w:r>
            <w:r w:rsidRPr="00E75703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CEP:</w:t>
            </w:r>
            <w:r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39.480-000</w:t>
            </w:r>
          </w:p>
        </w:tc>
        <w:tc>
          <w:tcPr>
            <w:tcW w:w="2694" w:type="dxa"/>
          </w:tcPr>
          <w:p w:rsidR="00AF0C32" w:rsidRPr="00E75703" w:rsidRDefault="00AF0C32" w:rsidP="00064DD1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  <w:t xml:space="preserve">Telefone: 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(38) 3221-6221 </w:t>
            </w:r>
          </w:p>
          <w:p w:rsidR="00AF0C32" w:rsidRDefault="00AF0C32" w:rsidP="00064DD1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                 (38) 3014-0336</w:t>
            </w:r>
          </w:p>
          <w:p w:rsidR="00A44D91" w:rsidRDefault="00A44D91" w:rsidP="00064DD1">
            <w:pPr>
              <w:rPr>
                <w:rFonts w:ascii="Arial Narrow" w:eastAsia="Calibri" w:hAnsi="Arial Narrow" w:cs="Times New Roman"/>
                <w:b/>
              </w:rPr>
            </w:pPr>
          </w:p>
          <w:p w:rsidR="00A44D91" w:rsidRPr="00E75703" w:rsidRDefault="00A44D91" w:rsidP="00064DD1">
            <w:pPr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  <w:r w:rsidRPr="00E10551"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  <w:t xml:space="preserve">Telefone: </w:t>
            </w:r>
            <w:r w:rsidRPr="00E10551">
              <w:rPr>
                <w:rFonts w:ascii="Arial Narrow" w:eastAsia="Calibri" w:hAnsi="Arial Narrow" w:cs="Times New Roman"/>
                <w:b/>
              </w:rPr>
              <w:t xml:space="preserve">(38) 3621- </w:t>
            </w:r>
            <w:r w:rsidR="00E10551" w:rsidRPr="00E10551">
              <w:rPr>
                <w:rFonts w:ascii="Arial Narrow" w:eastAsia="Calibri" w:hAnsi="Arial Narrow" w:cs="Times New Roman"/>
                <w:b/>
              </w:rPr>
              <w:t>2281</w:t>
            </w:r>
          </w:p>
        </w:tc>
        <w:tc>
          <w:tcPr>
            <w:tcW w:w="4394" w:type="dxa"/>
          </w:tcPr>
          <w:p w:rsidR="003E1C98" w:rsidRPr="00E75703" w:rsidRDefault="003E1C98" w:rsidP="003E1C98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Consultas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Especializadas 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Diversas </w:t>
            </w:r>
          </w:p>
          <w:p w:rsidR="00AF0C32" w:rsidRPr="00E75703" w:rsidRDefault="00AF0C32" w:rsidP="00B3655C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Cardiologia (Exame</w:t>
            </w:r>
            <w:r w:rsidR="003E1C98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Diverso</w:t>
            </w:r>
            <w:r w:rsidR="003E1C98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)</w:t>
            </w:r>
          </w:p>
          <w:p w:rsidR="00AF0C32" w:rsidRPr="00E75703" w:rsidRDefault="00AF0C32" w:rsidP="00B3655C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  <w:t>Fisioterapia (Atendimento, Consulta, Sessão diverso)</w:t>
            </w:r>
          </w:p>
          <w:p w:rsidR="00AF0C32" w:rsidRPr="00E75703" w:rsidRDefault="00AF0C32" w:rsidP="00624D88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Ultrassom Diverso</w:t>
            </w:r>
          </w:p>
          <w:p w:rsidR="00AF0C32" w:rsidRPr="00E75703" w:rsidRDefault="00546E22" w:rsidP="00624D88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>Eletrocardiograma(ECG</w:t>
            </w:r>
            <w:r w:rsidR="00AF0C32" w:rsidRPr="00E75703">
              <w:rPr>
                <w:rFonts w:ascii="Arial Narrow" w:eastAsia="Times New Roman" w:hAnsi="Arial Narrow" w:cs="Times New Roman"/>
                <w:b/>
                <w:color w:val="000000"/>
              </w:rPr>
              <w:t>) com Laudo</w:t>
            </w:r>
          </w:p>
          <w:p w:rsidR="00ED690F" w:rsidRDefault="00AF0C32" w:rsidP="00624D88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 xml:space="preserve">Monitoramento pelo sistema Holter 24 horas </w:t>
            </w:r>
            <w:r w:rsidR="00ED690F">
              <w:rPr>
                <w:rFonts w:ascii="Arial Narrow" w:eastAsia="Times New Roman" w:hAnsi="Arial Narrow" w:cs="Times New Roman"/>
                <w:b/>
                <w:color w:val="000000"/>
              </w:rPr>
              <w:t xml:space="preserve">  </w:t>
            </w:r>
          </w:p>
          <w:p w:rsidR="00AF0C32" w:rsidRPr="00E75703" w:rsidRDefault="00AF0C32" w:rsidP="00624D88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(3 canais)</w:t>
            </w:r>
          </w:p>
          <w:p w:rsidR="00AF0C32" w:rsidRPr="00E75703" w:rsidRDefault="00AF0C32" w:rsidP="00624D88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Moni</w:t>
            </w:r>
            <w:r w:rsidR="00546E22">
              <w:rPr>
                <w:rFonts w:ascii="Arial Narrow" w:eastAsia="Times New Roman" w:hAnsi="Arial Narrow" w:cs="Times New Roman"/>
                <w:b/>
                <w:color w:val="000000"/>
              </w:rPr>
              <w:t>toramento Ambulatorial de Pressã</w:t>
            </w: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o Arterial (mapa 24 horas)</w:t>
            </w:r>
          </w:p>
          <w:p w:rsidR="00AF0C32" w:rsidRPr="00E75703" w:rsidRDefault="00546E22" w:rsidP="00624D88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>Teste Ergomé</w:t>
            </w:r>
            <w:r w:rsidR="003E1C98">
              <w:rPr>
                <w:rFonts w:ascii="Arial Narrow" w:eastAsia="Times New Roman" w:hAnsi="Arial Narrow" w:cs="Times New Roman"/>
                <w:b/>
                <w:color w:val="000000"/>
              </w:rPr>
              <w:t>trico Computadorizado</w:t>
            </w:r>
          </w:p>
        </w:tc>
      </w:tr>
      <w:tr w:rsidR="00AF0C32" w:rsidRPr="00E75703" w:rsidTr="00B3655C">
        <w:trPr>
          <w:trHeight w:val="236"/>
        </w:trPr>
        <w:tc>
          <w:tcPr>
            <w:tcW w:w="4679" w:type="dxa"/>
            <w:shd w:val="clear" w:color="auto" w:fill="auto"/>
          </w:tcPr>
          <w:p w:rsidR="00AF0C32" w:rsidRPr="00E75703" w:rsidRDefault="00AF0C32" w:rsidP="003B00E1">
            <w:pPr>
              <w:rPr>
                <w:rFonts w:ascii="Arial Narrow" w:eastAsia="Calibri" w:hAnsi="Arial Narrow" w:cs="Times New Roman"/>
                <w:b/>
                <w:color w:val="FFFFFF" w:themeColor="background1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Centro Médico de Montes Claros Ltda-ME</w:t>
            </w:r>
          </w:p>
        </w:tc>
        <w:tc>
          <w:tcPr>
            <w:tcW w:w="4110" w:type="dxa"/>
          </w:tcPr>
          <w:p w:rsidR="00020DA1" w:rsidRPr="00951B49" w:rsidRDefault="00020DA1" w:rsidP="00951B49">
            <w:pPr>
              <w:rPr>
                <w:rFonts w:ascii="Arial Narrow" w:hAnsi="Arial Narrow"/>
                <w:b/>
              </w:rPr>
            </w:pPr>
            <w:r w:rsidRPr="00951B49">
              <w:rPr>
                <w:rFonts w:ascii="Arial Narrow" w:hAnsi="Arial Narrow"/>
                <w:b/>
              </w:rPr>
              <w:t xml:space="preserve">Avenida Coronel Prates 273 </w:t>
            </w:r>
            <w:r w:rsidR="00AF0C32" w:rsidRPr="00951B49">
              <w:rPr>
                <w:rFonts w:ascii="Arial Narrow" w:hAnsi="Arial Narrow"/>
                <w:b/>
              </w:rPr>
              <w:t xml:space="preserve">Sala 03 </w:t>
            </w:r>
            <w:r w:rsidR="00AF0C32" w:rsidRPr="00951B49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Centro - Montes Claros/MG</w:t>
            </w:r>
          </w:p>
          <w:p w:rsidR="00AF0C32" w:rsidRPr="00020DA1" w:rsidRDefault="00AF0C32" w:rsidP="00951B49">
            <w:r w:rsidRPr="00951B49">
              <w:rPr>
                <w:rFonts w:ascii="Arial Narrow" w:hAnsi="Arial Narrow"/>
                <w:b/>
              </w:rPr>
              <w:t>CEP: 39.400-104</w:t>
            </w:r>
          </w:p>
        </w:tc>
        <w:tc>
          <w:tcPr>
            <w:tcW w:w="2694" w:type="dxa"/>
          </w:tcPr>
          <w:p w:rsidR="00AF0C32" w:rsidRPr="00E75703" w:rsidRDefault="00AF0C32" w:rsidP="00B3655C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  <w:t>Telefone: (</w:t>
            </w:r>
            <w:r w:rsidRPr="00E75703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38) 99188-7049</w:t>
            </w:r>
          </w:p>
        </w:tc>
        <w:tc>
          <w:tcPr>
            <w:tcW w:w="4394" w:type="dxa"/>
          </w:tcPr>
          <w:p w:rsidR="00AF0C32" w:rsidRPr="00E75703" w:rsidRDefault="00AF0C32" w:rsidP="00B3655C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  <w:t>Consulta em Cardiologia Adulto</w:t>
            </w:r>
          </w:p>
          <w:p w:rsidR="00AF0C32" w:rsidRPr="00E75703" w:rsidRDefault="00AF0C32" w:rsidP="007F7277">
            <w:pPr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</w:pPr>
            <w:r w:rsidRPr="00E75703"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>Ecocardiografia Transtorácica Adulto</w:t>
            </w:r>
          </w:p>
          <w:p w:rsidR="00AF0C32" w:rsidRPr="00E75703" w:rsidRDefault="00AF0C32" w:rsidP="007F7277">
            <w:pPr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</w:pPr>
            <w:r w:rsidRPr="00E75703"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>Ecocardiografia Transtorácica Infantil</w:t>
            </w:r>
          </w:p>
          <w:p w:rsidR="0082113A" w:rsidRPr="00E75703" w:rsidRDefault="00D92AAD" w:rsidP="007F7277">
            <w:pPr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</w:pPr>
            <w:r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>Ecocardiografia SCAN De Caró</w:t>
            </w:r>
            <w:r w:rsidR="00AF0C32" w:rsidRPr="00E75703"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>tidas/vertebral</w:t>
            </w:r>
          </w:p>
        </w:tc>
      </w:tr>
      <w:tr w:rsidR="00D13291" w:rsidRPr="00E75703" w:rsidTr="00B3655C">
        <w:trPr>
          <w:trHeight w:val="236"/>
        </w:trPr>
        <w:tc>
          <w:tcPr>
            <w:tcW w:w="4679" w:type="dxa"/>
            <w:shd w:val="clear" w:color="auto" w:fill="auto"/>
          </w:tcPr>
          <w:p w:rsidR="00D13291" w:rsidRPr="00E75703" w:rsidRDefault="00D92AAD" w:rsidP="003B00E1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>CIJ- Centro de Imagens Janaú</w:t>
            </w:r>
            <w:r w:rsidR="00D13291" w:rsidRPr="00E75703">
              <w:rPr>
                <w:rFonts w:ascii="Arial Narrow" w:eastAsia="Times New Roman" w:hAnsi="Arial Narrow" w:cs="Times New Roman"/>
                <w:b/>
                <w:color w:val="000000"/>
              </w:rPr>
              <w:t xml:space="preserve">ba Ltda </w:t>
            </w:r>
            <w:bookmarkStart w:id="0" w:name="_GoBack"/>
            <w:bookmarkEnd w:id="0"/>
          </w:p>
        </w:tc>
        <w:tc>
          <w:tcPr>
            <w:tcW w:w="4110" w:type="dxa"/>
          </w:tcPr>
          <w:p w:rsidR="00D13291" w:rsidRPr="00951B49" w:rsidRDefault="00D92AAD" w:rsidP="00951B49">
            <w:pPr>
              <w:rPr>
                <w:rFonts w:ascii="Arial Narrow" w:hAnsi="Arial Narrow"/>
                <w:b/>
              </w:rPr>
            </w:pPr>
            <w:r w:rsidRPr="00951B49">
              <w:rPr>
                <w:rFonts w:ascii="Arial Narrow" w:hAnsi="Arial Narrow"/>
                <w:b/>
              </w:rPr>
              <w:t>Rua Barã</w:t>
            </w:r>
            <w:r w:rsidR="00E4600C" w:rsidRPr="00951B49">
              <w:rPr>
                <w:rFonts w:ascii="Arial Narrow" w:hAnsi="Arial Narrow"/>
                <w:b/>
              </w:rPr>
              <w:t>o do Gorutuba 178 Centro</w:t>
            </w:r>
          </w:p>
          <w:p w:rsidR="00E4600C" w:rsidRPr="00E75703" w:rsidRDefault="00D92AAD" w:rsidP="00951B49">
            <w:r w:rsidRPr="00951B49">
              <w:rPr>
                <w:rFonts w:ascii="Arial Narrow" w:hAnsi="Arial Narrow"/>
                <w:b/>
              </w:rPr>
              <w:t>Janaú</w:t>
            </w:r>
            <w:r w:rsidR="00E4600C" w:rsidRPr="00951B49">
              <w:rPr>
                <w:rFonts w:ascii="Arial Narrow" w:hAnsi="Arial Narrow"/>
                <w:b/>
              </w:rPr>
              <w:t>ba/MG</w:t>
            </w:r>
            <w:r w:rsidR="00FB2358" w:rsidRPr="00951B49">
              <w:rPr>
                <w:rFonts w:ascii="Arial Narrow" w:eastAsia="Calibri" w:hAnsi="Arial Narrow" w:cs="Times New Roman"/>
                <w:b/>
              </w:rPr>
              <w:t>- CEP:</w:t>
            </w:r>
            <w:r w:rsidR="00D679AF" w:rsidRPr="00951B49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="00D679AF" w:rsidRPr="00951B49">
              <w:rPr>
                <w:rFonts w:ascii="Arial Narrow" w:hAnsi="Arial Narrow" w:cs="Tahoma"/>
                <w:b/>
                <w:color w:val="000000"/>
              </w:rPr>
              <w:t>39.440-001</w:t>
            </w:r>
          </w:p>
        </w:tc>
        <w:tc>
          <w:tcPr>
            <w:tcW w:w="2694" w:type="dxa"/>
          </w:tcPr>
          <w:p w:rsidR="00D13291" w:rsidRPr="00E75703" w:rsidRDefault="0092486F" w:rsidP="00B3655C">
            <w:pPr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  <w:t>Telefone: (38) 3821-5558</w:t>
            </w:r>
          </w:p>
        </w:tc>
        <w:tc>
          <w:tcPr>
            <w:tcW w:w="4394" w:type="dxa"/>
          </w:tcPr>
          <w:p w:rsidR="00D13291" w:rsidRPr="00E75703" w:rsidRDefault="00E4600C" w:rsidP="00B3655C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  <w:t>Mamografia Bilateral</w:t>
            </w:r>
          </w:p>
          <w:p w:rsidR="00E4600C" w:rsidRPr="00E75703" w:rsidRDefault="00C0787F" w:rsidP="00B3655C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  <w:t>Radiografia Diversa</w:t>
            </w:r>
          </w:p>
          <w:p w:rsidR="00C0787F" w:rsidRPr="00E75703" w:rsidRDefault="00C0787F" w:rsidP="00B3655C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  <w:t>Angiografia</w:t>
            </w:r>
          </w:p>
          <w:p w:rsidR="00C0787F" w:rsidRPr="00E75703" w:rsidRDefault="00D92AAD" w:rsidP="00B3655C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  <w:t>Ressonân</w:t>
            </w:r>
            <w:r w:rsidR="00C0787F" w:rsidRPr="00E75703"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  <w:t>cia Diversa</w:t>
            </w:r>
          </w:p>
          <w:p w:rsidR="00C0787F" w:rsidRPr="00E75703" w:rsidRDefault="00C0787F" w:rsidP="00B3655C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  <w:t>Angiotomografia Diversa</w:t>
            </w:r>
          </w:p>
          <w:p w:rsidR="00C0787F" w:rsidRPr="00E75703" w:rsidRDefault="00C0787F" w:rsidP="00B3655C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  <w:t>Tomografia Diversa</w:t>
            </w:r>
          </w:p>
          <w:p w:rsidR="0082113A" w:rsidRPr="00E75703" w:rsidRDefault="00B22C60" w:rsidP="00B3655C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  <w:t>Ultrassom Diverso</w:t>
            </w:r>
          </w:p>
        </w:tc>
      </w:tr>
      <w:tr w:rsidR="0082113A" w:rsidRPr="00E75703" w:rsidTr="00B3655C">
        <w:trPr>
          <w:trHeight w:val="236"/>
        </w:trPr>
        <w:tc>
          <w:tcPr>
            <w:tcW w:w="4679" w:type="dxa"/>
          </w:tcPr>
          <w:p w:rsidR="0082113A" w:rsidRPr="00E75703" w:rsidRDefault="0082113A" w:rsidP="0082113A">
            <w:pPr>
              <w:rPr>
                <w:rFonts w:ascii="Arial Narrow" w:eastAsia="Calibri" w:hAnsi="Arial Narrow" w:cs="Times New Roman"/>
                <w:b/>
                <w:color w:val="FFFFFF" w:themeColor="background1"/>
                <w:shd w:val="clear" w:color="auto" w:fill="9CC2E5"/>
              </w:rPr>
            </w:pPr>
            <w:r w:rsidRPr="00E75703">
              <w:rPr>
                <w:rFonts w:ascii="Arial Narrow" w:hAnsi="Arial Narrow"/>
                <w:b/>
              </w:rPr>
              <w:t>Cristalino Empreendimentos Oftalmológicos Ltda</w:t>
            </w:r>
          </w:p>
          <w:p w:rsidR="0082113A" w:rsidRPr="00E75703" w:rsidRDefault="0082113A" w:rsidP="0082113A">
            <w:pPr>
              <w:rPr>
                <w:rFonts w:ascii="Arial Narrow" w:eastAsia="Calibri" w:hAnsi="Arial Narrow" w:cs="Times New Roman"/>
                <w:b/>
                <w:color w:val="FFFFFF" w:themeColor="background1"/>
                <w:shd w:val="clear" w:color="auto" w:fill="9CC2E5"/>
              </w:rPr>
            </w:pPr>
            <w:r w:rsidRPr="00E75703">
              <w:rPr>
                <w:rFonts w:ascii="Arial Narrow" w:hAnsi="Arial Narrow"/>
                <w:b/>
              </w:rPr>
              <w:t xml:space="preserve">CTO – Centro de Terapia Oftalmológica </w:t>
            </w:r>
          </w:p>
          <w:p w:rsidR="0082113A" w:rsidRDefault="0082113A" w:rsidP="0082113A">
            <w:pPr>
              <w:rPr>
                <w:rFonts w:ascii="Arial Narrow" w:hAnsi="Arial Narrow"/>
                <w:b/>
              </w:rPr>
            </w:pPr>
          </w:p>
          <w:p w:rsidR="0082113A" w:rsidRDefault="0082113A" w:rsidP="0082113A">
            <w:pPr>
              <w:rPr>
                <w:rFonts w:ascii="Arial Narrow" w:hAnsi="Arial Narrow"/>
                <w:b/>
              </w:rPr>
            </w:pPr>
          </w:p>
          <w:p w:rsidR="0082113A" w:rsidRDefault="0082113A" w:rsidP="0082113A">
            <w:pPr>
              <w:rPr>
                <w:rFonts w:ascii="Arial Narrow" w:hAnsi="Arial Narrow"/>
                <w:b/>
              </w:rPr>
            </w:pPr>
          </w:p>
          <w:p w:rsidR="0082113A" w:rsidRDefault="0082113A" w:rsidP="0082113A">
            <w:pPr>
              <w:rPr>
                <w:rFonts w:ascii="Arial Narrow" w:hAnsi="Arial Narrow"/>
                <w:b/>
              </w:rPr>
            </w:pPr>
          </w:p>
          <w:p w:rsidR="0082113A" w:rsidRPr="00E75703" w:rsidRDefault="0082113A" w:rsidP="0082113A">
            <w:pPr>
              <w:rPr>
                <w:rFonts w:ascii="Arial Narrow" w:eastAsia="Calibri" w:hAnsi="Arial Narrow" w:cs="Times New Roman"/>
                <w:b/>
                <w:color w:val="FFFFFF" w:themeColor="background1"/>
                <w:shd w:val="clear" w:color="auto" w:fill="9CC2E5"/>
              </w:rPr>
            </w:pPr>
            <w:r w:rsidRPr="00E75703">
              <w:rPr>
                <w:rFonts w:ascii="Arial Narrow" w:hAnsi="Arial Narrow"/>
                <w:b/>
              </w:rPr>
              <w:lastRenderedPageBreak/>
              <w:t>Cristalino Empreendimentos Oftalmológicos Ltda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82113A" w:rsidRPr="00E75703" w:rsidRDefault="0082113A" w:rsidP="0082113A">
            <w:pPr>
              <w:rPr>
                <w:rFonts w:ascii="Arial Narrow" w:eastAsia="Calibri" w:hAnsi="Arial Narrow" w:cs="Times New Roman"/>
                <w:b/>
                <w:color w:val="FFFFFF" w:themeColor="background1"/>
                <w:shd w:val="clear" w:color="auto" w:fill="9CC2E5"/>
              </w:rPr>
            </w:pPr>
            <w:r w:rsidRPr="00E75703">
              <w:rPr>
                <w:rFonts w:ascii="Arial Narrow" w:hAnsi="Arial Narrow"/>
                <w:b/>
              </w:rPr>
              <w:t xml:space="preserve">CTO – Centro de Terapia Oftalmológica </w:t>
            </w:r>
          </w:p>
          <w:p w:rsidR="0082113A" w:rsidRPr="00E75703" w:rsidRDefault="0082113A" w:rsidP="0082113A">
            <w:pPr>
              <w:rPr>
                <w:rFonts w:ascii="Arial Narrow" w:eastAsia="Calibri" w:hAnsi="Arial Narrow" w:cs="Times New Roman"/>
                <w:b/>
                <w:color w:val="FFFFFF" w:themeColor="background1"/>
              </w:rPr>
            </w:pPr>
          </w:p>
        </w:tc>
        <w:tc>
          <w:tcPr>
            <w:tcW w:w="4110" w:type="dxa"/>
          </w:tcPr>
          <w:p w:rsidR="0082113A" w:rsidRPr="00E75703" w:rsidRDefault="0082113A" w:rsidP="0082113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lastRenderedPageBreak/>
              <w:t>Avenida Coron</w:t>
            </w:r>
            <w:r>
              <w:rPr>
                <w:rFonts w:ascii="Arial Narrow" w:eastAsia="Calibri" w:hAnsi="Arial Narrow" w:cs="Times New Roman"/>
                <w:b/>
              </w:rPr>
              <w:t xml:space="preserve">el Prates 337 - Segundo Andar </w:t>
            </w:r>
            <w:r w:rsidRPr="00E75703">
              <w:rPr>
                <w:rFonts w:ascii="Arial Narrow" w:eastAsia="Calibri" w:hAnsi="Arial Narrow" w:cs="Times New Roman"/>
                <w:b/>
              </w:rPr>
              <w:t>Cent</w:t>
            </w:r>
            <w:r>
              <w:rPr>
                <w:rFonts w:ascii="Arial Narrow" w:eastAsia="Calibri" w:hAnsi="Arial Narrow" w:cs="Times New Roman"/>
                <w:b/>
              </w:rPr>
              <w:t xml:space="preserve">ro - Montes Claros/MG - </w:t>
            </w:r>
            <w:r w:rsidRPr="00E75703">
              <w:rPr>
                <w:rFonts w:ascii="Arial Narrow" w:eastAsia="Calibri" w:hAnsi="Arial Narrow" w:cs="Times New Roman"/>
                <w:b/>
              </w:rPr>
              <w:t>CEP: 39.400-104</w:t>
            </w:r>
          </w:p>
          <w:p w:rsidR="0082113A" w:rsidRPr="00E75703" w:rsidRDefault="0082113A" w:rsidP="0082113A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82113A" w:rsidRDefault="0082113A" w:rsidP="0082113A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82113A" w:rsidRDefault="0082113A" w:rsidP="0082113A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82113A" w:rsidRDefault="0082113A" w:rsidP="0082113A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82113A" w:rsidRPr="00E75703" w:rsidRDefault="0082113A" w:rsidP="0082113A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lastRenderedPageBreak/>
              <w:t>Avenida Coron</w:t>
            </w:r>
            <w:r>
              <w:rPr>
                <w:rFonts w:ascii="Arial Narrow" w:eastAsia="Calibri" w:hAnsi="Arial Narrow" w:cs="Times New Roman"/>
                <w:b/>
              </w:rPr>
              <w:t xml:space="preserve">el Prates 337 - Segundo Andar </w:t>
            </w:r>
            <w:r w:rsidRPr="00E75703">
              <w:rPr>
                <w:rFonts w:ascii="Arial Narrow" w:eastAsia="Calibri" w:hAnsi="Arial Narrow" w:cs="Times New Roman"/>
                <w:b/>
              </w:rPr>
              <w:t>Cent</w:t>
            </w:r>
            <w:r>
              <w:rPr>
                <w:rFonts w:ascii="Arial Narrow" w:eastAsia="Calibri" w:hAnsi="Arial Narrow" w:cs="Times New Roman"/>
                <w:b/>
              </w:rPr>
              <w:t xml:space="preserve">ro - Montes Claros/MG - </w:t>
            </w:r>
            <w:r w:rsidRPr="00E75703">
              <w:rPr>
                <w:rFonts w:ascii="Arial Narrow" w:eastAsia="Calibri" w:hAnsi="Arial Narrow" w:cs="Times New Roman"/>
                <w:b/>
              </w:rPr>
              <w:t>CEP: 39.400-104</w:t>
            </w:r>
          </w:p>
          <w:p w:rsidR="0082113A" w:rsidRPr="00E75703" w:rsidRDefault="0082113A" w:rsidP="0082113A">
            <w:pPr>
              <w:tabs>
                <w:tab w:val="left" w:pos="2760"/>
              </w:tabs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ab/>
            </w:r>
          </w:p>
        </w:tc>
        <w:tc>
          <w:tcPr>
            <w:tcW w:w="2694" w:type="dxa"/>
          </w:tcPr>
          <w:p w:rsidR="0082113A" w:rsidRDefault="0082113A" w:rsidP="0082113A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lastRenderedPageBreak/>
              <w:t>Telefone:</w:t>
            </w:r>
            <w:r w:rsidRPr="00E75703">
              <w:rPr>
                <w:rFonts w:ascii="Arial Narrow" w:eastAsia="Calibri" w:hAnsi="Arial Narrow" w:cs="Arial"/>
                <w:b/>
              </w:rPr>
              <w:t xml:space="preserve"> (38) 3222-8464 </w:t>
            </w:r>
          </w:p>
          <w:p w:rsidR="0082113A" w:rsidRDefault="0082113A" w:rsidP="0082113A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>(38) 3214-0949</w:t>
            </w:r>
          </w:p>
          <w:p w:rsidR="0082113A" w:rsidRDefault="0082113A" w:rsidP="0082113A">
            <w:pPr>
              <w:rPr>
                <w:rFonts w:ascii="Arial Narrow" w:eastAsia="Calibri" w:hAnsi="Arial Narrow" w:cs="Times New Roman"/>
                <w:b/>
              </w:rPr>
            </w:pPr>
          </w:p>
          <w:p w:rsidR="0082113A" w:rsidRDefault="0082113A" w:rsidP="0082113A">
            <w:pPr>
              <w:rPr>
                <w:rFonts w:ascii="Arial Narrow" w:eastAsia="Calibri" w:hAnsi="Arial Narrow" w:cs="Times New Roman"/>
                <w:b/>
              </w:rPr>
            </w:pPr>
          </w:p>
          <w:p w:rsidR="0082113A" w:rsidRDefault="0082113A" w:rsidP="0082113A">
            <w:pPr>
              <w:rPr>
                <w:rFonts w:ascii="Arial Narrow" w:eastAsia="Calibri" w:hAnsi="Arial Narrow" w:cs="Times New Roman"/>
                <w:b/>
              </w:rPr>
            </w:pPr>
          </w:p>
          <w:p w:rsidR="0082113A" w:rsidRDefault="0082113A" w:rsidP="0082113A">
            <w:pPr>
              <w:rPr>
                <w:rFonts w:ascii="Arial Narrow" w:eastAsia="Calibri" w:hAnsi="Arial Narrow" w:cs="Times New Roman"/>
                <w:b/>
              </w:rPr>
            </w:pPr>
          </w:p>
          <w:p w:rsidR="0082113A" w:rsidRDefault="0082113A" w:rsidP="0082113A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lastRenderedPageBreak/>
              <w:t>Telefone:</w:t>
            </w:r>
            <w:r w:rsidRPr="00E75703">
              <w:rPr>
                <w:rFonts w:ascii="Arial Narrow" w:eastAsia="Calibri" w:hAnsi="Arial Narrow" w:cs="Arial"/>
                <w:b/>
              </w:rPr>
              <w:t xml:space="preserve"> (38) 3222-8464 </w:t>
            </w:r>
          </w:p>
          <w:p w:rsidR="0082113A" w:rsidRPr="00E75703" w:rsidRDefault="0082113A" w:rsidP="0082113A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>(38) 3214-0949</w:t>
            </w:r>
          </w:p>
        </w:tc>
        <w:tc>
          <w:tcPr>
            <w:tcW w:w="4394" w:type="dxa"/>
          </w:tcPr>
          <w:p w:rsidR="0082113A" w:rsidRPr="00E75703" w:rsidRDefault="0082113A" w:rsidP="0082113A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lastRenderedPageBreak/>
              <w:t>Consulta em Oftalmologia</w:t>
            </w:r>
          </w:p>
          <w:p w:rsidR="0082113A" w:rsidRPr="00E75703" w:rsidRDefault="0082113A" w:rsidP="0082113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Exames Oftalmológicos Diversos</w:t>
            </w:r>
          </w:p>
          <w:p w:rsidR="0082113A" w:rsidRPr="00E75703" w:rsidRDefault="0082113A" w:rsidP="0082113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Procedimento Cirurgia Oftalmológica Diversa</w:t>
            </w:r>
          </w:p>
          <w:p w:rsidR="0082113A" w:rsidRPr="00E75703" w:rsidRDefault="0082113A" w:rsidP="0082113A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Procedimento Cirurgia Retina</w:t>
            </w:r>
          </w:p>
          <w:p w:rsidR="0082113A" w:rsidRPr="00E75703" w:rsidRDefault="0082113A" w:rsidP="0082113A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Procedimento Cirurgia Catarata e Glaucoma</w:t>
            </w:r>
          </w:p>
          <w:p w:rsidR="0082113A" w:rsidRDefault="0082113A" w:rsidP="0082113A">
            <w:pPr>
              <w:rPr>
                <w:rFonts w:ascii="Arial Narrow" w:eastAsia="Times New Roman" w:hAnsi="Arial Narrow" w:cs="Times New Roman"/>
                <w:b/>
                <w:bCs/>
              </w:rPr>
            </w:pPr>
          </w:p>
          <w:p w:rsidR="0082113A" w:rsidRPr="00E75703" w:rsidRDefault="0082113A" w:rsidP="0082113A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lastRenderedPageBreak/>
              <w:t>Procedimento Cirurgia Estrabismo</w:t>
            </w:r>
          </w:p>
          <w:p w:rsidR="0082113A" w:rsidRPr="00E75703" w:rsidRDefault="0082113A" w:rsidP="0082113A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Procedimento Cirurgia Laser</w:t>
            </w:r>
          </w:p>
        </w:tc>
      </w:tr>
      <w:tr w:rsidR="0082113A" w:rsidRPr="00E75703" w:rsidTr="0059296C">
        <w:trPr>
          <w:trHeight w:val="396"/>
        </w:trPr>
        <w:tc>
          <w:tcPr>
            <w:tcW w:w="4679" w:type="dxa"/>
            <w:shd w:val="clear" w:color="auto" w:fill="FFFFFF" w:themeFill="background1"/>
          </w:tcPr>
          <w:p w:rsidR="0082113A" w:rsidRPr="00B22C60" w:rsidRDefault="0082113A" w:rsidP="0082113A">
            <w:pPr>
              <w:rPr>
                <w:rFonts w:ascii="Arial Narrow" w:hAnsi="Arial Narrow"/>
                <w:b/>
              </w:rPr>
            </w:pPr>
            <w:r w:rsidRPr="00B22C60">
              <w:rPr>
                <w:rFonts w:ascii="Arial Narrow" w:hAnsi="Arial Narrow"/>
                <w:b/>
              </w:rPr>
              <w:lastRenderedPageBreak/>
              <w:t>Correia e Correia Serviços Médicos Ltda-EPP</w:t>
            </w:r>
          </w:p>
          <w:p w:rsidR="0082113A" w:rsidRPr="00E75703" w:rsidRDefault="0082113A" w:rsidP="0082113A">
            <w:pPr>
              <w:rPr>
                <w:rFonts w:ascii="Arial Narrow" w:eastAsia="Calibri" w:hAnsi="Arial Narrow" w:cs="Times New Roman"/>
                <w:b/>
                <w:color w:val="000000" w:themeColor="text1"/>
              </w:rPr>
            </w:pPr>
            <w:r w:rsidRPr="00B22C60">
              <w:rPr>
                <w:rFonts w:ascii="Arial Narrow" w:hAnsi="Arial Narrow"/>
                <w:b/>
              </w:rPr>
              <w:t>Clínica Norte Minas Saúde</w:t>
            </w:r>
          </w:p>
        </w:tc>
        <w:tc>
          <w:tcPr>
            <w:tcW w:w="4110" w:type="dxa"/>
            <w:shd w:val="clear" w:color="auto" w:fill="FFFFFF" w:themeFill="background1"/>
          </w:tcPr>
          <w:p w:rsidR="0082113A" w:rsidRPr="00E75703" w:rsidRDefault="0082113A" w:rsidP="0082113A">
            <w:pPr>
              <w:rPr>
                <w:rFonts w:ascii="Arial Narrow" w:hAnsi="Arial Narrow"/>
                <w:b/>
              </w:rPr>
            </w:pPr>
            <w:r w:rsidRPr="00E75703">
              <w:rPr>
                <w:rFonts w:ascii="Arial Narrow" w:hAnsi="Arial Narrow"/>
                <w:b/>
              </w:rPr>
              <w:t>Praça Doutor Chaves 100 Centro Montes Claros/MG</w:t>
            </w:r>
            <w:r>
              <w:rPr>
                <w:rFonts w:ascii="Arial Narrow" w:hAnsi="Arial Narrow"/>
                <w:b/>
              </w:rPr>
              <w:t xml:space="preserve"> - </w:t>
            </w:r>
            <w:r w:rsidRPr="00E75703">
              <w:rPr>
                <w:rFonts w:ascii="Arial Narrow" w:hAnsi="Arial Narrow"/>
                <w:b/>
              </w:rPr>
              <w:t>CEP: 39</w:t>
            </w:r>
            <w:r>
              <w:rPr>
                <w:rFonts w:ascii="Arial Narrow" w:hAnsi="Arial Narrow"/>
                <w:b/>
              </w:rPr>
              <w:t>.400-005</w:t>
            </w:r>
          </w:p>
        </w:tc>
        <w:tc>
          <w:tcPr>
            <w:tcW w:w="2694" w:type="dxa"/>
            <w:shd w:val="clear" w:color="auto" w:fill="FFFFFF" w:themeFill="background1"/>
          </w:tcPr>
          <w:p w:rsidR="0082113A" w:rsidRPr="00E75703" w:rsidRDefault="0082113A" w:rsidP="0082113A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>Telefone: (38) 3015-2897</w:t>
            </w:r>
          </w:p>
          <w:p w:rsidR="0082113A" w:rsidRPr="00E75703" w:rsidRDefault="0082113A" w:rsidP="0082113A">
            <w:pPr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(38) 3222-0038</w:t>
            </w:r>
          </w:p>
        </w:tc>
        <w:tc>
          <w:tcPr>
            <w:tcW w:w="4394" w:type="dxa"/>
            <w:shd w:val="clear" w:color="auto" w:fill="FFFFFF" w:themeFill="background1"/>
          </w:tcPr>
          <w:p w:rsidR="0082113A" w:rsidRPr="00E75703" w:rsidRDefault="0082113A" w:rsidP="0082113A">
            <w:pPr>
              <w:rPr>
                <w:rFonts w:ascii="Arial Narrow" w:eastAsia="Calibri" w:hAnsi="Arial Narrow" w:cs="Times New Roman"/>
                <w:b/>
                <w:color w:val="000000" w:themeColor="text1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kern w:val="2"/>
              </w:rPr>
              <w:t>Consulta em Ortopedia</w:t>
            </w:r>
          </w:p>
        </w:tc>
      </w:tr>
      <w:tr w:rsidR="00B22C60" w:rsidRPr="00E75703" w:rsidTr="0059397A">
        <w:trPr>
          <w:trHeight w:val="1294"/>
        </w:trPr>
        <w:tc>
          <w:tcPr>
            <w:tcW w:w="4679" w:type="dxa"/>
          </w:tcPr>
          <w:p w:rsidR="00B22C60" w:rsidRDefault="00B22C60" w:rsidP="00B22C60">
            <w:pPr>
              <w:rPr>
                <w:rFonts w:ascii="Arial Narrow" w:eastAsia="Times New Roman" w:hAnsi="Arial Narrow" w:cs="Times New Roman"/>
                <w:b/>
                <w:kern w:val="2"/>
                <w:sz w:val="24"/>
                <w:szCs w:val="24"/>
                <w:lang w:eastAsia="pt-BR"/>
              </w:rPr>
            </w:pPr>
            <w:r w:rsidRPr="00B22C60">
              <w:rPr>
                <w:rFonts w:ascii="Arial Narrow" w:eastAsia="Times New Roman" w:hAnsi="Arial Narrow" w:cs="Times New Roman"/>
                <w:b/>
                <w:kern w:val="2"/>
                <w:sz w:val="24"/>
                <w:szCs w:val="24"/>
                <w:lang w:eastAsia="pt-BR"/>
              </w:rPr>
              <w:t>Cortez e Viana Ltda- ME</w:t>
            </w: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kern w:val="2"/>
                <w:sz w:val="24"/>
                <w:szCs w:val="24"/>
                <w:lang w:eastAsia="pt-BR"/>
              </w:rPr>
              <w:t>Consultório Dra. Carla Calveti Viana</w:t>
            </w:r>
          </w:p>
        </w:tc>
        <w:tc>
          <w:tcPr>
            <w:tcW w:w="4110" w:type="dxa"/>
          </w:tcPr>
          <w:p w:rsidR="00B22C60" w:rsidRP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B22C60">
              <w:rPr>
                <w:rFonts w:ascii="Arial Narrow" w:eastAsia="Times New Roman" w:hAnsi="Arial Narrow" w:cs="Times New Roman"/>
                <w:b/>
                <w:kern w:val="2"/>
                <w:lang w:eastAsia="pt-BR"/>
              </w:rPr>
              <w:t>Avenida Itapiraçaba nº 168 Centro Januária/MG – CEP: 39.480-000</w:t>
            </w:r>
          </w:p>
        </w:tc>
        <w:tc>
          <w:tcPr>
            <w:tcW w:w="2694" w:type="dxa"/>
          </w:tcPr>
          <w:p w:rsidR="00B22C60" w:rsidRDefault="00B22C60" w:rsidP="00B22C60">
            <w:pPr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 xml:space="preserve">(38) 3621- </w:t>
            </w:r>
          </w:p>
        </w:tc>
        <w:tc>
          <w:tcPr>
            <w:tcW w:w="4394" w:type="dxa"/>
          </w:tcPr>
          <w:p w:rsidR="00B22C60" w:rsidRPr="0059397A" w:rsidRDefault="00B22C60" w:rsidP="0059397A">
            <w:pPr>
              <w:rPr>
                <w:rFonts w:ascii="Arial Narrow" w:hAnsi="Arial Narrow"/>
                <w:b/>
              </w:rPr>
            </w:pPr>
            <w:r w:rsidRPr="0059397A">
              <w:rPr>
                <w:rFonts w:ascii="Arial Narrow" w:hAnsi="Arial Narrow"/>
                <w:b/>
              </w:rPr>
              <w:t>Consulta em Ginecologia/Obstetrícia</w:t>
            </w:r>
          </w:p>
          <w:p w:rsidR="00B22C60" w:rsidRPr="0059397A" w:rsidRDefault="00B22C60" w:rsidP="0059397A">
            <w:pPr>
              <w:rPr>
                <w:rFonts w:ascii="Arial Narrow" w:hAnsi="Arial Narrow"/>
                <w:b/>
              </w:rPr>
            </w:pPr>
            <w:r w:rsidRPr="0059397A">
              <w:rPr>
                <w:rFonts w:ascii="Arial Narrow" w:eastAsia="Calibri" w:hAnsi="Arial Narrow" w:cs="Times New Roman"/>
                <w:b/>
              </w:rPr>
              <w:t>Biópsia do colo Uterino – Simples (por frasco)</w:t>
            </w:r>
          </w:p>
          <w:p w:rsidR="00B22C60" w:rsidRPr="0059397A" w:rsidRDefault="00B22C60" w:rsidP="0059397A">
            <w:pPr>
              <w:rPr>
                <w:rFonts w:ascii="Arial Narrow" w:eastAsia="Calibri" w:hAnsi="Arial Narrow" w:cs="Times New Roman"/>
                <w:b/>
              </w:rPr>
            </w:pPr>
            <w:r w:rsidRPr="0059397A">
              <w:rPr>
                <w:rFonts w:ascii="Arial Narrow" w:eastAsia="Calibri" w:hAnsi="Arial Narrow" w:cs="Times New Roman"/>
                <w:b/>
              </w:rPr>
              <w:t>Biópsia do colo Uterino – Cirúrgica (por frasco)</w:t>
            </w:r>
          </w:p>
          <w:p w:rsidR="00B22C60" w:rsidRPr="0059397A" w:rsidRDefault="00B22C60" w:rsidP="0059397A">
            <w:pPr>
              <w:rPr>
                <w:rFonts w:ascii="Arial Narrow" w:eastAsia="Calibri" w:hAnsi="Arial Narrow" w:cs="Times New Roman"/>
                <w:b/>
              </w:rPr>
            </w:pPr>
            <w:r w:rsidRPr="0059397A">
              <w:rPr>
                <w:rFonts w:ascii="Arial Narrow" w:eastAsia="Calibri" w:hAnsi="Arial Narrow" w:cs="Times New Roman"/>
                <w:b/>
              </w:rPr>
              <w:t>Implante de dispositivo intra-uterino (DIU) cobre</w:t>
            </w:r>
          </w:p>
          <w:p w:rsidR="00B22C60" w:rsidRPr="0059397A" w:rsidRDefault="00B22C60" w:rsidP="0059397A">
            <w:pPr>
              <w:rPr>
                <w:rFonts w:ascii="Arial Narrow" w:hAnsi="Arial Narrow"/>
                <w:b/>
              </w:rPr>
            </w:pPr>
            <w:r w:rsidRPr="0059397A">
              <w:rPr>
                <w:rFonts w:ascii="Arial Narrow" w:eastAsia="Times New Roman" w:hAnsi="Arial Narrow" w:cs="Times New Roman"/>
                <w:b/>
                <w:color w:val="000000"/>
                <w:kern w:val="2"/>
                <w:lang w:eastAsia="pt-BR"/>
              </w:rPr>
              <w:t>Ultrassom Diverso</w:t>
            </w:r>
          </w:p>
        </w:tc>
      </w:tr>
      <w:tr w:rsidR="00B22C60" w:rsidRPr="00E75703" w:rsidTr="00B3655C">
        <w:trPr>
          <w:trHeight w:val="3284"/>
        </w:trPr>
        <w:tc>
          <w:tcPr>
            <w:tcW w:w="4679" w:type="dxa"/>
          </w:tcPr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Complexo Médico e Imagem Pró-Vida Eireli-ME 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Clínica Pró - Vida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110" w:type="dxa"/>
          </w:tcPr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Avenida Nossa Senhora de Fátima 719 Bairro São Judas Tadeu - Montes Claros/MG      CEP: 39.402-369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694" w:type="dxa"/>
          </w:tcPr>
          <w:p w:rsidR="00B22C60" w:rsidRDefault="00B22C60" w:rsidP="00B22C60">
            <w:pPr>
              <w:rPr>
                <w:rFonts w:ascii="Arial Narrow" w:eastAsia="Calibri" w:hAnsi="Arial Narrow" w:cs="Arial"/>
                <w:b/>
              </w:rPr>
            </w:pP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>Telefone: (38) 2211-</w:t>
            </w:r>
            <w:r>
              <w:rPr>
                <w:rFonts w:ascii="Arial Narrow" w:eastAsia="Calibri" w:hAnsi="Arial Narrow" w:cs="Arial"/>
                <w:b/>
              </w:rPr>
              <w:t xml:space="preserve"> </w:t>
            </w:r>
            <w:r w:rsidRPr="00E75703">
              <w:rPr>
                <w:rFonts w:ascii="Arial Narrow" w:eastAsia="Calibri" w:hAnsi="Arial Narrow" w:cs="Arial"/>
                <w:b/>
              </w:rPr>
              <w:t>6000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Biópsia PAAF / Citologia (Anatomopatológico) Diversas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Consultas Especializadas Diversas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Exames Cardiológicos Diversos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Exames Eletroencefalograma e Eletroneurofisiologia Diversos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Fisioterapia (Atendimento Diverso)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Gastro / Proctologia (Exames Diversos)</w:t>
            </w:r>
          </w:p>
          <w:p w:rsidR="00B22C60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Oftalmologia (Exames Diverso e Procedimento Cirúrgico Diverso)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Otorrinolaringologia </w:t>
            </w: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(Exame / Cirurgia)</w:t>
            </w:r>
          </w:p>
          <w:p w:rsidR="00B22C60" w:rsidRPr="00B10BEE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B10BEE">
              <w:rPr>
                <w:rFonts w:ascii="Arial Narrow" w:eastAsia="Times New Roman" w:hAnsi="Arial Narrow" w:cs="Arial"/>
                <w:b/>
                <w:bCs/>
                <w:kern w:val="2"/>
                <w:lang w:eastAsia="pt-BR"/>
              </w:rPr>
              <w:t>Procedimento Cirurgia Vascular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Pneumologia (Exame)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Radiografia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Ultrassom Diverso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 xml:space="preserve">Exames de Tomografia Diversos </w:t>
            </w:r>
          </w:p>
        </w:tc>
      </w:tr>
      <w:tr w:rsidR="00B22C60" w:rsidRPr="00E75703" w:rsidTr="00B3655C">
        <w:tc>
          <w:tcPr>
            <w:tcW w:w="4679" w:type="dxa"/>
          </w:tcPr>
          <w:p w:rsidR="00B22C60" w:rsidRPr="00DB56EF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DB56EF">
              <w:rPr>
                <w:rFonts w:ascii="Arial Narrow" w:eastAsia="Calibri" w:hAnsi="Arial Narrow" w:cs="Times New Roman"/>
                <w:b/>
              </w:rPr>
              <w:t>Consultório Médico Ricardo</w:t>
            </w:r>
            <w:r w:rsidRPr="00DB56EF">
              <w:rPr>
                <w:rFonts w:ascii="Arial Narrow" w:hAnsi="Arial Narrow"/>
                <w:b/>
              </w:rPr>
              <w:t xml:space="preserve"> Gusmão Ltda</w:t>
            </w:r>
            <w:r w:rsidRPr="00DB56EF">
              <w:rPr>
                <w:rFonts w:ascii="Arial Narrow" w:eastAsia="Calibri" w:hAnsi="Arial Narrow" w:cs="Times New Roman"/>
                <w:b/>
              </w:rPr>
              <w:t xml:space="preserve"> </w:t>
            </w:r>
          </w:p>
          <w:p w:rsidR="00B22C60" w:rsidRPr="00DB56EF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DB56EF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Dr. Ricardo Wagner Gusmão Couto</w:t>
            </w:r>
          </w:p>
        </w:tc>
        <w:tc>
          <w:tcPr>
            <w:tcW w:w="4110" w:type="dxa"/>
          </w:tcPr>
          <w:p w:rsidR="00B22C60" w:rsidRPr="00DB56EF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DB56EF">
              <w:rPr>
                <w:rFonts w:ascii="Arial Narrow" w:hAnsi="Arial Narrow"/>
                <w:b/>
              </w:rPr>
              <w:t xml:space="preserve">Avenida Coronel Prates 348 Sala 405-Centro Montes Claros/ MG - CEP 39.400-104 </w:t>
            </w:r>
          </w:p>
        </w:tc>
        <w:tc>
          <w:tcPr>
            <w:tcW w:w="2694" w:type="dxa"/>
          </w:tcPr>
          <w:p w:rsidR="00B22C60" w:rsidRPr="00DB56EF" w:rsidRDefault="00B22C60" w:rsidP="00B22C60">
            <w:pPr>
              <w:rPr>
                <w:rFonts w:ascii="Arial Narrow" w:eastAsia="Calibri" w:hAnsi="Arial Narrow" w:cs="Arial"/>
                <w:b/>
              </w:rPr>
            </w:pPr>
            <w:r w:rsidRPr="00DB56EF">
              <w:rPr>
                <w:rFonts w:ascii="Arial Narrow" w:eastAsia="Calibri" w:hAnsi="Arial Narrow" w:cs="Arial"/>
                <w:b/>
              </w:rPr>
              <w:t>Telefone: (38) 3212-2379</w:t>
            </w:r>
          </w:p>
        </w:tc>
        <w:tc>
          <w:tcPr>
            <w:tcW w:w="4394" w:type="dxa"/>
          </w:tcPr>
          <w:p w:rsidR="00B22C60" w:rsidRPr="00DB56EF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DB56EF">
              <w:rPr>
                <w:rFonts w:ascii="Arial Narrow" w:eastAsia="Times New Roman" w:hAnsi="Arial Narrow" w:cs="Times New Roman"/>
                <w:b/>
                <w:color w:val="000000"/>
              </w:rPr>
              <w:t>Consulta e Procedimento em Urologia</w:t>
            </w:r>
          </w:p>
          <w:p w:rsidR="00B22C60" w:rsidRPr="00DB56EF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</w:tc>
      </w:tr>
      <w:tr w:rsidR="00B22C60" w:rsidRPr="00E75703" w:rsidTr="00B3655C">
        <w:tc>
          <w:tcPr>
            <w:tcW w:w="4679" w:type="dxa"/>
          </w:tcPr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Consultório</w:t>
            </w:r>
            <w:r>
              <w:rPr>
                <w:rFonts w:ascii="Arial Narrow" w:eastAsia="Calibri" w:hAnsi="Arial Narrow" w:cs="Times New Roman"/>
                <w:b/>
              </w:rPr>
              <w:t xml:space="preserve"> Mé</w:t>
            </w:r>
            <w:r w:rsidRPr="00E75703">
              <w:rPr>
                <w:rFonts w:ascii="Arial Narrow" w:eastAsia="Calibri" w:hAnsi="Arial Narrow" w:cs="Times New Roman"/>
                <w:b/>
              </w:rPr>
              <w:t>dico Fausto Caldeira Brant Ltda-ME</w:t>
            </w:r>
          </w:p>
          <w:p w:rsidR="00B22C60" w:rsidRPr="00DC0762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  <w:bCs/>
              </w:rPr>
              <w:t xml:space="preserve">Dr. </w:t>
            </w:r>
            <w:r w:rsidRPr="00DC0762">
              <w:rPr>
                <w:rFonts w:ascii="Arial Narrow" w:eastAsia="Calibri" w:hAnsi="Arial Narrow" w:cs="Times New Roman"/>
                <w:b/>
                <w:bCs/>
              </w:rPr>
              <w:t>Frederico Santos Caldeira Brant</w:t>
            </w:r>
          </w:p>
        </w:tc>
        <w:tc>
          <w:tcPr>
            <w:tcW w:w="4110" w:type="dxa"/>
          </w:tcPr>
          <w:p w:rsidR="00B22C60" w:rsidRPr="00DC0762" w:rsidRDefault="00B22C60" w:rsidP="00B22C60">
            <w:pPr>
              <w:rPr>
                <w:rFonts w:ascii="Arial Narrow" w:hAnsi="Arial Narrow"/>
                <w:b/>
              </w:rPr>
            </w:pPr>
            <w:r w:rsidRPr="00E75703">
              <w:rPr>
                <w:rFonts w:ascii="Arial Narrow" w:hAnsi="Arial Narrow"/>
                <w:b/>
              </w:rPr>
              <w:t xml:space="preserve">Rua Raio Christoff 288 Centro Montes Claros/MG </w:t>
            </w:r>
            <w:r>
              <w:rPr>
                <w:rFonts w:ascii="Arial Narrow" w:hAnsi="Arial Narrow"/>
                <w:b/>
              </w:rPr>
              <w:t xml:space="preserve">– CEP: </w:t>
            </w:r>
            <w:r w:rsidRPr="00DC0762">
              <w:rPr>
                <w:rFonts w:ascii="Arial Narrow" w:eastAsia="Times New Roman" w:hAnsi="Arial Narrow" w:cs="Times New Roman"/>
                <w:b/>
                <w:kern w:val="2"/>
                <w:lang w:eastAsia="pt-BR"/>
              </w:rPr>
              <w:t>39.401-708</w:t>
            </w:r>
          </w:p>
          <w:p w:rsidR="00B22C60" w:rsidRPr="00E75703" w:rsidRDefault="00B22C60" w:rsidP="00B22C60">
            <w:pPr>
              <w:rPr>
                <w:rFonts w:ascii="Arial Narrow" w:hAnsi="Arial Narrow"/>
                <w:b/>
              </w:rPr>
            </w:pPr>
          </w:p>
        </w:tc>
        <w:tc>
          <w:tcPr>
            <w:tcW w:w="2694" w:type="dxa"/>
          </w:tcPr>
          <w:p w:rsidR="00B22C60" w:rsidRPr="00E75703" w:rsidRDefault="00B22C60" w:rsidP="00B22C60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>Telefone</w:t>
            </w:r>
            <w:r>
              <w:rPr>
                <w:rFonts w:ascii="Arial Narrow" w:eastAsia="Calibri" w:hAnsi="Arial Narrow" w:cs="Arial"/>
                <w:b/>
              </w:rPr>
              <w:t xml:space="preserve">: </w:t>
            </w:r>
            <w:r w:rsidRPr="00E75703">
              <w:rPr>
                <w:rFonts w:ascii="Arial Narrow" w:eastAsia="Calibri" w:hAnsi="Arial Narrow" w:cs="Arial"/>
                <w:b/>
              </w:rPr>
              <w:t>(38)3221-</w:t>
            </w:r>
            <w:r>
              <w:rPr>
                <w:rFonts w:ascii="Arial Narrow" w:eastAsia="Calibri" w:hAnsi="Arial Narrow" w:cs="Arial"/>
                <w:b/>
              </w:rPr>
              <w:t xml:space="preserve"> </w:t>
            </w:r>
            <w:r w:rsidRPr="00E75703">
              <w:rPr>
                <w:rFonts w:ascii="Arial Narrow" w:eastAsia="Calibri" w:hAnsi="Arial Narrow" w:cs="Arial"/>
                <w:b/>
              </w:rPr>
              <w:t>4812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Oftalmologia</w:t>
            </w:r>
          </w:p>
        </w:tc>
      </w:tr>
      <w:tr w:rsidR="00B22C60" w:rsidRPr="00E75703" w:rsidTr="00B3655C">
        <w:tc>
          <w:tcPr>
            <w:tcW w:w="4679" w:type="dxa"/>
          </w:tcPr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Dourado &amp;</w:t>
            </w:r>
            <w:r w:rsidRPr="00A10A5A">
              <w:rPr>
                <w:rFonts w:ascii="Arial Narrow" w:eastAsia="Calibri" w:hAnsi="Arial Narrow" w:cs="Times New Roman"/>
                <w:b/>
              </w:rPr>
              <w:t xml:space="preserve"> Coutinho S/S Ltda</w:t>
            </w: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Clínica Dourado &amp;</w:t>
            </w:r>
            <w:r w:rsidRPr="00A10A5A">
              <w:rPr>
                <w:rFonts w:ascii="Arial Narrow" w:eastAsia="Calibri" w:hAnsi="Arial Narrow" w:cs="Times New Roman"/>
                <w:b/>
              </w:rPr>
              <w:t xml:space="preserve"> Coutinho</w:t>
            </w: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F23591" w:rsidRDefault="00F23591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lastRenderedPageBreak/>
              <w:t>Dourado &amp;</w:t>
            </w:r>
            <w:r w:rsidRPr="00A10A5A">
              <w:rPr>
                <w:rFonts w:ascii="Arial Narrow" w:eastAsia="Calibri" w:hAnsi="Arial Narrow" w:cs="Times New Roman"/>
                <w:b/>
              </w:rPr>
              <w:t xml:space="preserve"> Coutinho S/S Ltda</w:t>
            </w:r>
          </w:p>
          <w:p w:rsidR="00B22C60" w:rsidRPr="00BA2015" w:rsidRDefault="00B22C60" w:rsidP="00B22C60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  <w:b/>
              </w:rPr>
              <w:t>Clínica Dourado &amp;</w:t>
            </w:r>
            <w:r w:rsidRPr="00A10A5A">
              <w:rPr>
                <w:rFonts w:ascii="Arial Narrow" w:eastAsia="Calibri" w:hAnsi="Arial Narrow" w:cs="Times New Roman"/>
                <w:b/>
              </w:rPr>
              <w:t xml:space="preserve"> Coutinho</w:t>
            </w:r>
          </w:p>
        </w:tc>
        <w:tc>
          <w:tcPr>
            <w:tcW w:w="4110" w:type="dxa"/>
          </w:tcPr>
          <w:p w:rsidR="00B22C60" w:rsidRPr="00A10A5A" w:rsidRDefault="00B22C60" w:rsidP="00B22C60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 xml:space="preserve"> Avenida Tiradentes </w:t>
            </w:r>
            <w:r w:rsidRPr="00A10A5A">
              <w:rPr>
                <w:rFonts w:ascii="Arial Narrow" w:hAnsi="Arial Narrow" w:cs="Calibri"/>
                <w:b/>
              </w:rPr>
              <w:t xml:space="preserve">439 Centro </w:t>
            </w:r>
            <w:r>
              <w:rPr>
                <w:rFonts w:ascii="Arial Narrow" w:hAnsi="Arial Narrow" w:cs="Calibri"/>
                <w:b/>
              </w:rPr>
              <w:t xml:space="preserve">- </w:t>
            </w:r>
            <w:r w:rsidRPr="00A10A5A">
              <w:rPr>
                <w:rFonts w:ascii="Arial Narrow" w:hAnsi="Arial Narrow" w:cs="Calibri"/>
                <w:b/>
              </w:rPr>
              <w:t xml:space="preserve">Manga/MG </w:t>
            </w:r>
          </w:p>
          <w:p w:rsidR="00B22C60" w:rsidRPr="00A10A5A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CEP</w:t>
            </w:r>
            <w:r w:rsidRPr="00A10A5A">
              <w:rPr>
                <w:rFonts w:ascii="Arial Narrow" w:eastAsia="Calibri" w:hAnsi="Arial Narrow" w:cs="Times New Roman"/>
                <w:b/>
              </w:rPr>
              <w:t xml:space="preserve">: </w:t>
            </w:r>
            <w:r w:rsidRPr="00A10A5A">
              <w:rPr>
                <w:rFonts w:ascii="Arial Narrow" w:eastAsia="Times New Roman" w:hAnsi="Arial Narrow" w:cs="Times New Roman"/>
                <w:b/>
                <w:kern w:val="2"/>
                <w:lang w:eastAsia="pt-BR"/>
              </w:rPr>
              <w:t>39.460-000</w:t>
            </w:r>
          </w:p>
          <w:p w:rsidR="00B22C60" w:rsidRDefault="00B22C60" w:rsidP="00B22C60">
            <w:pPr>
              <w:rPr>
                <w:rFonts w:ascii="Arial Narrow" w:hAnsi="Arial Narrow" w:cs="Calibri"/>
                <w:b/>
              </w:rPr>
            </w:pPr>
          </w:p>
          <w:p w:rsidR="00B22C60" w:rsidRDefault="00B22C60" w:rsidP="00B22C60">
            <w:pPr>
              <w:rPr>
                <w:rFonts w:ascii="Arial Narrow" w:hAnsi="Arial Narrow" w:cs="Calibri"/>
                <w:b/>
              </w:rPr>
            </w:pPr>
          </w:p>
          <w:p w:rsidR="00B22C60" w:rsidRDefault="00B22C60" w:rsidP="00B22C60">
            <w:pPr>
              <w:rPr>
                <w:rFonts w:ascii="Arial Narrow" w:hAnsi="Arial Narrow" w:cs="Calibri"/>
                <w:b/>
              </w:rPr>
            </w:pPr>
          </w:p>
          <w:p w:rsidR="00F23591" w:rsidRDefault="00F23591" w:rsidP="00B22C60">
            <w:pPr>
              <w:rPr>
                <w:rFonts w:ascii="Arial Narrow" w:hAnsi="Arial Narrow" w:cs="Calibri"/>
                <w:b/>
              </w:rPr>
            </w:pPr>
          </w:p>
          <w:p w:rsidR="00B22C60" w:rsidRPr="00A10A5A" w:rsidRDefault="00B22C60" w:rsidP="00B22C60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 xml:space="preserve">Avenida Tiradentes </w:t>
            </w:r>
            <w:r w:rsidRPr="00A10A5A">
              <w:rPr>
                <w:rFonts w:ascii="Arial Narrow" w:hAnsi="Arial Narrow" w:cs="Calibri"/>
                <w:b/>
              </w:rPr>
              <w:t xml:space="preserve">439 Centro </w:t>
            </w:r>
            <w:r>
              <w:rPr>
                <w:rFonts w:ascii="Arial Narrow" w:hAnsi="Arial Narrow" w:cs="Calibri"/>
                <w:b/>
              </w:rPr>
              <w:t xml:space="preserve">- </w:t>
            </w:r>
            <w:r w:rsidRPr="00A10A5A">
              <w:rPr>
                <w:rFonts w:ascii="Arial Narrow" w:hAnsi="Arial Narrow" w:cs="Calibri"/>
                <w:b/>
              </w:rPr>
              <w:t xml:space="preserve">Manga/MG </w:t>
            </w:r>
          </w:p>
          <w:p w:rsidR="00B22C60" w:rsidRPr="00A10A5A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CEP</w:t>
            </w:r>
            <w:r w:rsidRPr="00A10A5A">
              <w:rPr>
                <w:rFonts w:ascii="Arial Narrow" w:eastAsia="Calibri" w:hAnsi="Arial Narrow" w:cs="Times New Roman"/>
                <w:b/>
              </w:rPr>
              <w:t xml:space="preserve">: </w:t>
            </w:r>
            <w:r w:rsidRPr="00A10A5A">
              <w:rPr>
                <w:rFonts w:ascii="Arial Narrow" w:eastAsia="Times New Roman" w:hAnsi="Arial Narrow" w:cs="Times New Roman"/>
                <w:b/>
                <w:kern w:val="2"/>
                <w:lang w:eastAsia="pt-BR"/>
              </w:rPr>
              <w:t>39.460-000</w:t>
            </w:r>
          </w:p>
          <w:p w:rsidR="00B22C60" w:rsidRPr="00A10A5A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694" w:type="dxa"/>
          </w:tcPr>
          <w:p w:rsidR="00B22C60" w:rsidRPr="00A10A5A" w:rsidRDefault="00B22C60" w:rsidP="00B22C60">
            <w:pPr>
              <w:rPr>
                <w:rFonts w:ascii="Arial Narrow" w:hAnsi="Arial Narrow" w:cs="Calibri"/>
                <w:b/>
              </w:rPr>
            </w:pPr>
            <w:r w:rsidRPr="00A10A5A">
              <w:rPr>
                <w:rFonts w:ascii="Arial Narrow" w:hAnsi="Arial Narrow" w:cs="Calibri"/>
                <w:b/>
              </w:rPr>
              <w:lastRenderedPageBreak/>
              <w:t xml:space="preserve">Telefone: (38) 3615-1157   </w:t>
            </w:r>
          </w:p>
          <w:p w:rsidR="00B22C60" w:rsidRDefault="00B22C60" w:rsidP="00B22C60">
            <w:pPr>
              <w:rPr>
                <w:rFonts w:ascii="Arial Narrow" w:hAnsi="Arial Narrow" w:cs="Calibri"/>
                <w:b/>
              </w:rPr>
            </w:pPr>
            <w:r w:rsidRPr="00A10A5A">
              <w:rPr>
                <w:rFonts w:ascii="Arial Narrow" w:hAnsi="Arial Narrow" w:cs="Calibri"/>
                <w:b/>
              </w:rPr>
              <w:t xml:space="preserve"> Celular: (38) 9 9945-3499</w:t>
            </w:r>
          </w:p>
          <w:p w:rsidR="00B22C60" w:rsidRDefault="00B22C60" w:rsidP="00B22C60">
            <w:pPr>
              <w:rPr>
                <w:rFonts w:ascii="Arial Narrow" w:hAnsi="Arial Narrow" w:cs="Calibri"/>
                <w:b/>
              </w:rPr>
            </w:pPr>
          </w:p>
          <w:p w:rsidR="00B22C60" w:rsidRDefault="00B22C60" w:rsidP="00B22C60">
            <w:pPr>
              <w:rPr>
                <w:rFonts w:ascii="Arial Narrow" w:hAnsi="Arial Narrow" w:cs="Calibri"/>
                <w:b/>
              </w:rPr>
            </w:pPr>
          </w:p>
          <w:p w:rsidR="00B22C60" w:rsidRDefault="00B22C60" w:rsidP="00B22C60">
            <w:pPr>
              <w:rPr>
                <w:rFonts w:ascii="Arial Narrow" w:hAnsi="Arial Narrow" w:cs="Calibri"/>
                <w:b/>
              </w:rPr>
            </w:pPr>
          </w:p>
          <w:p w:rsidR="00F23591" w:rsidRDefault="00F23591" w:rsidP="00B22C60">
            <w:pPr>
              <w:rPr>
                <w:rFonts w:ascii="Arial Narrow" w:hAnsi="Arial Narrow" w:cs="Calibri"/>
                <w:b/>
              </w:rPr>
            </w:pPr>
          </w:p>
          <w:p w:rsidR="00B22C60" w:rsidRPr="00A10A5A" w:rsidRDefault="00B22C60" w:rsidP="00B22C60">
            <w:pPr>
              <w:rPr>
                <w:rFonts w:ascii="Arial Narrow" w:hAnsi="Arial Narrow" w:cs="Calibri"/>
                <w:b/>
              </w:rPr>
            </w:pPr>
            <w:r w:rsidRPr="00A10A5A">
              <w:rPr>
                <w:rFonts w:ascii="Arial Narrow" w:hAnsi="Arial Narrow" w:cs="Calibri"/>
                <w:b/>
              </w:rPr>
              <w:lastRenderedPageBreak/>
              <w:t xml:space="preserve">Telefone: (38) 3615-1157   </w:t>
            </w:r>
          </w:p>
          <w:p w:rsidR="00B22C60" w:rsidRPr="00A10A5A" w:rsidRDefault="00B22C60" w:rsidP="00B22C60">
            <w:pPr>
              <w:rPr>
                <w:rFonts w:ascii="Arial Narrow" w:eastAsia="Calibri" w:hAnsi="Arial Narrow" w:cs="Arial"/>
                <w:b/>
              </w:rPr>
            </w:pPr>
            <w:r w:rsidRPr="00A10A5A">
              <w:rPr>
                <w:rFonts w:ascii="Arial Narrow" w:hAnsi="Arial Narrow" w:cs="Calibri"/>
                <w:b/>
              </w:rPr>
              <w:t xml:space="preserve"> Celular: (38) 9 9945-3499</w:t>
            </w:r>
          </w:p>
        </w:tc>
        <w:tc>
          <w:tcPr>
            <w:tcW w:w="4394" w:type="dxa"/>
          </w:tcPr>
          <w:p w:rsidR="00B22C60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lastRenderedPageBreak/>
              <w:t>Procedimento Cirurgia Geral</w:t>
            </w:r>
          </w:p>
          <w:p w:rsidR="00B22C60" w:rsidRPr="00BA2015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 xml:space="preserve">Procedimento Cirurgia </w:t>
            </w:r>
            <w:r w:rsidRPr="00A10A5A">
              <w:rPr>
                <w:rFonts w:ascii="Arial Narrow" w:hAnsi="Arial Narrow" w:cs="Calibri"/>
                <w:b/>
              </w:rPr>
              <w:t>Hernioplastia Umbilical</w:t>
            </w:r>
          </w:p>
          <w:p w:rsidR="00B22C60" w:rsidRPr="00A10A5A" w:rsidRDefault="00B22C60" w:rsidP="00B22C60">
            <w:pPr>
              <w:rPr>
                <w:rFonts w:ascii="Arial Narrow" w:hAnsi="Arial Narrow" w:cs="Calibri"/>
                <w:b/>
              </w:rPr>
            </w:pPr>
            <w:r w:rsidRPr="00A10A5A">
              <w:rPr>
                <w:rFonts w:ascii="Arial Narrow" w:hAnsi="Arial Narrow" w:cs="Calibri"/>
                <w:b/>
              </w:rPr>
              <w:t>Implante de Dispositivo Intra-uterino (DIU) Cobre</w:t>
            </w:r>
          </w:p>
          <w:p w:rsidR="00B22C60" w:rsidRPr="00A10A5A" w:rsidRDefault="00B22C60" w:rsidP="00B22C60">
            <w:pPr>
              <w:rPr>
                <w:rFonts w:ascii="Arial Narrow" w:hAnsi="Arial Narrow" w:cs="Calibri"/>
                <w:b/>
              </w:rPr>
            </w:pPr>
            <w:r w:rsidRPr="00A10A5A">
              <w:rPr>
                <w:rFonts w:ascii="Arial Narrow" w:hAnsi="Arial Narrow" w:cs="Calibri"/>
                <w:b/>
              </w:rPr>
              <w:t>Mamografia Bilateral</w:t>
            </w:r>
          </w:p>
          <w:p w:rsidR="00B22C60" w:rsidRPr="00A10A5A" w:rsidRDefault="00B22C60" w:rsidP="00B22C60">
            <w:pPr>
              <w:rPr>
                <w:rFonts w:ascii="Arial Narrow" w:hAnsi="Arial Narrow" w:cs="Calibri"/>
                <w:b/>
              </w:rPr>
            </w:pPr>
            <w:r w:rsidRPr="00A10A5A">
              <w:rPr>
                <w:rFonts w:ascii="Arial Narrow" w:hAnsi="Arial Narrow" w:cs="Calibri"/>
                <w:b/>
              </w:rPr>
              <w:t>Angiotomografia Diversas</w:t>
            </w:r>
          </w:p>
          <w:p w:rsidR="00B22C60" w:rsidRDefault="00B22C60" w:rsidP="00B22C60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>Procedimento em Urologia</w:t>
            </w:r>
          </w:p>
          <w:p w:rsidR="00B22C60" w:rsidRPr="00A10A5A" w:rsidRDefault="00B22C60" w:rsidP="00B22C60">
            <w:pPr>
              <w:rPr>
                <w:rFonts w:ascii="Arial Narrow" w:hAnsi="Arial Narrow" w:cs="Calibri"/>
                <w:b/>
              </w:rPr>
            </w:pPr>
            <w:r w:rsidRPr="00A10A5A">
              <w:rPr>
                <w:rFonts w:ascii="Arial Narrow" w:hAnsi="Arial Narrow" w:cs="Calibri"/>
                <w:b/>
              </w:rPr>
              <w:t>Radiografia Diversas</w:t>
            </w:r>
          </w:p>
          <w:p w:rsidR="00B22C60" w:rsidRPr="00A10A5A" w:rsidRDefault="00B22C60" w:rsidP="00B22C60">
            <w:pPr>
              <w:rPr>
                <w:rFonts w:ascii="Arial Narrow" w:hAnsi="Arial Narrow" w:cs="Calibri"/>
                <w:b/>
              </w:rPr>
            </w:pPr>
            <w:r w:rsidRPr="00A10A5A">
              <w:rPr>
                <w:rFonts w:ascii="Arial Narrow" w:hAnsi="Arial Narrow" w:cs="Calibri"/>
                <w:b/>
              </w:rPr>
              <w:t>Tomografia Diversas</w:t>
            </w:r>
          </w:p>
          <w:p w:rsidR="00B22C60" w:rsidRPr="00A10A5A" w:rsidRDefault="00B22C60" w:rsidP="00B22C60">
            <w:pPr>
              <w:rPr>
                <w:rFonts w:ascii="Arial Narrow" w:hAnsi="Arial Narrow" w:cs="Calibri"/>
                <w:b/>
              </w:rPr>
            </w:pPr>
            <w:r w:rsidRPr="00A10A5A">
              <w:rPr>
                <w:rFonts w:ascii="Arial Narrow" w:hAnsi="Arial Narrow" w:cs="Calibri"/>
                <w:b/>
              </w:rPr>
              <w:t>Ultrassonografia</w:t>
            </w:r>
            <w:r>
              <w:rPr>
                <w:rFonts w:ascii="Arial Narrow" w:hAnsi="Arial Narrow" w:cs="Calibri"/>
                <w:b/>
              </w:rPr>
              <w:t xml:space="preserve"> Diversas</w:t>
            </w:r>
          </w:p>
        </w:tc>
      </w:tr>
      <w:tr w:rsidR="00B22C60" w:rsidRPr="00E75703" w:rsidTr="00B3655C">
        <w:tc>
          <w:tcPr>
            <w:tcW w:w="4679" w:type="dxa"/>
          </w:tcPr>
          <w:p w:rsidR="00B22C60" w:rsidRPr="00E75703" w:rsidRDefault="00B22C60" w:rsidP="00B22C60">
            <w:pPr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  <w:r w:rsidRPr="00E75703">
              <w:rPr>
                <w:rFonts w:ascii="Arial Narrow" w:hAnsi="Arial Narrow"/>
                <w:b/>
              </w:rPr>
              <w:lastRenderedPageBreak/>
              <w:t>Evaldo Luiz França S/C e CIA Ltda</w:t>
            </w:r>
            <w:r w:rsidRPr="00E75703">
              <w:rPr>
                <w:rFonts w:ascii="Arial Narrow" w:eastAsia="Calibri" w:hAnsi="Arial Narrow" w:cs="Times New Roman"/>
                <w:b/>
                <w:color w:val="000000"/>
              </w:rPr>
              <w:t xml:space="preserve"> </w:t>
            </w:r>
          </w:p>
          <w:p w:rsidR="00B22C60" w:rsidRPr="00E75703" w:rsidRDefault="00B22C60" w:rsidP="00B22C60">
            <w:pPr>
              <w:jc w:val="both"/>
              <w:rPr>
                <w:rFonts w:ascii="Arial Narrow" w:eastAsia="Calibri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Calibri" w:hAnsi="Arial Narrow" w:cs="Times New Roman"/>
                <w:b/>
                <w:color w:val="000000"/>
              </w:rPr>
              <w:t xml:space="preserve">Clínica Med Center </w:t>
            </w:r>
          </w:p>
        </w:tc>
        <w:tc>
          <w:tcPr>
            <w:tcW w:w="4110" w:type="dxa"/>
          </w:tcPr>
          <w:p w:rsidR="00B22C60" w:rsidRPr="00E75703" w:rsidRDefault="00B22C60" w:rsidP="00B22C60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Arial"/>
                <w:b/>
                <w:shd w:val="clear" w:color="auto" w:fill="FFFFFF"/>
              </w:rPr>
              <w:t>Rua Ope</w:t>
            </w:r>
            <w:r>
              <w:rPr>
                <w:rFonts w:ascii="Arial Narrow" w:eastAsia="Calibri" w:hAnsi="Arial Narrow" w:cs="Arial"/>
                <w:b/>
                <w:shd w:val="clear" w:color="auto" w:fill="FFFFFF"/>
              </w:rPr>
              <w:t xml:space="preserve">rária 03 – Centro- </w:t>
            </w:r>
            <w:r w:rsidRPr="00E75703">
              <w:rPr>
                <w:rFonts w:ascii="Arial Narrow" w:eastAsia="Calibri" w:hAnsi="Arial Narrow" w:cs="Arial"/>
                <w:b/>
                <w:shd w:val="clear" w:color="auto" w:fill="FFFFFF"/>
              </w:rPr>
              <w:t>Januária/MG      CEP: 39.480-000</w:t>
            </w:r>
          </w:p>
        </w:tc>
        <w:tc>
          <w:tcPr>
            <w:tcW w:w="2694" w:type="dxa"/>
          </w:tcPr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>Telefone: (38) 3621-1138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Ginecologia/ Obstetrícia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Biópsia PAAF / Citologia (Anatomopatológico)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Biópsia do Colo Uterino – Simples (Por Frasco)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Radiografia Diversa</w:t>
            </w:r>
          </w:p>
          <w:p w:rsidR="00B22C60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Tomografia</w:t>
            </w:r>
            <w:r>
              <w:rPr>
                <w:rFonts w:ascii="Arial Narrow" w:eastAsia="Times New Roman" w:hAnsi="Arial Narrow" w:cs="Times New Roman"/>
                <w:b/>
                <w:color w:val="000000"/>
              </w:rPr>
              <w:t xml:space="preserve"> Diversa</w:t>
            </w:r>
          </w:p>
          <w:p w:rsidR="00B22C60" w:rsidRPr="00280D49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>Ultrassom Diverso</w:t>
            </w:r>
          </w:p>
        </w:tc>
      </w:tr>
      <w:tr w:rsidR="00B22C60" w:rsidRPr="00E75703" w:rsidTr="00B3655C">
        <w:tc>
          <w:tcPr>
            <w:tcW w:w="4679" w:type="dxa"/>
          </w:tcPr>
          <w:p w:rsidR="00B22C60" w:rsidRDefault="00B22C60" w:rsidP="00B22C6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 Imagens Mé</w:t>
            </w:r>
            <w:r w:rsidRPr="00280D49">
              <w:rPr>
                <w:rFonts w:ascii="Arial Narrow" w:hAnsi="Arial Narrow"/>
                <w:b/>
              </w:rPr>
              <w:t>dicas Ltda</w:t>
            </w:r>
          </w:p>
          <w:p w:rsidR="00B22C60" w:rsidRPr="00280D49" w:rsidRDefault="00B22C60" w:rsidP="00B22C6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Ressonar Imagens Médicas</w:t>
            </w:r>
          </w:p>
        </w:tc>
        <w:tc>
          <w:tcPr>
            <w:tcW w:w="4110" w:type="dxa"/>
          </w:tcPr>
          <w:p w:rsidR="00B22C60" w:rsidRPr="00E75703" w:rsidRDefault="00B22C60" w:rsidP="00B22C60">
            <w:pPr>
              <w:jc w:val="both"/>
              <w:rPr>
                <w:rFonts w:ascii="Arial Narrow" w:eastAsia="Calibri" w:hAnsi="Arial Narrow" w:cs="Arial"/>
                <w:b/>
                <w:shd w:val="clear" w:color="auto" w:fill="FFFFFF"/>
              </w:rPr>
            </w:pPr>
            <w:r>
              <w:rPr>
                <w:rFonts w:ascii="Arial Narrow" w:eastAsia="Calibri" w:hAnsi="Arial Narrow" w:cs="Arial"/>
                <w:b/>
                <w:shd w:val="clear" w:color="auto" w:fill="FFFFFF"/>
              </w:rPr>
              <w:t xml:space="preserve">Praça </w:t>
            </w:r>
            <w:r w:rsidRPr="00E75703">
              <w:rPr>
                <w:rFonts w:ascii="Arial Narrow" w:eastAsia="Calibri" w:hAnsi="Arial Narrow" w:cs="Arial"/>
                <w:b/>
                <w:shd w:val="clear" w:color="auto" w:fill="FFFFFF"/>
              </w:rPr>
              <w:t>Sagrada Família</w:t>
            </w:r>
            <w:r>
              <w:rPr>
                <w:rFonts w:ascii="Arial Narrow" w:eastAsia="Calibri" w:hAnsi="Arial Narrow" w:cs="Arial"/>
                <w:b/>
                <w:shd w:val="clear" w:color="auto" w:fill="FFFFFF"/>
              </w:rPr>
              <w:t xml:space="preserve"> 123 - </w:t>
            </w:r>
            <w:r w:rsidRPr="00E75703">
              <w:rPr>
                <w:rFonts w:ascii="Arial Narrow" w:eastAsia="Calibri" w:hAnsi="Arial Narrow" w:cs="Arial"/>
                <w:b/>
                <w:shd w:val="clear" w:color="auto" w:fill="FFFFFF"/>
              </w:rPr>
              <w:t>Centro Januária/MG</w:t>
            </w:r>
            <w:r>
              <w:rPr>
                <w:rFonts w:ascii="Arial Narrow" w:eastAsia="Calibri" w:hAnsi="Arial Narrow" w:cs="Arial"/>
                <w:b/>
                <w:shd w:val="clear" w:color="auto" w:fill="FFFFFF"/>
              </w:rPr>
              <w:t xml:space="preserve"> - </w:t>
            </w:r>
            <w:r w:rsidRPr="00E75703">
              <w:rPr>
                <w:rFonts w:ascii="Arial Narrow" w:eastAsia="Calibri" w:hAnsi="Arial Narrow" w:cs="Arial"/>
                <w:b/>
                <w:shd w:val="clear" w:color="auto" w:fill="FFFFFF"/>
              </w:rPr>
              <w:t>CEP:39.480-000</w:t>
            </w:r>
          </w:p>
        </w:tc>
        <w:tc>
          <w:tcPr>
            <w:tcW w:w="2694" w:type="dxa"/>
          </w:tcPr>
          <w:p w:rsidR="00B22C60" w:rsidRPr="00E75703" w:rsidRDefault="00B22C60" w:rsidP="00B22C60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>Telefone: (38) 3621-7575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>(38) 99263-0466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Angiotomografia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Radiografia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Tomografia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Ultrassonografia Diversa</w:t>
            </w:r>
          </w:p>
        </w:tc>
      </w:tr>
      <w:tr w:rsidR="00B22C60" w:rsidRPr="00E75703" w:rsidTr="00B3655C">
        <w:tc>
          <w:tcPr>
            <w:tcW w:w="4679" w:type="dxa"/>
          </w:tcPr>
          <w:p w:rsidR="00B22C60" w:rsidRPr="00E75703" w:rsidRDefault="00B22C60" w:rsidP="00B22C60">
            <w:pPr>
              <w:rPr>
                <w:rFonts w:ascii="Arial Narrow" w:hAnsi="Arial Narrow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Hospital Dia Heitor Vilas Boas Ltda</w:t>
            </w:r>
          </w:p>
        </w:tc>
        <w:tc>
          <w:tcPr>
            <w:tcW w:w="4110" w:type="dxa"/>
          </w:tcPr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Praça Honorato Alves 171 Sala 04 Edifício Cândido Canela – Centro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Montes Claros-MG </w:t>
            </w:r>
            <w:r w:rsidR="00D41D19">
              <w:rPr>
                <w:rFonts w:ascii="Arial Narrow" w:eastAsia="Calibri" w:hAnsi="Arial Narrow" w:cs="Times New Roman"/>
                <w:b/>
              </w:rPr>
              <w:t>-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 CEP: 39.400-103</w:t>
            </w:r>
          </w:p>
        </w:tc>
        <w:tc>
          <w:tcPr>
            <w:tcW w:w="2694" w:type="dxa"/>
          </w:tcPr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Telefone: (38) 3214-4840 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 (38) 99134-0833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Consulta em Oftalmologia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Exames Oftalmológicos Diversos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Procedimento Cirurgia Oftalmológica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Procedimento Cirurgia Retina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Procedimento Cirurgia Catarata e Glaucoma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Procedimento Cirurgia Laser</w:t>
            </w:r>
          </w:p>
        </w:tc>
      </w:tr>
      <w:tr w:rsidR="00B22C60" w:rsidRPr="00E75703" w:rsidTr="00B3655C">
        <w:tc>
          <w:tcPr>
            <w:tcW w:w="4679" w:type="dxa"/>
          </w:tcPr>
          <w:p w:rsidR="00F23591" w:rsidRDefault="00F23591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F23591" w:rsidRDefault="00F23591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Hospital de Olhos do Norte de Minas Ltda</w:t>
            </w: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lastRenderedPageBreak/>
              <w:t>Hospital de Olhos do Norte de Minas Ltda</w:t>
            </w: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110" w:type="dxa"/>
          </w:tcPr>
          <w:p w:rsidR="00F23591" w:rsidRDefault="00F23591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F23591" w:rsidRDefault="00F23591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Avenida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 Deputado Esteves Rodrigues 840 </w:t>
            </w: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Centro - </w:t>
            </w:r>
            <w:r w:rsidRPr="00E75703">
              <w:rPr>
                <w:rFonts w:ascii="Arial Narrow" w:eastAsia="Calibri" w:hAnsi="Arial Narrow" w:cs="Times New Roman"/>
                <w:b/>
              </w:rPr>
              <w:t>Montes Claros/MG</w:t>
            </w:r>
            <w:r>
              <w:rPr>
                <w:rFonts w:ascii="Arial Narrow" w:eastAsia="Calibri" w:hAnsi="Arial Narrow" w:cs="Times New Roman"/>
                <w:b/>
              </w:rPr>
              <w:t xml:space="preserve"> </w:t>
            </w:r>
          </w:p>
          <w:p w:rsidR="00B22C60" w:rsidRDefault="00B22C60" w:rsidP="00B22C60">
            <w:pPr>
              <w:rPr>
                <w:rFonts w:ascii="Arial Narrow" w:hAnsi="Arial Narrow" w:cs="Arial"/>
                <w:b/>
                <w:color w:val="222222"/>
                <w:shd w:val="clear" w:color="auto" w:fill="FFFFFF"/>
              </w:rPr>
            </w:pPr>
            <w:r>
              <w:rPr>
                <w:rFonts w:ascii="Arial Narrow" w:eastAsia="Calibri" w:hAnsi="Arial Narrow" w:cs="Times New Roman"/>
                <w:b/>
              </w:rPr>
              <w:t>CEP: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BE0B02">
              <w:rPr>
                <w:rFonts w:ascii="Arial Narrow" w:hAnsi="Arial Narrow" w:cs="Arial"/>
                <w:b/>
                <w:color w:val="222222"/>
                <w:shd w:val="clear" w:color="auto" w:fill="FFFFFF"/>
              </w:rPr>
              <w:t>39</w:t>
            </w:r>
            <w:r w:rsidR="00D41D19">
              <w:rPr>
                <w:rFonts w:ascii="Arial Narrow" w:hAnsi="Arial Narrow" w:cs="Arial"/>
                <w:b/>
                <w:color w:val="222222"/>
                <w:shd w:val="clear" w:color="auto" w:fill="FFFFFF"/>
              </w:rPr>
              <w:t>.</w:t>
            </w:r>
            <w:r w:rsidRPr="00BE0B02">
              <w:rPr>
                <w:rFonts w:ascii="Arial Narrow" w:hAnsi="Arial Narrow" w:cs="Arial"/>
                <w:b/>
                <w:color w:val="222222"/>
                <w:shd w:val="clear" w:color="auto" w:fill="FFFFFF"/>
              </w:rPr>
              <w:t>400-215</w:t>
            </w: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lastRenderedPageBreak/>
              <w:t>Avenida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 Deputado Esteves Rodrigues 840 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Centro - </w:t>
            </w:r>
            <w:r w:rsidRPr="00E75703">
              <w:rPr>
                <w:rFonts w:ascii="Arial Narrow" w:eastAsia="Calibri" w:hAnsi="Arial Narrow" w:cs="Times New Roman"/>
                <w:b/>
              </w:rPr>
              <w:t>Montes Claros/MG</w:t>
            </w:r>
            <w:r>
              <w:rPr>
                <w:rFonts w:ascii="Arial Narrow" w:eastAsia="Calibri" w:hAnsi="Arial Narrow" w:cs="Times New Roman"/>
                <w:b/>
              </w:rPr>
              <w:t xml:space="preserve"> </w:t>
            </w:r>
            <w:r w:rsidR="00874F0B">
              <w:rPr>
                <w:rFonts w:ascii="Arial Narrow" w:eastAsia="Calibri" w:hAnsi="Arial Narrow" w:cs="Times New Roman"/>
                <w:b/>
              </w:rPr>
              <w:t xml:space="preserve">- </w:t>
            </w:r>
            <w:r>
              <w:rPr>
                <w:rFonts w:ascii="Arial Narrow" w:eastAsia="Calibri" w:hAnsi="Arial Narrow" w:cs="Times New Roman"/>
                <w:b/>
              </w:rPr>
              <w:t>CEP: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BE0B02">
              <w:rPr>
                <w:rFonts w:ascii="Arial Narrow" w:hAnsi="Arial Narrow" w:cs="Arial"/>
                <w:b/>
                <w:color w:val="222222"/>
                <w:shd w:val="clear" w:color="auto" w:fill="FFFFFF"/>
              </w:rPr>
              <w:t>39400-215</w:t>
            </w:r>
          </w:p>
        </w:tc>
        <w:tc>
          <w:tcPr>
            <w:tcW w:w="2694" w:type="dxa"/>
          </w:tcPr>
          <w:p w:rsidR="00F23591" w:rsidRDefault="00F23591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F23591" w:rsidRDefault="00F23591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Telefone: (38) 3222</w:t>
            </w:r>
            <w:r>
              <w:rPr>
                <w:rFonts w:ascii="Arial Narrow" w:eastAsia="Calibri" w:hAnsi="Arial Narrow" w:cs="Times New Roman"/>
                <w:b/>
              </w:rPr>
              <w:t>-</w:t>
            </w:r>
            <w:r w:rsidRPr="00E75703">
              <w:rPr>
                <w:rFonts w:ascii="Arial Narrow" w:eastAsia="Calibri" w:hAnsi="Arial Narrow" w:cs="Times New Roman"/>
                <w:b/>
              </w:rPr>
              <w:t>0552</w:t>
            </w: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(38) 99825-4099</w:t>
            </w: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lastRenderedPageBreak/>
              <w:t>Telefone: (38) 3222</w:t>
            </w:r>
            <w:r>
              <w:rPr>
                <w:rFonts w:ascii="Arial Narrow" w:eastAsia="Calibri" w:hAnsi="Arial Narrow" w:cs="Times New Roman"/>
                <w:b/>
              </w:rPr>
              <w:t>-</w:t>
            </w:r>
            <w:r w:rsidRPr="00E75703">
              <w:rPr>
                <w:rFonts w:ascii="Arial Narrow" w:eastAsia="Calibri" w:hAnsi="Arial Narrow" w:cs="Times New Roman"/>
                <w:b/>
              </w:rPr>
              <w:t>0552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(38) 99825-4099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>Biometria u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ltrassônica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(eco A) Monocular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Biomicroscopia de fundo de Olho Binocular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Campimetria Computadorizada/campo visual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CDPO (mínimo 3 medidas)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Gonioscopia 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Mapeamento da Retina 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Microscopia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Paquimetria ultrassônica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Tratamento Ptose Palpebral Monocular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Retinografia Diversa 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Tomografia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Teste para 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Adaptçao de Lentes de Contato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Tomografia Diversa 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Ultrassonografia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Anest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esia Geral para Exames Oftalmoló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gicos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Epilaçã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 de Cílios Monocular Diverso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Exérese de Calázio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/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</w:t>
            </w: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monocular/binocular 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>Exérese de Tumor diverso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Sondagem de Vias Lacrimais monocular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Exames Diversos</w:t>
            </w:r>
          </w:p>
        </w:tc>
      </w:tr>
      <w:tr w:rsidR="00B22C60" w:rsidRPr="00E75703" w:rsidTr="00B3655C">
        <w:tc>
          <w:tcPr>
            <w:tcW w:w="4679" w:type="dxa"/>
          </w:tcPr>
          <w:p w:rsidR="00B22C60" w:rsidRPr="00E75703" w:rsidRDefault="00B22C60" w:rsidP="00B22C60">
            <w:pPr>
              <w:rPr>
                <w:rFonts w:ascii="Arial Narrow" w:hAnsi="Arial Narrow"/>
                <w:b/>
              </w:rPr>
            </w:pPr>
            <w:r w:rsidRPr="00E75703">
              <w:rPr>
                <w:rFonts w:ascii="Arial Narrow" w:hAnsi="Arial Narrow"/>
                <w:b/>
              </w:rPr>
              <w:lastRenderedPageBreak/>
              <w:t>Irmandade Nossa Senhora das Mercês de Montes Claros - HOSPITAL SANTA CASA</w:t>
            </w:r>
          </w:p>
        </w:tc>
        <w:tc>
          <w:tcPr>
            <w:tcW w:w="4110" w:type="dxa"/>
          </w:tcPr>
          <w:p w:rsidR="00B22C60" w:rsidRPr="00E75703" w:rsidRDefault="00B22C60" w:rsidP="00B22C60">
            <w:r w:rsidRPr="00E75703">
              <w:rPr>
                <w:rFonts w:ascii="Arial Narrow" w:eastAsia="Calibri" w:hAnsi="Arial Narrow" w:cs="Times New Roman"/>
                <w:b/>
              </w:rPr>
              <w:t xml:space="preserve">Praça Honorato Alves 22 - Centro </w:t>
            </w:r>
            <w:r>
              <w:rPr>
                <w:rFonts w:ascii="Arial Narrow" w:eastAsia="Calibri" w:hAnsi="Arial Narrow" w:cs="Times New Roman"/>
                <w:b/>
              </w:rPr>
              <w:t xml:space="preserve">       Montes Claros-MG - 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CEP: 39.400-103 </w:t>
            </w:r>
          </w:p>
        </w:tc>
        <w:tc>
          <w:tcPr>
            <w:tcW w:w="2694" w:type="dxa"/>
          </w:tcPr>
          <w:p w:rsidR="00B22C60" w:rsidRDefault="00B22C60" w:rsidP="00B22C60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Telefone: (38) </w:t>
            </w:r>
            <w:r w:rsidRPr="00E75703">
              <w:rPr>
                <w:rFonts w:ascii="Arial Narrow" w:eastAsia="Calibri" w:hAnsi="Arial Narrow" w:cs="Arial"/>
                <w:b/>
              </w:rPr>
              <w:t xml:space="preserve">3229-2000 </w:t>
            </w:r>
          </w:p>
          <w:p w:rsidR="00B22C60" w:rsidRPr="00E75703" w:rsidRDefault="00B22C60" w:rsidP="00B22C60">
            <w:r w:rsidRPr="00E75703">
              <w:rPr>
                <w:rFonts w:ascii="Arial Narrow" w:eastAsia="Calibri" w:hAnsi="Arial Narrow" w:cs="Arial"/>
                <w:b/>
              </w:rPr>
              <w:t>(38) 3229-2416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Angiotomografia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Cintilografia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Ressonância Magnética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Tom</w:t>
            </w:r>
            <w:r>
              <w:rPr>
                <w:rFonts w:ascii="Arial Narrow" w:eastAsia="Times New Roman" w:hAnsi="Arial Narrow" w:cs="Times New Roman"/>
                <w:b/>
                <w:bCs/>
              </w:rPr>
              <w:t>ografia Computadorizada Diversa</w:t>
            </w:r>
          </w:p>
        </w:tc>
      </w:tr>
      <w:tr w:rsidR="00B22C60" w:rsidRPr="00E75703" w:rsidTr="00B3655C">
        <w:tc>
          <w:tcPr>
            <w:tcW w:w="4679" w:type="dxa"/>
          </w:tcPr>
          <w:p w:rsidR="00B22C60" w:rsidRDefault="006A5883" w:rsidP="00B22C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Instituto de Patologia d</w:t>
            </w:r>
            <w:r w:rsidR="00E12DCC">
              <w:rPr>
                <w:rFonts w:ascii="Arial Narrow" w:hAnsi="Arial Narrow"/>
                <w:b/>
              </w:rPr>
              <w:t>o Norte de Minas Ltda-EPP</w:t>
            </w:r>
          </w:p>
          <w:p w:rsidR="00B22C60" w:rsidRPr="00196666" w:rsidRDefault="00B22C60" w:rsidP="00B22C60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</w:tcPr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Avenida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 Mestra Fininha 686 Centro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Montes Claro</w:t>
            </w:r>
            <w:r>
              <w:rPr>
                <w:rFonts w:ascii="Arial Narrow" w:eastAsia="Calibri" w:hAnsi="Arial Narrow" w:cs="Times New Roman"/>
                <w:b/>
              </w:rPr>
              <w:t xml:space="preserve">s/MG - </w:t>
            </w:r>
            <w:r w:rsidRPr="00E75703">
              <w:rPr>
                <w:rFonts w:ascii="Arial Narrow" w:eastAsia="Calibri" w:hAnsi="Arial Narrow" w:cs="Times New Roman"/>
                <w:b/>
              </w:rPr>
              <w:t>CEP: 39.401-074</w:t>
            </w:r>
          </w:p>
        </w:tc>
        <w:tc>
          <w:tcPr>
            <w:tcW w:w="2694" w:type="dxa"/>
          </w:tcPr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Telefone: (38) 3221-3526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(38) 99850</w:t>
            </w:r>
            <w:r>
              <w:rPr>
                <w:rFonts w:ascii="Arial Narrow" w:eastAsia="Calibri" w:hAnsi="Arial Narrow" w:cs="Times New Roman"/>
                <w:b/>
              </w:rPr>
              <w:t>-</w:t>
            </w:r>
            <w:r w:rsidRPr="00E75703">
              <w:rPr>
                <w:rFonts w:ascii="Arial Narrow" w:eastAsia="Calibri" w:hAnsi="Arial Narrow" w:cs="Times New Roman"/>
                <w:b/>
              </w:rPr>
              <w:t>9799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>Bió</w:t>
            </w: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psia Diversa</w:t>
            </w:r>
          </w:p>
          <w:p w:rsidR="00B22C60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Imunohistoquimica</w:t>
            </w:r>
          </w:p>
          <w:p w:rsidR="00F754BC" w:rsidRPr="00E75703" w:rsidRDefault="00F754BC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</w:tr>
      <w:tr w:rsidR="00B22C60" w:rsidRPr="00E75703" w:rsidTr="00B3655C">
        <w:tc>
          <w:tcPr>
            <w:tcW w:w="4679" w:type="dxa"/>
          </w:tcPr>
          <w:p w:rsidR="00B22C60" w:rsidRPr="007B0029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7B0029">
              <w:rPr>
                <w:rFonts w:ascii="Arial Narrow" w:hAnsi="Arial Narrow"/>
                <w:b/>
              </w:rPr>
              <w:t>IOT- Instituto De Ortopedia e Traumatologia S/C Ltda</w:t>
            </w:r>
          </w:p>
        </w:tc>
        <w:tc>
          <w:tcPr>
            <w:tcW w:w="4110" w:type="dxa"/>
          </w:tcPr>
          <w:p w:rsidR="00B22C60" w:rsidRPr="007B0029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7B0029">
              <w:rPr>
                <w:rFonts w:ascii="Arial Narrow" w:eastAsia="Calibri" w:hAnsi="Arial Narrow" w:cs="Times New Roman"/>
                <w:b/>
              </w:rPr>
              <w:t xml:space="preserve">Rua Francisco Sales </w:t>
            </w:r>
            <w:r>
              <w:rPr>
                <w:rFonts w:ascii="Arial Narrow" w:eastAsia="Calibri" w:hAnsi="Arial Narrow" w:cs="Times New Roman"/>
                <w:b/>
              </w:rPr>
              <w:t xml:space="preserve">100 - </w:t>
            </w:r>
            <w:r w:rsidRPr="007B0029">
              <w:rPr>
                <w:rFonts w:ascii="Arial Narrow" w:eastAsia="Calibri" w:hAnsi="Arial Narrow" w:cs="Times New Roman"/>
                <w:b/>
              </w:rPr>
              <w:t xml:space="preserve">A Centro </w:t>
            </w:r>
            <w:r>
              <w:rPr>
                <w:rFonts w:ascii="Arial Narrow" w:eastAsia="Calibri" w:hAnsi="Arial Narrow" w:cs="Times New Roman"/>
                <w:b/>
              </w:rPr>
              <w:t xml:space="preserve">Januária/MG -  </w:t>
            </w:r>
            <w:r w:rsidRPr="007B0029">
              <w:rPr>
                <w:rFonts w:ascii="Arial Narrow" w:eastAsia="Calibri" w:hAnsi="Arial Narrow" w:cs="Times New Roman"/>
                <w:b/>
              </w:rPr>
              <w:t>CEP: 39.480-000</w:t>
            </w:r>
          </w:p>
        </w:tc>
        <w:tc>
          <w:tcPr>
            <w:tcW w:w="2694" w:type="dxa"/>
          </w:tcPr>
          <w:p w:rsidR="00B22C60" w:rsidRPr="007B0029" w:rsidRDefault="00B22C60" w:rsidP="00B22C60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  <w:r w:rsidRPr="007B0029"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  <w:t>Telefone: (38) 3621-1340</w:t>
            </w:r>
          </w:p>
        </w:tc>
        <w:tc>
          <w:tcPr>
            <w:tcW w:w="4394" w:type="dxa"/>
          </w:tcPr>
          <w:p w:rsidR="00B22C60" w:rsidRPr="007B0029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7B0029">
              <w:rPr>
                <w:rFonts w:ascii="Arial Narrow" w:eastAsia="Times New Roman" w:hAnsi="Arial Narrow" w:cs="Times New Roman"/>
                <w:b/>
                <w:bCs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</w:rPr>
              <w:t>Consulta</w:t>
            </w:r>
            <w:r w:rsidRPr="007B0029">
              <w:rPr>
                <w:rFonts w:ascii="Arial Narrow" w:eastAsia="Times New Roman" w:hAnsi="Arial Narrow" w:cs="Times New Roman"/>
                <w:b/>
                <w:bCs/>
              </w:rPr>
              <w:t xml:space="preserve"> em Ortopedia</w:t>
            </w:r>
          </w:p>
        </w:tc>
      </w:tr>
      <w:tr w:rsidR="00B22C60" w:rsidRPr="00E75703" w:rsidTr="00716B18">
        <w:trPr>
          <w:trHeight w:val="4137"/>
        </w:trPr>
        <w:tc>
          <w:tcPr>
            <w:tcW w:w="4679" w:type="dxa"/>
          </w:tcPr>
          <w:p w:rsidR="00F23591" w:rsidRDefault="00F23591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Lifescan Medicina Diagnóstica - LIFESCAN</w:t>
            </w:r>
          </w:p>
        </w:tc>
        <w:tc>
          <w:tcPr>
            <w:tcW w:w="4110" w:type="dxa"/>
          </w:tcPr>
          <w:p w:rsidR="00F23591" w:rsidRDefault="00F23591" w:rsidP="00B22C60">
            <w:pPr>
              <w:rPr>
                <w:rFonts w:ascii="Arial Narrow" w:eastAsia="Calibri" w:hAnsi="Arial Narrow" w:cs="Times New Roman"/>
                <w:b/>
              </w:rPr>
            </w:pP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Avenida Dr. José Correa Machado 1070 Bairro Ja</w:t>
            </w:r>
            <w:r>
              <w:rPr>
                <w:rFonts w:ascii="Arial Narrow" w:eastAsia="Calibri" w:hAnsi="Arial Narrow" w:cs="Times New Roman"/>
                <w:b/>
              </w:rPr>
              <w:t>rdim São Luiz -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 Montes Claros/MG CEP: 39.401-630</w:t>
            </w:r>
          </w:p>
        </w:tc>
        <w:tc>
          <w:tcPr>
            <w:tcW w:w="2694" w:type="dxa"/>
          </w:tcPr>
          <w:p w:rsidR="00F23591" w:rsidRDefault="00F23591" w:rsidP="00B22C60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:rsidR="00B22C60" w:rsidRPr="00E75703" w:rsidRDefault="00B22C60" w:rsidP="00B22C60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  <w:t>Telefone: (38) 3218-8383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Angiotomografia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>Angioressona</w:t>
            </w: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ncia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Consulta em Anestesista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Colangiografia Pós Operatório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Cliter Opaco com Duplo Contraste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Densitometria Óssea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Escanometria Bilateral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Histerossalpingografia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Mamografia Bilateral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Radiografia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Radiodiagnóstico Contrastado Diverso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Ressonância Magnética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Tomografia Computadorizada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Ultrassom Diverso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Urografia Venosa/excretora</w:t>
            </w:r>
          </w:p>
          <w:p w:rsidR="00CA41E9" w:rsidRPr="00E75703" w:rsidRDefault="00F23591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>Uretrocistografia</w:t>
            </w:r>
          </w:p>
        </w:tc>
      </w:tr>
      <w:tr w:rsidR="00B22C60" w:rsidRPr="00E75703" w:rsidTr="00D92A4D">
        <w:trPr>
          <w:trHeight w:val="614"/>
        </w:trPr>
        <w:tc>
          <w:tcPr>
            <w:tcW w:w="4679" w:type="dxa"/>
          </w:tcPr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  <w:bCs/>
              </w:rPr>
            </w:pPr>
            <w:r w:rsidRPr="00E75703">
              <w:rPr>
                <w:rFonts w:ascii="Arial Narrow" w:eastAsia="Calibri" w:hAnsi="Arial Narrow" w:cs="Times New Roman"/>
                <w:b/>
                <w:bCs/>
              </w:rPr>
              <w:t>Laboratório Médico de Patologia Cirúrgica e Citopatologia - MED MINAS</w:t>
            </w:r>
          </w:p>
        </w:tc>
        <w:tc>
          <w:tcPr>
            <w:tcW w:w="4110" w:type="dxa"/>
          </w:tcPr>
          <w:p w:rsidR="00B22C60" w:rsidRPr="00E75703" w:rsidRDefault="00CA41E9" w:rsidP="00B22C60">
            <w:pPr>
              <w:rPr>
                <w:rFonts w:ascii="Arial Narrow" w:eastAsia="Calibri" w:hAnsi="Arial Narrow" w:cs="Times New Roman"/>
                <w:b/>
                <w:highlight w:val="yellow"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Rua Coronel Spyer 256 Centro             </w:t>
            </w:r>
            <w:r w:rsidR="00B22C60" w:rsidRPr="00E75703">
              <w:rPr>
                <w:rFonts w:ascii="Arial Narrow" w:eastAsia="Calibri" w:hAnsi="Arial Narrow" w:cs="Times New Roman"/>
                <w:b/>
              </w:rPr>
              <w:t xml:space="preserve"> Montes Claros </w:t>
            </w:r>
            <w:r w:rsidR="00B22C60" w:rsidRPr="00E75703">
              <w:rPr>
                <w:rFonts w:ascii="Arial Narrow" w:eastAsia="Calibri" w:hAnsi="Arial Narrow" w:cs="Times New Roman"/>
                <w:b/>
                <w:bCs/>
              </w:rPr>
              <w:t>CEP: 39.400</w:t>
            </w:r>
          </w:p>
        </w:tc>
        <w:tc>
          <w:tcPr>
            <w:tcW w:w="26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>Telefone: (38) 3221-7164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Biópsia PAAF / Citologia (Anatomopatológico) Diversa</w:t>
            </w:r>
          </w:p>
          <w:p w:rsidR="00B22C60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Imunohistoquimica</w:t>
            </w:r>
          </w:p>
          <w:p w:rsidR="00ED2D0B" w:rsidRPr="00E75703" w:rsidRDefault="00ED2D0B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</w:tr>
      <w:tr w:rsidR="00B22C60" w:rsidRPr="00E75703" w:rsidTr="00D92A4D">
        <w:trPr>
          <w:trHeight w:val="614"/>
        </w:trPr>
        <w:tc>
          <w:tcPr>
            <w:tcW w:w="4679" w:type="dxa"/>
          </w:tcPr>
          <w:p w:rsidR="00B22C60" w:rsidRPr="00E75703" w:rsidRDefault="00CA41E9" w:rsidP="00B22C60">
            <w:pPr>
              <w:rPr>
                <w:rFonts w:ascii="Arial Narrow" w:eastAsia="Calibri" w:hAnsi="Arial Narrow" w:cs="Times New Roman"/>
                <w:b/>
                <w:bCs/>
              </w:rPr>
            </w:pPr>
            <w:r>
              <w:rPr>
                <w:rFonts w:ascii="Arial Narrow" w:eastAsia="Calibri" w:hAnsi="Arial Narrow" w:cs="Times New Roman"/>
                <w:b/>
                <w:bCs/>
              </w:rPr>
              <w:t>Laborató</w:t>
            </w:r>
            <w:r w:rsidR="00B22C60" w:rsidRPr="00E75703">
              <w:rPr>
                <w:rFonts w:ascii="Arial Narrow" w:eastAsia="Calibri" w:hAnsi="Arial Narrow" w:cs="Times New Roman"/>
                <w:b/>
                <w:bCs/>
              </w:rPr>
              <w:t>rio Millenium Ltda-ME</w:t>
            </w:r>
          </w:p>
        </w:tc>
        <w:tc>
          <w:tcPr>
            <w:tcW w:w="4110" w:type="dxa"/>
          </w:tcPr>
          <w:p w:rsidR="00B22C60" w:rsidRPr="00E75703" w:rsidRDefault="00CA41E9" w:rsidP="00B22C6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Rua Coronel Serrão 102 A Centro   Januá</w:t>
            </w:r>
            <w:r w:rsidR="00B22C60" w:rsidRPr="00E75703">
              <w:rPr>
                <w:rFonts w:ascii="Arial Narrow" w:eastAsia="Calibri" w:hAnsi="Arial Narrow" w:cs="Times New Roman"/>
                <w:b/>
              </w:rPr>
              <w:t>ria/MG</w:t>
            </w:r>
            <w:r>
              <w:rPr>
                <w:rFonts w:ascii="Arial Narrow" w:eastAsia="Calibri" w:hAnsi="Arial Narrow" w:cs="Times New Roman"/>
                <w:b/>
              </w:rPr>
              <w:t xml:space="preserve"> - </w:t>
            </w:r>
            <w:r w:rsidR="00B22C60" w:rsidRPr="00E75703">
              <w:rPr>
                <w:rFonts w:ascii="Arial Narrow" w:eastAsia="Calibri" w:hAnsi="Arial Narrow" w:cs="Times New Roman"/>
                <w:b/>
              </w:rPr>
              <w:t>CEP:39.480-000</w:t>
            </w:r>
          </w:p>
        </w:tc>
        <w:tc>
          <w:tcPr>
            <w:tcW w:w="2694" w:type="dxa"/>
          </w:tcPr>
          <w:p w:rsidR="00B22C60" w:rsidRPr="00E75703" w:rsidRDefault="00B22C60" w:rsidP="00B22C60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>Telefone: (38) 3621</w:t>
            </w:r>
            <w:r w:rsidR="00CA41E9">
              <w:rPr>
                <w:rFonts w:ascii="Arial Narrow" w:eastAsia="Calibri" w:hAnsi="Arial Narrow" w:cs="Arial"/>
                <w:b/>
              </w:rPr>
              <w:t xml:space="preserve">- </w:t>
            </w:r>
            <w:r w:rsidRPr="00E75703">
              <w:rPr>
                <w:rFonts w:ascii="Arial Narrow" w:eastAsia="Calibri" w:hAnsi="Arial Narrow" w:cs="Arial"/>
                <w:b/>
              </w:rPr>
              <w:t>5450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Biopsia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Imunohistoquimica</w:t>
            </w:r>
            <w:r w:rsidR="00CA41E9">
              <w:rPr>
                <w:rFonts w:ascii="Arial Narrow" w:eastAsia="Times New Roman" w:hAnsi="Arial Narrow" w:cs="Times New Roman"/>
                <w:b/>
                <w:bCs/>
              </w:rPr>
              <w:t xml:space="preserve"> </w:t>
            </w:r>
          </w:p>
        </w:tc>
      </w:tr>
      <w:tr w:rsidR="00B22C60" w:rsidRPr="00E75703" w:rsidTr="00D92A4D">
        <w:trPr>
          <w:trHeight w:val="614"/>
        </w:trPr>
        <w:tc>
          <w:tcPr>
            <w:tcW w:w="4679" w:type="dxa"/>
          </w:tcPr>
          <w:p w:rsidR="00B22C60" w:rsidRPr="00E75703" w:rsidRDefault="00CA41E9" w:rsidP="00B22C60">
            <w:pPr>
              <w:rPr>
                <w:rFonts w:ascii="Arial Narrow" w:eastAsia="Calibri" w:hAnsi="Arial Narrow" w:cs="Times New Roman"/>
                <w:b/>
                <w:bCs/>
                <w:highlight w:val="yellow"/>
              </w:rPr>
            </w:pPr>
            <w:r>
              <w:rPr>
                <w:rFonts w:ascii="Arial Narrow" w:eastAsia="Calibri" w:hAnsi="Arial Narrow" w:cs="Times New Roman"/>
                <w:b/>
                <w:bCs/>
              </w:rPr>
              <w:t>L L Serviços Mé</w:t>
            </w:r>
            <w:r w:rsidR="00B22C60" w:rsidRPr="00E75703">
              <w:rPr>
                <w:rFonts w:ascii="Arial Narrow" w:eastAsia="Calibri" w:hAnsi="Arial Narrow" w:cs="Times New Roman"/>
                <w:b/>
                <w:bCs/>
              </w:rPr>
              <w:t>dicos Ltda-ME</w:t>
            </w:r>
          </w:p>
        </w:tc>
        <w:tc>
          <w:tcPr>
            <w:tcW w:w="4110" w:type="dxa"/>
          </w:tcPr>
          <w:p w:rsidR="00B22C60" w:rsidRPr="00E75703" w:rsidRDefault="00CA41E9" w:rsidP="00B22C6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Rua Camilo Prates 281 Centro    </w:t>
            </w:r>
            <w:r w:rsidR="00B22C60" w:rsidRPr="00E75703">
              <w:rPr>
                <w:rFonts w:ascii="Arial Narrow" w:eastAsia="Calibri" w:hAnsi="Arial Narrow" w:cs="Times New Roman"/>
                <w:b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</w:rPr>
              <w:t xml:space="preserve">          </w:t>
            </w:r>
            <w:r w:rsidR="00B22C60" w:rsidRPr="00E75703">
              <w:rPr>
                <w:rFonts w:ascii="Arial Narrow" w:eastAsia="Calibri" w:hAnsi="Arial Narrow" w:cs="Times New Roman"/>
                <w:b/>
              </w:rPr>
              <w:t>Montes Claros/MG</w:t>
            </w:r>
            <w:r>
              <w:rPr>
                <w:rFonts w:ascii="Arial Narrow" w:eastAsia="Calibri" w:hAnsi="Arial Narrow" w:cs="Times New Roman"/>
                <w:b/>
              </w:rPr>
              <w:t xml:space="preserve"> - </w:t>
            </w:r>
            <w:r w:rsidR="00B22C60" w:rsidRPr="00E75703">
              <w:rPr>
                <w:rFonts w:ascii="Arial Narrow" w:eastAsia="Calibri" w:hAnsi="Arial Narrow" w:cs="Times New Roman"/>
                <w:b/>
              </w:rPr>
              <w:t>CEP: 39.400-002</w:t>
            </w:r>
          </w:p>
        </w:tc>
        <w:tc>
          <w:tcPr>
            <w:tcW w:w="2694" w:type="dxa"/>
          </w:tcPr>
          <w:p w:rsidR="00B22C60" w:rsidRPr="00E75703" w:rsidRDefault="00B22C60" w:rsidP="00B22C60">
            <w:pPr>
              <w:rPr>
                <w:rFonts w:ascii="Arial Narrow" w:eastAsia="Calibri" w:hAnsi="Arial Narrow" w:cs="Arial"/>
                <w:b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>Telefone: (38) 99144-2936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 xml:space="preserve">Consulta em Oftalmologia </w:t>
            </w:r>
          </w:p>
        </w:tc>
      </w:tr>
      <w:tr w:rsidR="00B86C4A" w:rsidRPr="00E75703" w:rsidTr="000723AA">
        <w:tc>
          <w:tcPr>
            <w:tcW w:w="4679" w:type="dxa"/>
            <w:shd w:val="clear" w:color="auto" w:fill="8DB3E2" w:themeFill="text2" w:themeFillTint="66"/>
          </w:tcPr>
          <w:p w:rsidR="00B86C4A" w:rsidRPr="003D0CFB" w:rsidRDefault="00B86C4A" w:rsidP="00B86C4A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lastRenderedPageBreak/>
              <w:t>Clínica/Consultório/Hospital</w:t>
            </w:r>
          </w:p>
        </w:tc>
        <w:tc>
          <w:tcPr>
            <w:tcW w:w="4110" w:type="dxa"/>
            <w:shd w:val="clear" w:color="auto" w:fill="8DB3E2" w:themeFill="text2" w:themeFillTint="66"/>
          </w:tcPr>
          <w:p w:rsidR="00B86C4A" w:rsidRPr="003D0CFB" w:rsidRDefault="00B86C4A" w:rsidP="00B86C4A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t>Endereço</w:t>
            </w:r>
          </w:p>
        </w:tc>
        <w:tc>
          <w:tcPr>
            <w:tcW w:w="2694" w:type="dxa"/>
            <w:shd w:val="clear" w:color="auto" w:fill="8DB3E2" w:themeFill="text2" w:themeFillTint="66"/>
          </w:tcPr>
          <w:p w:rsidR="00B86C4A" w:rsidRPr="003D0CFB" w:rsidRDefault="00B86C4A" w:rsidP="00B86C4A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t>Contato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B86C4A" w:rsidRPr="003D0CFB" w:rsidRDefault="00B86C4A" w:rsidP="00B86C4A">
            <w:pPr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</w:pPr>
            <w:r w:rsidRPr="003D0CFB">
              <w:rPr>
                <w:rFonts w:ascii="Arial Narrow" w:eastAsia="Calibri" w:hAnsi="Arial Narrow" w:cs="Times New Roman"/>
                <w:b/>
                <w:color w:val="000000" w:themeColor="text1"/>
                <w:sz w:val="28"/>
                <w:szCs w:val="28"/>
              </w:rPr>
              <w:t>Especialidade</w:t>
            </w:r>
          </w:p>
        </w:tc>
      </w:tr>
      <w:tr w:rsidR="00B22C60" w:rsidRPr="00E75703" w:rsidTr="00B3655C">
        <w:tc>
          <w:tcPr>
            <w:tcW w:w="4679" w:type="dxa"/>
          </w:tcPr>
          <w:p w:rsidR="00B22C60" w:rsidRPr="00E75703" w:rsidRDefault="00B22C60" w:rsidP="00B22C60">
            <w:pPr>
              <w:rPr>
                <w:rStyle w:val="Forte"/>
                <w:rFonts w:ascii="Arial Narrow" w:hAnsi="Arial Narrow"/>
              </w:rPr>
            </w:pPr>
            <w:r w:rsidRPr="00E75703">
              <w:rPr>
                <w:rStyle w:val="Forte"/>
                <w:rFonts w:ascii="Arial Narrow" w:hAnsi="Arial Narrow"/>
              </w:rPr>
              <w:t xml:space="preserve">MD8 – Serviços Médicos e Exames Complementares Ltda-ME </w:t>
            </w:r>
          </w:p>
          <w:p w:rsidR="00B22C60" w:rsidRPr="00E75703" w:rsidRDefault="00B22C60" w:rsidP="00B22C60">
            <w:pPr>
              <w:rPr>
                <w:rStyle w:val="Forte"/>
                <w:rFonts w:ascii="Arial Narrow" w:hAnsi="Arial Narrow"/>
              </w:rPr>
            </w:pPr>
            <w:r w:rsidRPr="00E75703">
              <w:rPr>
                <w:rStyle w:val="Forte"/>
                <w:rFonts w:ascii="Arial Narrow" w:hAnsi="Arial Narrow"/>
              </w:rPr>
              <w:t>Clínica Centro Médico</w:t>
            </w:r>
            <w:r w:rsidR="00ED2D0B">
              <w:rPr>
                <w:rStyle w:val="Forte"/>
                <w:rFonts w:ascii="Arial Narrow" w:hAnsi="Arial Narrow"/>
              </w:rPr>
              <w:t xml:space="preserve"> São Francisco</w:t>
            </w:r>
          </w:p>
        </w:tc>
        <w:tc>
          <w:tcPr>
            <w:tcW w:w="4110" w:type="dxa"/>
          </w:tcPr>
          <w:p w:rsidR="00B22C60" w:rsidRPr="00ED2D0B" w:rsidRDefault="00B22C60" w:rsidP="00ED2D0B">
            <w:pPr>
              <w:rPr>
                <w:rFonts w:ascii="Arial Narrow" w:eastAsia="Calibri" w:hAnsi="Arial Narrow" w:cs="Times New Roman"/>
                <w:b/>
                <w:bCs/>
              </w:rPr>
            </w:pPr>
            <w:r w:rsidRPr="00ED2D0B">
              <w:rPr>
                <w:rFonts w:ascii="Arial Narrow" w:hAnsi="Arial Narrow"/>
                <w:b/>
              </w:rPr>
              <w:t>Avenida Oscar Caetano Gomes 109</w:t>
            </w:r>
            <w:r w:rsidR="00ED2D0B">
              <w:rPr>
                <w:rFonts w:ascii="Arial Narrow" w:hAnsi="Arial Narrow"/>
                <w:b/>
              </w:rPr>
              <w:t xml:space="preserve">7 Centro São Francisco/MG - </w:t>
            </w:r>
            <w:r w:rsidRPr="00ED2D0B">
              <w:rPr>
                <w:rFonts w:ascii="Arial Narrow" w:hAnsi="Arial Narrow"/>
                <w:b/>
              </w:rPr>
              <w:t>CEP: 39.300-000</w:t>
            </w:r>
          </w:p>
        </w:tc>
        <w:tc>
          <w:tcPr>
            <w:tcW w:w="2694" w:type="dxa"/>
          </w:tcPr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  <w:bCs/>
              </w:rPr>
            </w:pPr>
            <w:r w:rsidRPr="00E75703">
              <w:rPr>
                <w:rFonts w:ascii="Arial Narrow" w:eastAsia="Calibri" w:hAnsi="Arial Narrow" w:cs="Arial"/>
                <w:b/>
              </w:rPr>
              <w:t>Telefone:</w:t>
            </w:r>
            <w:r w:rsidRPr="00E75703">
              <w:rPr>
                <w:rFonts w:ascii="Arial Narrow" w:eastAsia="Calibri" w:hAnsi="Arial Narrow" w:cs="Times New Roman"/>
                <w:b/>
                <w:bCs/>
              </w:rPr>
              <w:t xml:space="preserve"> (38) 3631-2744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  <w:bCs/>
              </w:rPr>
            </w:pPr>
            <w:r w:rsidRPr="00E75703">
              <w:rPr>
                <w:rFonts w:ascii="Arial Narrow" w:eastAsia="Calibri" w:hAnsi="Arial Narrow" w:cs="Times New Roman"/>
                <w:b/>
                <w:bCs/>
              </w:rPr>
              <w:t>(38) 99920-1212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Neurologia Pediátrica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Neurologia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</w:pPr>
            <w:r w:rsidRPr="00E75703"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>Eletroencefalografia Vigília</w:t>
            </w:r>
            <w:r w:rsidR="00ED2D0B">
              <w:rPr>
                <w:rFonts w:ascii="Arial Narrow" w:eastAsia="Times New Roman" w:hAnsi="Arial Narrow" w:cs="Arial Narrow"/>
                <w:b/>
                <w:color w:val="000000"/>
                <w:kern w:val="2"/>
              </w:rPr>
              <w:t xml:space="preserve"> com ou sem Foto Estimulo (EEG)</w:t>
            </w:r>
          </w:p>
        </w:tc>
      </w:tr>
      <w:tr w:rsidR="00B22C60" w:rsidRPr="00E75703" w:rsidTr="00B3655C">
        <w:tc>
          <w:tcPr>
            <w:tcW w:w="4679" w:type="dxa"/>
          </w:tcPr>
          <w:p w:rsidR="00B22C60" w:rsidRPr="00E75703" w:rsidRDefault="00B22C60" w:rsidP="00B22C60">
            <w:r w:rsidRPr="00E75703">
              <w:rPr>
                <w:rStyle w:val="Forte"/>
                <w:rFonts w:ascii="Arial Narrow" w:hAnsi="Arial Narrow"/>
              </w:rPr>
              <w:t>Otorrinoclinic – Centro Norte Mineiro de Otorrinolaringologia Ltda-ME</w:t>
            </w:r>
          </w:p>
        </w:tc>
        <w:tc>
          <w:tcPr>
            <w:tcW w:w="4110" w:type="dxa"/>
          </w:tcPr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  <w:bCs/>
              </w:rPr>
            </w:pPr>
            <w:r w:rsidRPr="00E75703">
              <w:rPr>
                <w:rFonts w:ascii="Arial Narrow" w:eastAsia="Calibri" w:hAnsi="Arial Narrow" w:cs="Times New Roman"/>
                <w:b/>
                <w:bCs/>
              </w:rPr>
              <w:t xml:space="preserve">Avenida José Correa Machado 1858 </w:t>
            </w:r>
          </w:p>
          <w:p w:rsidR="00B22C60" w:rsidRPr="00E75703" w:rsidRDefault="00D85816" w:rsidP="00B22C60">
            <w:pPr>
              <w:rPr>
                <w:rFonts w:ascii="Arial Narrow" w:eastAsia="Calibri" w:hAnsi="Arial Narrow" w:cs="Times New Roman"/>
                <w:b/>
                <w:bCs/>
              </w:rPr>
            </w:pPr>
            <w:r>
              <w:rPr>
                <w:rFonts w:ascii="Arial Narrow" w:eastAsia="Calibri" w:hAnsi="Arial Narrow" w:cs="Times New Roman"/>
                <w:b/>
                <w:bCs/>
              </w:rPr>
              <w:t xml:space="preserve">Sala 1004 </w:t>
            </w:r>
            <w:r w:rsidR="00B22C60" w:rsidRPr="00E75703">
              <w:rPr>
                <w:rFonts w:ascii="Arial Narrow" w:eastAsia="Calibri" w:hAnsi="Arial Narrow" w:cs="Times New Roman"/>
                <w:b/>
                <w:bCs/>
              </w:rPr>
              <w:t xml:space="preserve">Bairro Melo </w:t>
            </w:r>
            <w:r w:rsidR="00EF5174">
              <w:rPr>
                <w:rFonts w:ascii="Arial Narrow" w:eastAsia="Calibri" w:hAnsi="Arial Narrow" w:cs="Times New Roman"/>
                <w:b/>
                <w:bCs/>
              </w:rPr>
              <w:t xml:space="preserve">- </w:t>
            </w:r>
            <w:r w:rsidR="00B22C60" w:rsidRPr="00E75703">
              <w:rPr>
                <w:rFonts w:ascii="Arial Narrow" w:eastAsia="Calibri" w:hAnsi="Arial Narrow" w:cs="Times New Roman"/>
                <w:b/>
                <w:bCs/>
              </w:rPr>
              <w:t>Montes Claros/MG</w:t>
            </w:r>
            <w:r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 w:rsidR="00B22C60" w:rsidRPr="00E75703">
              <w:rPr>
                <w:rFonts w:ascii="Arial Narrow" w:eastAsia="Calibri" w:hAnsi="Arial Narrow" w:cs="Times New Roman"/>
                <w:b/>
                <w:bCs/>
              </w:rPr>
              <w:t>CEP: 39.401-850</w:t>
            </w:r>
          </w:p>
        </w:tc>
        <w:tc>
          <w:tcPr>
            <w:tcW w:w="2694" w:type="dxa"/>
          </w:tcPr>
          <w:p w:rsidR="00B22C60" w:rsidRPr="00E75703" w:rsidRDefault="00B22C60" w:rsidP="00B22C60">
            <w:r w:rsidRPr="00E75703">
              <w:rPr>
                <w:rFonts w:ascii="Arial Narrow" w:eastAsia="Calibri" w:hAnsi="Arial Narrow" w:cs="Times New Roman"/>
                <w:b/>
                <w:bCs/>
              </w:rPr>
              <w:t xml:space="preserve">Telefone: (38) 3221-9883        38 </w:t>
            </w:r>
            <w:r w:rsidRPr="00E75703">
              <w:rPr>
                <w:rFonts w:ascii="Arial Narrow" w:eastAsia="Calibri" w:hAnsi="Arial Narrow" w:cs="Arial"/>
                <w:b/>
              </w:rPr>
              <w:t>98818-2900</w:t>
            </w:r>
          </w:p>
        </w:tc>
        <w:tc>
          <w:tcPr>
            <w:tcW w:w="4394" w:type="dxa"/>
          </w:tcPr>
          <w:p w:rsidR="00F5275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Consulta em Otorrinolaringologia</w:t>
            </w:r>
          </w:p>
          <w:p w:rsidR="00F52753" w:rsidRDefault="00F52753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>Exame Diversos</w:t>
            </w:r>
          </w:p>
          <w:p w:rsidR="00B22C60" w:rsidRPr="00F52753" w:rsidRDefault="00F52753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>Cirurgia</w:t>
            </w:r>
          </w:p>
        </w:tc>
      </w:tr>
      <w:tr w:rsidR="00B22C60" w:rsidRPr="00E75703" w:rsidTr="00B3655C">
        <w:tc>
          <w:tcPr>
            <w:tcW w:w="4679" w:type="dxa"/>
          </w:tcPr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ORTOMED Prestaçã</w:t>
            </w:r>
            <w:r w:rsidR="00D85816">
              <w:rPr>
                <w:rFonts w:ascii="Arial Narrow" w:eastAsia="Calibri" w:hAnsi="Arial Narrow" w:cs="Times New Roman"/>
                <w:b/>
              </w:rPr>
              <w:t xml:space="preserve">o de Serviços Médicos S/S Ltda </w:t>
            </w:r>
            <w:r w:rsidRPr="00E75703">
              <w:rPr>
                <w:rFonts w:ascii="Arial Narrow" w:eastAsia="Calibri" w:hAnsi="Arial Narrow" w:cs="Times New Roman"/>
                <w:b/>
              </w:rPr>
              <w:t>FILIAL Januária/MG</w:t>
            </w:r>
          </w:p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110" w:type="dxa"/>
          </w:tcPr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Praça Tiradentes 147 Centro </w:t>
            </w:r>
            <w:r w:rsidR="00D85816">
              <w:rPr>
                <w:rFonts w:ascii="Arial Narrow" w:eastAsia="Calibri" w:hAnsi="Arial Narrow" w:cs="Times New Roman"/>
                <w:b/>
              </w:rPr>
              <w:t xml:space="preserve">        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Januária/MG </w:t>
            </w:r>
            <w:r w:rsidR="00D85816">
              <w:rPr>
                <w:rFonts w:ascii="Arial Narrow" w:eastAsia="Calibri" w:hAnsi="Arial Narrow" w:cs="Times New Roman"/>
                <w:b/>
              </w:rPr>
              <w:t xml:space="preserve">- </w:t>
            </w:r>
            <w:r w:rsidRPr="00E75703">
              <w:rPr>
                <w:rFonts w:ascii="Arial Narrow" w:eastAsia="Calibri" w:hAnsi="Arial Narrow" w:cs="Times New Roman"/>
                <w:b/>
              </w:rPr>
              <w:t xml:space="preserve">CEP: 39.480-000 </w:t>
            </w:r>
          </w:p>
        </w:tc>
        <w:tc>
          <w:tcPr>
            <w:tcW w:w="2694" w:type="dxa"/>
          </w:tcPr>
          <w:p w:rsidR="00B22C60" w:rsidRPr="00E75703" w:rsidRDefault="00EF5174" w:rsidP="00B22C6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 xml:space="preserve">Telefone: (38) 3513- 0301  </w:t>
            </w:r>
            <w:r w:rsidR="00B22C60" w:rsidRPr="00E75703">
              <w:rPr>
                <w:rFonts w:ascii="Arial Narrow" w:eastAsia="Times New Roman" w:hAnsi="Arial Narrow" w:cs="Times New Roman"/>
                <w:b/>
                <w:color w:val="000000"/>
              </w:rPr>
              <w:t>(38) 9 9822-5869</w:t>
            </w:r>
          </w:p>
        </w:tc>
        <w:tc>
          <w:tcPr>
            <w:tcW w:w="4394" w:type="dxa"/>
          </w:tcPr>
          <w:p w:rsidR="00B22C60" w:rsidRPr="00E75703" w:rsidRDefault="00D85816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Consulta </w:t>
            </w:r>
            <w:r w:rsidR="00B22C60"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em Cardiologia Adulto/Infantil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Consulta Cardiologia (Exame Diverso)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Eletroencefalograma (Exame)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Medicina do Trabalho (Exame Diverso)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Espirometria ou Prova Função Pulmonar Completa com Broncodilatador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Espirometria ou Prova Função Pulmonar Simples</w:t>
            </w:r>
          </w:p>
          <w:p w:rsidR="00F754BC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Ultrassom Diverso</w:t>
            </w:r>
          </w:p>
        </w:tc>
      </w:tr>
      <w:tr w:rsidR="00B22C60" w:rsidRPr="00E75703" w:rsidTr="00B3655C">
        <w:tc>
          <w:tcPr>
            <w:tcW w:w="4679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Times New Roman" w:hAnsi="Arial Narrow" w:cs="Times New Roman"/>
                <w:b/>
                <w:bCs/>
              </w:rPr>
              <w:t>Ortopedia Frota Eireli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Consultório Policlínica Santa Helena</w:t>
            </w:r>
          </w:p>
        </w:tc>
        <w:tc>
          <w:tcPr>
            <w:tcW w:w="4110" w:type="dxa"/>
          </w:tcPr>
          <w:p w:rsidR="00B22C60" w:rsidRPr="00E75703" w:rsidRDefault="00B22C60" w:rsidP="00B22C60">
            <w:pPr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hAnsi="Arial Narrow"/>
                <w:b/>
              </w:rPr>
              <w:t xml:space="preserve">Rua Lindolfo Caetano 206 Centro Januária/MG </w:t>
            </w:r>
            <w:r w:rsidR="00373EB6">
              <w:rPr>
                <w:rFonts w:ascii="Arial Narrow" w:hAnsi="Arial Narrow"/>
                <w:b/>
              </w:rPr>
              <w:t xml:space="preserve">- </w:t>
            </w:r>
            <w:r w:rsidRPr="00E75703">
              <w:rPr>
                <w:rFonts w:ascii="Arial Narrow" w:hAnsi="Arial Narrow"/>
                <w:b/>
              </w:rPr>
              <w:t>CEP: 39480-000</w:t>
            </w:r>
          </w:p>
        </w:tc>
        <w:tc>
          <w:tcPr>
            <w:tcW w:w="2694" w:type="dxa"/>
          </w:tcPr>
          <w:p w:rsidR="00B22C60" w:rsidRPr="00E75703" w:rsidRDefault="00B22C60" w:rsidP="00B22C60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 xml:space="preserve">Telefone: </w:t>
            </w:r>
            <w:r w:rsidRPr="00E75703">
              <w:rPr>
                <w:rFonts w:ascii="Arial Narrow" w:eastAsia="Calibri" w:hAnsi="Arial Narrow" w:cs="Arial"/>
                <w:b/>
              </w:rPr>
              <w:t>(38) 3621-1333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Ortopedia</w:t>
            </w:r>
          </w:p>
        </w:tc>
      </w:tr>
      <w:tr w:rsidR="00B22C60" w:rsidRPr="00E75703" w:rsidTr="00B3655C">
        <w:tc>
          <w:tcPr>
            <w:tcW w:w="4679" w:type="dxa"/>
          </w:tcPr>
          <w:p w:rsidR="00B22C60" w:rsidRDefault="00C05836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>RHM Saú</w:t>
            </w:r>
            <w:r w:rsidR="00B22C60" w:rsidRPr="00E75703">
              <w:rPr>
                <w:rFonts w:ascii="Arial Narrow" w:eastAsia="Times New Roman" w:hAnsi="Arial Narrow" w:cs="Times New Roman"/>
                <w:b/>
                <w:bCs/>
              </w:rPr>
              <w:t>de Ltda-ME</w:t>
            </w:r>
          </w:p>
          <w:p w:rsidR="006C3E74" w:rsidRPr="00E75703" w:rsidRDefault="006C3E74" w:rsidP="00B22C60">
            <w:pPr>
              <w:rPr>
                <w:rFonts w:ascii="Arial Narrow" w:eastAsia="Times New Roman" w:hAnsi="Arial Narrow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 xml:space="preserve">MED – Clínica de Especialidades </w:t>
            </w:r>
          </w:p>
        </w:tc>
        <w:tc>
          <w:tcPr>
            <w:tcW w:w="4110" w:type="dxa"/>
          </w:tcPr>
          <w:p w:rsidR="00B22C60" w:rsidRPr="00E75703" w:rsidRDefault="00B22C60" w:rsidP="00B22C60">
            <w:pPr>
              <w:rPr>
                <w:rFonts w:ascii="Arial Narrow" w:hAnsi="Arial Narrow"/>
                <w:b/>
              </w:rPr>
            </w:pPr>
            <w:r w:rsidRPr="00E75703">
              <w:rPr>
                <w:rFonts w:ascii="Arial Narrow" w:hAnsi="Arial Narrow"/>
                <w:b/>
              </w:rPr>
              <w:t>Sede: Rua Treze de Maio 12 Centro</w:t>
            </w:r>
          </w:p>
          <w:p w:rsidR="00B22C60" w:rsidRPr="00E75703" w:rsidRDefault="00B22C60" w:rsidP="00B22C60">
            <w:pPr>
              <w:rPr>
                <w:rFonts w:ascii="Arial Narrow" w:hAnsi="Arial Narrow"/>
                <w:b/>
              </w:rPr>
            </w:pPr>
            <w:r w:rsidRPr="00E75703">
              <w:rPr>
                <w:rFonts w:ascii="Arial Narrow" w:hAnsi="Arial Narrow"/>
                <w:b/>
              </w:rPr>
              <w:t>Mirabela/MG</w:t>
            </w:r>
          </w:p>
          <w:p w:rsidR="00B22C60" w:rsidRPr="00E75703" w:rsidRDefault="00B22C60" w:rsidP="00B22C60">
            <w:pPr>
              <w:rPr>
                <w:rFonts w:ascii="Arial Narrow" w:hAnsi="Arial Narrow"/>
                <w:b/>
              </w:rPr>
            </w:pPr>
          </w:p>
          <w:p w:rsidR="00B22C60" w:rsidRPr="00E75703" w:rsidRDefault="00B22C60" w:rsidP="00B22C60">
            <w:pPr>
              <w:rPr>
                <w:rFonts w:ascii="Arial Narrow" w:hAnsi="Arial Narrow"/>
                <w:b/>
              </w:rPr>
            </w:pPr>
          </w:p>
        </w:tc>
        <w:tc>
          <w:tcPr>
            <w:tcW w:w="2694" w:type="dxa"/>
          </w:tcPr>
          <w:p w:rsidR="00B22C60" w:rsidRPr="00E75703" w:rsidRDefault="00B22C60" w:rsidP="00B22C60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Telefone: (38) 3239-1730</w:t>
            </w:r>
          </w:p>
          <w:p w:rsidR="00B22C60" w:rsidRPr="00E75703" w:rsidRDefault="00B22C60" w:rsidP="00B22C60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E75703">
              <w:rPr>
                <w:rFonts w:ascii="Arial Narrow" w:eastAsia="Calibri" w:hAnsi="Arial Narrow" w:cs="Times New Roman"/>
                <w:b/>
              </w:rPr>
              <w:t>(38) 997240323</w:t>
            </w:r>
          </w:p>
        </w:tc>
        <w:tc>
          <w:tcPr>
            <w:tcW w:w="4394" w:type="dxa"/>
          </w:tcPr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Anestesista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Cardiologia Adulto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Dermatologia</w:t>
            </w:r>
          </w:p>
          <w:p w:rsidR="00B22C60" w:rsidRPr="00E75703" w:rsidRDefault="00B72453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>Consulta em Endocrinologia e M</w:t>
            </w:r>
            <w:r w:rsidR="00B22C60" w:rsidRPr="00E75703">
              <w:rPr>
                <w:rFonts w:ascii="Arial Narrow" w:eastAsia="Times New Roman" w:hAnsi="Arial Narrow" w:cs="Times New Roman"/>
                <w:b/>
                <w:color w:val="000000"/>
              </w:rPr>
              <w:t>etabologia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Neurologia</w:t>
            </w:r>
          </w:p>
          <w:p w:rsidR="00B22C60" w:rsidRPr="00E75703" w:rsidRDefault="00B72453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>Consulta em Gine</w:t>
            </w:r>
            <w:r w:rsidR="00B22C60"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cologia/</w:t>
            </w: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Obstetrícia</w:t>
            </w:r>
            <w:r w:rsidR="00B22C60" w:rsidRPr="00E75703">
              <w:rPr>
                <w:rFonts w:ascii="Arial Narrow" w:eastAsia="Times New Roman" w:hAnsi="Arial Narrow" w:cs="Times New Roman"/>
                <w:b/>
                <w:color w:val="000000"/>
              </w:rPr>
              <w:t xml:space="preserve"> 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Oftalmologia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Ortopedia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Pediatria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Consulta em Psiquiatria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Biopsia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Exames Cardiologia Diversa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Exames Gastro Diversos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Exames Medicina do Trabalho Diversos</w:t>
            </w:r>
          </w:p>
          <w:p w:rsidR="00B22C60" w:rsidRPr="00E75703" w:rsidRDefault="00B22C60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E75703">
              <w:rPr>
                <w:rFonts w:ascii="Arial Narrow" w:eastAsia="Times New Roman" w:hAnsi="Arial Narrow" w:cs="Times New Roman"/>
                <w:b/>
                <w:color w:val="000000"/>
              </w:rPr>
              <w:t>Exames Otorrinolaringologia Diversos</w:t>
            </w:r>
          </w:p>
          <w:p w:rsidR="00F754BC" w:rsidRPr="00E75703" w:rsidRDefault="00F754BC" w:rsidP="00B22C6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>Ultrassom Diverso</w:t>
            </w:r>
          </w:p>
        </w:tc>
      </w:tr>
    </w:tbl>
    <w:p w:rsidR="00E15EF6" w:rsidRPr="00E75703" w:rsidRDefault="00E15EF6" w:rsidP="00F754BC">
      <w:pPr>
        <w:jc w:val="center"/>
        <w:rPr>
          <w:rFonts w:eastAsia="Calibri" w:cs="Times New Roman"/>
          <w:b/>
        </w:rPr>
      </w:pPr>
    </w:p>
    <w:sectPr w:rsidR="00E15EF6" w:rsidRPr="00E75703" w:rsidSect="00E75703">
      <w:headerReference w:type="default" r:id="rId7"/>
      <w:pgSz w:w="16838" w:h="11906" w:orient="landscape" w:code="9"/>
      <w:pgMar w:top="1701" w:right="1418" w:bottom="45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1F" w:rsidRDefault="003C361F" w:rsidP="009908F6">
      <w:pPr>
        <w:spacing w:after="0" w:line="240" w:lineRule="auto"/>
      </w:pPr>
      <w:r>
        <w:separator/>
      </w:r>
    </w:p>
  </w:endnote>
  <w:endnote w:type="continuationSeparator" w:id="0">
    <w:p w:rsidR="003C361F" w:rsidRDefault="003C361F" w:rsidP="0099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1F" w:rsidRDefault="003C361F" w:rsidP="009908F6">
      <w:pPr>
        <w:spacing w:after="0" w:line="240" w:lineRule="auto"/>
      </w:pPr>
      <w:r>
        <w:separator/>
      </w:r>
    </w:p>
  </w:footnote>
  <w:footnote w:type="continuationSeparator" w:id="0">
    <w:p w:rsidR="003C361F" w:rsidRDefault="003C361F" w:rsidP="0099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53" w:rsidRPr="009908F6" w:rsidRDefault="00B72453" w:rsidP="009908F6">
    <w:pPr>
      <w:tabs>
        <w:tab w:val="center" w:pos="4252"/>
        <w:tab w:val="right" w:pos="9639"/>
      </w:tabs>
      <w:spacing w:after="0" w:line="240" w:lineRule="auto"/>
      <w:ind w:right="-284" w:firstLine="567"/>
      <w:jc w:val="center"/>
      <w:rPr>
        <w:rFonts w:ascii="Calibri" w:eastAsia="Times New Roman" w:hAnsi="Calibri" w:cs="Times New Roman"/>
        <w:b/>
        <w:color w:val="002060"/>
        <w:sz w:val="28"/>
        <w:szCs w:val="28"/>
        <w:lang w:eastAsia="pt-BR"/>
      </w:rPr>
    </w:pPr>
    <w:r w:rsidRPr="009908F6">
      <w:rPr>
        <w:rFonts w:ascii="Calibri" w:eastAsia="Times New Roman" w:hAnsi="Calibri" w:cs="Times New Roman"/>
        <w:b/>
        <w:noProof/>
        <w:color w:val="FF0000"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348BAC4C" wp14:editId="6D5DB0E7">
          <wp:simplePos x="0" y="0"/>
          <wp:positionH relativeFrom="column">
            <wp:posOffset>7520305</wp:posOffset>
          </wp:positionH>
          <wp:positionV relativeFrom="paragraph">
            <wp:posOffset>24130</wp:posOffset>
          </wp:positionV>
          <wp:extent cx="1228725" cy="742950"/>
          <wp:effectExtent l="0" t="0" r="9525" b="0"/>
          <wp:wrapNone/>
          <wp:docPr id="13" name="Imagem 13" descr="http://logotipos.ws/wp-content/uploads/2013/01/logo-do-s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5_1_5_1391266916031_517" descr="http://logotipos.ws/wp-content/uploads/2013/01/logo-do-su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8F6">
      <w:rPr>
        <w:rFonts w:ascii="Calibri" w:eastAsia="Times New Roman" w:hAnsi="Calibri" w:cs="Times New Roman"/>
        <w:b/>
        <w:noProof/>
        <w:color w:val="002060"/>
        <w:sz w:val="28"/>
        <w:szCs w:val="28"/>
        <w:lang w:eastAsia="pt-BR"/>
      </w:rPr>
      <w:drawing>
        <wp:anchor distT="0" distB="0" distL="0" distR="0" simplePos="0" relativeHeight="251656192" behindDoc="0" locked="0" layoutInCell="1" allowOverlap="1" wp14:anchorId="322ABE0A" wp14:editId="2CC9433A">
          <wp:simplePos x="0" y="0"/>
          <wp:positionH relativeFrom="page">
            <wp:posOffset>1114425</wp:posOffset>
          </wp:positionH>
          <wp:positionV relativeFrom="page">
            <wp:posOffset>28575</wp:posOffset>
          </wp:positionV>
          <wp:extent cx="1619250" cy="1095375"/>
          <wp:effectExtent l="0" t="0" r="0" b="9525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925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08F6">
      <w:rPr>
        <w:rFonts w:ascii="Calibri" w:eastAsia="Times New Roman" w:hAnsi="Calibri" w:cs="Times New Roman"/>
        <w:b/>
        <w:color w:val="002060"/>
        <w:sz w:val="28"/>
        <w:szCs w:val="28"/>
        <w:lang w:eastAsia="pt-BR"/>
      </w:rPr>
      <w:t>CONSÓRCIO INTERMUNICIPAL DE SAUDE ALTO MÉDIO SÃO FRANCISCO</w:t>
    </w:r>
  </w:p>
  <w:p w:rsidR="00B72453" w:rsidRPr="009908F6" w:rsidRDefault="00B72453" w:rsidP="009908F6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b/>
        <w:color w:val="FF0000"/>
        <w:sz w:val="20"/>
        <w:szCs w:val="20"/>
        <w:lang w:eastAsia="pt-BR"/>
      </w:rPr>
    </w:pPr>
    <w:r w:rsidRPr="009908F6">
      <w:rPr>
        <w:rFonts w:ascii="Calibri" w:eastAsia="Times New Roman" w:hAnsi="Calibri" w:cs="Times New Roman"/>
        <w:b/>
        <w:color w:val="FF0000"/>
        <w:sz w:val="20"/>
        <w:szCs w:val="20"/>
        <w:lang w:eastAsia="pt-BR"/>
      </w:rPr>
      <w:t xml:space="preserve">                 CNPJ 01.289.973/0001-55</w:t>
    </w:r>
  </w:p>
  <w:p w:rsidR="00B72453" w:rsidRPr="009908F6" w:rsidRDefault="00B72453" w:rsidP="009908F6">
    <w:pPr>
      <w:tabs>
        <w:tab w:val="center" w:pos="4252"/>
        <w:tab w:val="right" w:pos="8504"/>
      </w:tabs>
      <w:spacing w:after="0" w:line="240" w:lineRule="auto"/>
      <w:ind w:left="-284" w:firstLine="993"/>
      <w:jc w:val="center"/>
      <w:rPr>
        <w:rFonts w:ascii="Calibri" w:eastAsia="Times New Roman" w:hAnsi="Calibri" w:cs="Times New Roman"/>
        <w:b/>
        <w:color w:val="FF0000"/>
        <w:sz w:val="20"/>
        <w:szCs w:val="20"/>
        <w:lang w:eastAsia="pt-BR"/>
      </w:rPr>
    </w:pPr>
    <w:r w:rsidRPr="009908F6">
      <w:rPr>
        <w:rFonts w:ascii="Calibri" w:eastAsia="Times New Roman" w:hAnsi="Calibri" w:cs="Times New Roman"/>
        <w:b/>
        <w:color w:val="FF0000"/>
        <w:sz w:val="20"/>
        <w:szCs w:val="20"/>
        <w:lang w:eastAsia="pt-BR"/>
      </w:rPr>
      <w:t>Rua Professor Aurélio Caciquinho, 195 – Bairro São Vicente</w:t>
    </w:r>
  </w:p>
  <w:p w:rsidR="00B72453" w:rsidRPr="009908F6" w:rsidRDefault="00B72453" w:rsidP="009908F6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b/>
        <w:color w:val="FF0000"/>
        <w:sz w:val="20"/>
        <w:szCs w:val="20"/>
        <w:lang w:eastAsia="pt-BR"/>
      </w:rPr>
    </w:pPr>
    <w:r w:rsidRPr="009908F6">
      <w:rPr>
        <w:rFonts w:ascii="Calibri" w:eastAsia="Times New Roman" w:hAnsi="Calibri" w:cs="Times New Roman"/>
        <w:b/>
        <w:color w:val="FF0000"/>
        <w:sz w:val="20"/>
        <w:szCs w:val="20"/>
        <w:lang w:eastAsia="pt-BR"/>
      </w:rPr>
      <w:t xml:space="preserve">                 Januária/MG – CEP: 39.480-000 – Telef.: (38) 3621-1005            </w:t>
    </w:r>
  </w:p>
  <w:p w:rsidR="00B72453" w:rsidRPr="009908F6" w:rsidRDefault="00B72453" w:rsidP="009908F6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b/>
        <w:color w:val="002060"/>
        <w:sz w:val="20"/>
        <w:szCs w:val="20"/>
        <w:u w:val="single"/>
        <w:lang w:eastAsia="pt-BR"/>
      </w:rPr>
    </w:pPr>
    <w:r w:rsidRPr="009908F6">
      <w:rPr>
        <w:rFonts w:ascii="Calibri" w:eastAsia="Times New Roman" w:hAnsi="Calibri" w:cs="Times New Roman"/>
        <w:b/>
        <w:color w:val="002060"/>
        <w:sz w:val="20"/>
        <w:szCs w:val="20"/>
        <w:lang w:eastAsia="pt-BR"/>
      </w:rPr>
      <w:t xml:space="preserve">                 E-mail: </w:t>
    </w:r>
    <w:hyperlink r:id="rId4" w:history="1">
      <w:r w:rsidRPr="009908F6">
        <w:rPr>
          <w:rFonts w:ascii="Calibri" w:eastAsia="Times New Roman" w:hAnsi="Calibri" w:cs="Times New Roman"/>
          <w:b/>
          <w:color w:val="002060"/>
          <w:sz w:val="20"/>
          <w:szCs w:val="20"/>
          <w:u w:val="single"/>
          <w:lang w:eastAsia="pt-BR"/>
        </w:rPr>
        <w:t>cisamsf@yahoo.com.br</w:t>
      </w:r>
    </w:hyperlink>
    <w:r w:rsidRPr="009908F6">
      <w:rPr>
        <w:rFonts w:ascii="Calibri" w:eastAsia="Times New Roman" w:hAnsi="Calibri" w:cs="Times New Roman"/>
        <w:b/>
        <w:color w:val="002060"/>
        <w:sz w:val="20"/>
        <w:szCs w:val="20"/>
        <w:lang w:eastAsia="pt-BR"/>
      </w:rPr>
      <w:t xml:space="preserve"> /</w:t>
    </w:r>
    <w:hyperlink r:id="rId5" w:history="1">
      <w:r w:rsidRPr="009908F6">
        <w:rPr>
          <w:rFonts w:ascii="Calibri" w:eastAsia="Times New Roman" w:hAnsi="Calibri" w:cs="Times New Roman"/>
          <w:b/>
          <w:color w:val="002060"/>
          <w:sz w:val="20"/>
          <w:szCs w:val="20"/>
          <w:u w:val="single"/>
          <w:lang w:eastAsia="pt-BR"/>
        </w:rPr>
        <w:t>cisamsf.sec.exec@gmail.com</w:t>
      </w:r>
    </w:hyperlink>
  </w:p>
  <w:p w:rsidR="00B72453" w:rsidRPr="009908F6" w:rsidRDefault="00B72453" w:rsidP="009908F6">
    <w:pPr>
      <w:tabs>
        <w:tab w:val="center" w:pos="4252"/>
        <w:tab w:val="left" w:pos="4956"/>
        <w:tab w:val="left" w:pos="5664"/>
        <w:tab w:val="left" w:pos="6372"/>
        <w:tab w:val="left" w:pos="7080"/>
      </w:tabs>
      <w:spacing w:after="0" w:line="240" w:lineRule="auto"/>
      <w:rPr>
        <w:rFonts w:ascii="Calibri" w:eastAsia="Times New Roman" w:hAnsi="Calibri" w:cs="Times New Roman"/>
        <w:color w:val="000000"/>
        <w:sz w:val="20"/>
        <w:szCs w:val="20"/>
        <w:lang w:eastAsia="pt-BR"/>
      </w:rPr>
    </w:pPr>
    <w:r>
      <w:rPr>
        <w:rFonts w:ascii="Calibri" w:eastAsia="Times New Roman" w:hAnsi="Calibri" w:cs="Times New Roman"/>
        <w:color w:val="000000"/>
        <w:sz w:val="20"/>
        <w:szCs w:val="20"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6"/>
    <w:rsid w:val="00004231"/>
    <w:rsid w:val="00012FE9"/>
    <w:rsid w:val="0001419B"/>
    <w:rsid w:val="0002058A"/>
    <w:rsid w:val="00020DA1"/>
    <w:rsid w:val="000218E1"/>
    <w:rsid w:val="00025C92"/>
    <w:rsid w:val="00026167"/>
    <w:rsid w:val="0003132E"/>
    <w:rsid w:val="000412DD"/>
    <w:rsid w:val="0004193E"/>
    <w:rsid w:val="00044809"/>
    <w:rsid w:val="00046DA0"/>
    <w:rsid w:val="00054EFD"/>
    <w:rsid w:val="000608B0"/>
    <w:rsid w:val="00064DD1"/>
    <w:rsid w:val="00070114"/>
    <w:rsid w:val="00072C24"/>
    <w:rsid w:val="000738A5"/>
    <w:rsid w:val="000761D7"/>
    <w:rsid w:val="00083A6B"/>
    <w:rsid w:val="00093448"/>
    <w:rsid w:val="00093C41"/>
    <w:rsid w:val="000A17FF"/>
    <w:rsid w:val="000A1B39"/>
    <w:rsid w:val="000A4538"/>
    <w:rsid w:val="000A6F80"/>
    <w:rsid w:val="000C1F8B"/>
    <w:rsid w:val="000C6F40"/>
    <w:rsid w:val="000D291F"/>
    <w:rsid w:val="000E4337"/>
    <w:rsid w:val="000E61D3"/>
    <w:rsid w:val="00102F5C"/>
    <w:rsid w:val="00103149"/>
    <w:rsid w:val="001154D2"/>
    <w:rsid w:val="001157FF"/>
    <w:rsid w:val="00115D6B"/>
    <w:rsid w:val="00117697"/>
    <w:rsid w:val="00120D72"/>
    <w:rsid w:val="001261FA"/>
    <w:rsid w:val="001265E9"/>
    <w:rsid w:val="00126E2E"/>
    <w:rsid w:val="00136CDF"/>
    <w:rsid w:val="00141A0E"/>
    <w:rsid w:val="00150B01"/>
    <w:rsid w:val="00170722"/>
    <w:rsid w:val="00170980"/>
    <w:rsid w:val="00173C21"/>
    <w:rsid w:val="0017426C"/>
    <w:rsid w:val="001746A1"/>
    <w:rsid w:val="00176701"/>
    <w:rsid w:val="001829E5"/>
    <w:rsid w:val="001835B7"/>
    <w:rsid w:val="00196666"/>
    <w:rsid w:val="00196C24"/>
    <w:rsid w:val="001B0261"/>
    <w:rsid w:val="001C1611"/>
    <w:rsid w:val="001C2D3B"/>
    <w:rsid w:val="001C392E"/>
    <w:rsid w:val="001D1D47"/>
    <w:rsid w:val="001D3D81"/>
    <w:rsid w:val="001D484D"/>
    <w:rsid w:val="001D7363"/>
    <w:rsid w:val="001E107B"/>
    <w:rsid w:val="001E29CF"/>
    <w:rsid w:val="001E33A8"/>
    <w:rsid w:val="001F2795"/>
    <w:rsid w:val="001F5DA0"/>
    <w:rsid w:val="00206D0E"/>
    <w:rsid w:val="00215BBF"/>
    <w:rsid w:val="00217C64"/>
    <w:rsid w:val="0022353A"/>
    <w:rsid w:val="00224162"/>
    <w:rsid w:val="00225D78"/>
    <w:rsid w:val="00231E07"/>
    <w:rsid w:val="00232695"/>
    <w:rsid w:val="00232A6B"/>
    <w:rsid w:val="0024090C"/>
    <w:rsid w:val="00240C98"/>
    <w:rsid w:val="0024308E"/>
    <w:rsid w:val="002504E4"/>
    <w:rsid w:val="00251D5B"/>
    <w:rsid w:val="0025282B"/>
    <w:rsid w:val="00255308"/>
    <w:rsid w:val="0025550C"/>
    <w:rsid w:val="00255F1A"/>
    <w:rsid w:val="00257C5F"/>
    <w:rsid w:val="00261EA2"/>
    <w:rsid w:val="00262E53"/>
    <w:rsid w:val="00266A78"/>
    <w:rsid w:val="00272533"/>
    <w:rsid w:val="002748DE"/>
    <w:rsid w:val="00275DC1"/>
    <w:rsid w:val="00280D49"/>
    <w:rsid w:val="002909E4"/>
    <w:rsid w:val="00295264"/>
    <w:rsid w:val="00297AD2"/>
    <w:rsid w:val="002B3E07"/>
    <w:rsid w:val="002B72F3"/>
    <w:rsid w:val="002D35A9"/>
    <w:rsid w:val="002E05C2"/>
    <w:rsid w:val="002E17AC"/>
    <w:rsid w:val="002E2511"/>
    <w:rsid w:val="002F4C96"/>
    <w:rsid w:val="00304C25"/>
    <w:rsid w:val="00305E32"/>
    <w:rsid w:val="00310207"/>
    <w:rsid w:val="00312697"/>
    <w:rsid w:val="0031596E"/>
    <w:rsid w:val="00320A4E"/>
    <w:rsid w:val="00324106"/>
    <w:rsid w:val="00330722"/>
    <w:rsid w:val="0033108A"/>
    <w:rsid w:val="0033275C"/>
    <w:rsid w:val="00335412"/>
    <w:rsid w:val="00335CEE"/>
    <w:rsid w:val="00336263"/>
    <w:rsid w:val="0033746F"/>
    <w:rsid w:val="003406F0"/>
    <w:rsid w:val="003409C8"/>
    <w:rsid w:val="003421C0"/>
    <w:rsid w:val="00345272"/>
    <w:rsid w:val="003575C4"/>
    <w:rsid w:val="00366946"/>
    <w:rsid w:val="00373EB6"/>
    <w:rsid w:val="00387182"/>
    <w:rsid w:val="003B00E1"/>
    <w:rsid w:val="003B3474"/>
    <w:rsid w:val="003B4F1E"/>
    <w:rsid w:val="003B5C87"/>
    <w:rsid w:val="003B72BE"/>
    <w:rsid w:val="003C1C94"/>
    <w:rsid w:val="003C2698"/>
    <w:rsid w:val="003C2757"/>
    <w:rsid w:val="003C361F"/>
    <w:rsid w:val="003C5FB7"/>
    <w:rsid w:val="003D086B"/>
    <w:rsid w:val="003D0CFB"/>
    <w:rsid w:val="003D1CD5"/>
    <w:rsid w:val="003D4C60"/>
    <w:rsid w:val="003D58AE"/>
    <w:rsid w:val="003E02FA"/>
    <w:rsid w:val="003E1C98"/>
    <w:rsid w:val="003F171E"/>
    <w:rsid w:val="003F7BE2"/>
    <w:rsid w:val="00400DAD"/>
    <w:rsid w:val="004111F6"/>
    <w:rsid w:val="00416610"/>
    <w:rsid w:val="004213B3"/>
    <w:rsid w:val="00421CFC"/>
    <w:rsid w:val="0044132C"/>
    <w:rsid w:val="0044575D"/>
    <w:rsid w:val="004467CA"/>
    <w:rsid w:val="00446E12"/>
    <w:rsid w:val="00451114"/>
    <w:rsid w:val="0045183B"/>
    <w:rsid w:val="004610A1"/>
    <w:rsid w:val="00464A89"/>
    <w:rsid w:val="00464C41"/>
    <w:rsid w:val="00465A75"/>
    <w:rsid w:val="004716DD"/>
    <w:rsid w:val="00483AB8"/>
    <w:rsid w:val="004925F3"/>
    <w:rsid w:val="00493388"/>
    <w:rsid w:val="004A0268"/>
    <w:rsid w:val="004A50C1"/>
    <w:rsid w:val="004C3390"/>
    <w:rsid w:val="004D6FE6"/>
    <w:rsid w:val="004E313A"/>
    <w:rsid w:val="004F744A"/>
    <w:rsid w:val="00507FA6"/>
    <w:rsid w:val="005125F8"/>
    <w:rsid w:val="00513F88"/>
    <w:rsid w:val="00516ABB"/>
    <w:rsid w:val="00522640"/>
    <w:rsid w:val="00525685"/>
    <w:rsid w:val="005332B3"/>
    <w:rsid w:val="0053506E"/>
    <w:rsid w:val="00546E22"/>
    <w:rsid w:val="00550F4D"/>
    <w:rsid w:val="00561F25"/>
    <w:rsid w:val="00563727"/>
    <w:rsid w:val="00563851"/>
    <w:rsid w:val="005715DD"/>
    <w:rsid w:val="0057534C"/>
    <w:rsid w:val="00583060"/>
    <w:rsid w:val="00585EEF"/>
    <w:rsid w:val="00590955"/>
    <w:rsid w:val="0059296C"/>
    <w:rsid w:val="0059397A"/>
    <w:rsid w:val="005950C0"/>
    <w:rsid w:val="005A152F"/>
    <w:rsid w:val="005B12A5"/>
    <w:rsid w:val="005B5B07"/>
    <w:rsid w:val="005C1D6E"/>
    <w:rsid w:val="005D2C86"/>
    <w:rsid w:val="005D7D24"/>
    <w:rsid w:val="005E06CA"/>
    <w:rsid w:val="005E39F0"/>
    <w:rsid w:val="005E3AE4"/>
    <w:rsid w:val="005E5B1B"/>
    <w:rsid w:val="005F06F4"/>
    <w:rsid w:val="0060089C"/>
    <w:rsid w:val="00600D94"/>
    <w:rsid w:val="006026CA"/>
    <w:rsid w:val="00605F59"/>
    <w:rsid w:val="0060743D"/>
    <w:rsid w:val="00614F89"/>
    <w:rsid w:val="0061545D"/>
    <w:rsid w:val="0061738D"/>
    <w:rsid w:val="00624D88"/>
    <w:rsid w:val="0064009B"/>
    <w:rsid w:val="00653DF9"/>
    <w:rsid w:val="006557A9"/>
    <w:rsid w:val="00660DCD"/>
    <w:rsid w:val="00664462"/>
    <w:rsid w:val="006654CF"/>
    <w:rsid w:val="00675166"/>
    <w:rsid w:val="00684877"/>
    <w:rsid w:val="0069096C"/>
    <w:rsid w:val="0069682F"/>
    <w:rsid w:val="006A4BE2"/>
    <w:rsid w:val="006A5883"/>
    <w:rsid w:val="006A7F3B"/>
    <w:rsid w:val="006B69B2"/>
    <w:rsid w:val="006B71EB"/>
    <w:rsid w:val="006C3E74"/>
    <w:rsid w:val="006D1979"/>
    <w:rsid w:val="006D614E"/>
    <w:rsid w:val="006E6786"/>
    <w:rsid w:val="006F3AE7"/>
    <w:rsid w:val="0070642E"/>
    <w:rsid w:val="00706664"/>
    <w:rsid w:val="00710244"/>
    <w:rsid w:val="00715C65"/>
    <w:rsid w:val="00716003"/>
    <w:rsid w:val="007165AC"/>
    <w:rsid w:val="00716B18"/>
    <w:rsid w:val="00717051"/>
    <w:rsid w:val="00730E66"/>
    <w:rsid w:val="007341ED"/>
    <w:rsid w:val="00734F1D"/>
    <w:rsid w:val="007413B3"/>
    <w:rsid w:val="00746C82"/>
    <w:rsid w:val="00747076"/>
    <w:rsid w:val="00747D1E"/>
    <w:rsid w:val="00751E2C"/>
    <w:rsid w:val="007547D6"/>
    <w:rsid w:val="00760E1F"/>
    <w:rsid w:val="00775642"/>
    <w:rsid w:val="00785951"/>
    <w:rsid w:val="00794222"/>
    <w:rsid w:val="00797A29"/>
    <w:rsid w:val="007A29B0"/>
    <w:rsid w:val="007A76B2"/>
    <w:rsid w:val="007B0029"/>
    <w:rsid w:val="007B24A3"/>
    <w:rsid w:val="007B323B"/>
    <w:rsid w:val="007C0F1E"/>
    <w:rsid w:val="007C1CF7"/>
    <w:rsid w:val="007D1B7A"/>
    <w:rsid w:val="007D5C42"/>
    <w:rsid w:val="007E0FCE"/>
    <w:rsid w:val="007E56CA"/>
    <w:rsid w:val="007E691D"/>
    <w:rsid w:val="007F1F81"/>
    <w:rsid w:val="007F2BF3"/>
    <w:rsid w:val="007F309A"/>
    <w:rsid w:val="007F7277"/>
    <w:rsid w:val="008074BC"/>
    <w:rsid w:val="0082113A"/>
    <w:rsid w:val="008229C0"/>
    <w:rsid w:val="00830199"/>
    <w:rsid w:val="00830A4E"/>
    <w:rsid w:val="0083732A"/>
    <w:rsid w:val="00837377"/>
    <w:rsid w:val="0084342F"/>
    <w:rsid w:val="0085037D"/>
    <w:rsid w:val="00855962"/>
    <w:rsid w:val="00860155"/>
    <w:rsid w:val="00861709"/>
    <w:rsid w:val="00862800"/>
    <w:rsid w:val="008635EC"/>
    <w:rsid w:val="00867F49"/>
    <w:rsid w:val="00872491"/>
    <w:rsid w:val="00874F0B"/>
    <w:rsid w:val="00886510"/>
    <w:rsid w:val="008952E1"/>
    <w:rsid w:val="00895DED"/>
    <w:rsid w:val="008A08BD"/>
    <w:rsid w:val="008A0A86"/>
    <w:rsid w:val="008B6D42"/>
    <w:rsid w:val="008C0080"/>
    <w:rsid w:val="008C7704"/>
    <w:rsid w:val="008D31C7"/>
    <w:rsid w:val="008D4402"/>
    <w:rsid w:val="008F1D58"/>
    <w:rsid w:val="008F3E1F"/>
    <w:rsid w:val="008F7115"/>
    <w:rsid w:val="0090318D"/>
    <w:rsid w:val="009121D3"/>
    <w:rsid w:val="00917214"/>
    <w:rsid w:val="0092186E"/>
    <w:rsid w:val="00922012"/>
    <w:rsid w:val="009239E2"/>
    <w:rsid w:val="0092486F"/>
    <w:rsid w:val="00924CFF"/>
    <w:rsid w:val="00926E66"/>
    <w:rsid w:val="00933F2E"/>
    <w:rsid w:val="00940658"/>
    <w:rsid w:val="00943B65"/>
    <w:rsid w:val="00946748"/>
    <w:rsid w:val="00950381"/>
    <w:rsid w:val="00950EA6"/>
    <w:rsid w:val="00951B49"/>
    <w:rsid w:val="00953FBE"/>
    <w:rsid w:val="00962B0A"/>
    <w:rsid w:val="00972443"/>
    <w:rsid w:val="009808A7"/>
    <w:rsid w:val="00983B63"/>
    <w:rsid w:val="009908F6"/>
    <w:rsid w:val="009967CC"/>
    <w:rsid w:val="00996E26"/>
    <w:rsid w:val="009B3FB6"/>
    <w:rsid w:val="009B4A17"/>
    <w:rsid w:val="009C124B"/>
    <w:rsid w:val="009C29C1"/>
    <w:rsid w:val="009C2A7B"/>
    <w:rsid w:val="009E1DEB"/>
    <w:rsid w:val="009F01D6"/>
    <w:rsid w:val="009F3636"/>
    <w:rsid w:val="00A10A5A"/>
    <w:rsid w:val="00A1364F"/>
    <w:rsid w:val="00A20C3E"/>
    <w:rsid w:val="00A22B0F"/>
    <w:rsid w:val="00A24E6A"/>
    <w:rsid w:val="00A313DC"/>
    <w:rsid w:val="00A31EC5"/>
    <w:rsid w:val="00A31F6C"/>
    <w:rsid w:val="00A37AE7"/>
    <w:rsid w:val="00A42DAB"/>
    <w:rsid w:val="00A44D91"/>
    <w:rsid w:val="00A57883"/>
    <w:rsid w:val="00A60329"/>
    <w:rsid w:val="00A64027"/>
    <w:rsid w:val="00A7474E"/>
    <w:rsid w:val="00A76C9A"/>
    <w:rsid w:val="00A87730"/>
    <w:rsid w:val="00A92733"/>
    <w:rsid w:val="00A9298D"/>
    <w:rsid w:val="00A9734E"/>
    <w:rsid w:val="00AB0C46"/>
    <w:rsid w:val="00AC3440"/>
    <w:rsid w:val="00AC5E1B"/>
    <w:rsid w:val="00AD1254"/>
    <w:rsid w:val="00AD6450"/>
    <w:rsid w:val="00AE6B1E"/>
    <w:rsid w:val="00AF0C32"/>
    <w:rsid w:val="00B00A19"/>
    <w:rsid w:val="00B05B19"/>
    <w:rsid w:val="00B10BEE"/>
    <w:rsid w:val="00B163B3"/>
    <w:rsid w:val="00B22C60"/>
    <w:rsid w:val="00B32FD3"/>
    <w:rsid w:val="00B339A0"/>
    <w:rsid w:val="00B3655C"/>
    <w:rsid w:val="00B454F5"/>
    <w:rsid w:val="00B61510"/>
    <w:rsid w:val="00B64655"/>
    <w:rsid w:val="00B64A41"/>
    <w:rsid w:val="00B65683"/>
    <w:rsid w:val="00B72453"/>
    <w:rsid w:val="00B80AB0"/>
    <w:rsid w:val="00B8319A"/>
    <w:rsid w:val="00B85642"/>
    <w:rsid w:val="00B858BA"/>
    <w:rsid w:val="00B86C4A"/>
    <w:rsid w:val="00B90262"/>
    <w:rsid w:val="00B9098D"/>
    <w:rsid w:val="00B90D33"/>
    <w:rsid w:val="00B97959"/>
    <w:rsid w:val="00BA2015"/>
    <w:rsid w:val="00BA5019"/>
    <w:rsid w:val="00BB00FD"/>
    <w:rsid w:val="00BC181D"/>
    <w:rsid w:val="00BC269F"/>
    <w:rsid w:val="00BC2A19"/>
    <w:rsid w:val="00BC2BB1"/>
    <w:rsid w:val="00BD065B"/>
    <w:rsid w:val="00BD4AD6"/>
    <w:rsid w:val="00BD4F07"/>
    <w:rsid w:val="00BD6F17"/>
    <w:rsid w:val="00BE0B02"/>
    <w:rsid w:val="00C03F6C"/>
    <w:rsid w:val="00C05836"/>
    <w:rsid w:val="00C0787F"/>
    <w:rsid w:val="00C227D9"/>
    <w:rsid w:val="00C22D70"/>
    <w:rsid w:val="00C2624C"/>
    <w:rsid w:val="00C27EC0"/>
    <w:rsid w:val="00C33756"/>
    <w:rsid w:val="00C33CEC"/>
    <w:rsid w:val="00C35298"/>
    <w:rsid w:val="00C43D21"/>
    <w:rsid w:val="00C546B3"/>
    <w:rsid w:val="00C57D80"/>
    <w:rsid w:val="00C62709"/>
    <w:rsid w:val="00C66B19"/>
    <w:rsid w:val="00C66E2F"/>
    <w:rsid w:val="00C75840"/>
    <w:rsid w:val="00C81DDC"/>
    <w:rsid w:val="00C82B0F"/>
    <w:rsid w:val="00C91F1D"/>
    <w:rsid w:val="00CA41E9"/>
    <w:rsid w:val="00CB7C45"/>
    <w:rsid w:val="00CD1145"/>
    <w:rsid w:val="00CD2FF9"/>
    <w:rsid w:val="00CD3B85"/>
    <w:rsid w:val="00CF123C"/>
    <w:rsid w:val="00CF38B3"/>
    <w:rsid w:val="00CF4795"/>
    <w:rsid w:val="00CF77C2"/>
    <w:rsid w:val="00D026A8"/>
    <w:rsid w:val="00D02E15"/>
    <w:rsid w:val="00D1003F"/>
    <w:rsid w:val="00D1042C"/>
    <w:rsid w:val="00D12C78"/>
    <w:rsid w:val="00D13291"/>
    <w:rsid w:val="00D34517"/>
    <w:rsid w:val="00D35061"/>
    <w:rsid w:val="00D415FA"/>
    <w:rsid w:val="00D41D19"/>
    <w:rsid w:val="00D55344"/>
    <w:rsid w:val="00D64494"/>
    <w:rsid w:val="00D679AF"/>
    <w:rsid w:val="00D732A6"/>
    <w:rsid w:val="00D73BAE"/>
    <w:rsid w:val="00D76D94"/>
    <w:rsid w:val="00D80813"/>
    <w:rsid w:val="00D80EF9"/>
    <w:rsid w:val="00D833A8"/>
    <w:rsid w:val="00D85816"/>
    <w:rsid w:val="00D86898"/>
    <w:rsid w:val="00D92A4D"/>
    <w:rsid w:val="00D92AAD"/>
    <w:rsid w:val="00D94801"/>
    <w:rsid w:val="00DA4536"/>
    <w:rsid w:val="00DA7C86"/>
    <w:rsid w:val="00DB56EF"/>
    <w:rsid w:val="00DB5DC3"/>
    <w:rsid w:val="00DC0762"/>
    <w:rsid w:val="00DC151A"/>
    <w:rsid w:val="00DC28AF"/>
    <w:rsid w:val="00DC40DF"/>
    <w:rsid w:val="00DD0BE0"/>
    <w:rsid w:val="00DD1030"/>
    <w:rsid w:val="00DF3171"/>
    <w:rsid w:val="00DF41AE"/>
    <w:rsid w:val="00DF4436"/>
    <w:rsid w:val="00DF46E3"/>
    <w:rsid w:val="00E01EBF"/>
    <w:rsid w:val="00E10551"/>
    <w:rsid w:val="00E11BF6"/>
    <w:rsid w:val="00E12003"/>
    <w:rsid w:val="00E12DCC"/>
    <w:rsid w:val="00E1339A"/>
    <w:rsid w:val="00E1502C"/>
    <w:rsid w:val="00E15EF6"/>
    <w:rsid w:val="00E165C6"/>
    <w:rsid w:val="00E22575"/>
    <w:rsid w:val="00E22DAE"/>
    <w:rsid w:val="00E22FC8"/>
    <w:rsid w:val="00E24AF1"/>
    <w:rsid w:val="00E26CBF"/>
    <w:rsid w:val="00E271C3"/>
    <w:rsid w:val="00E42BC3"/>
    <w:rsid w:val="00E4600C"/>
    <w:rsid w:val="00E4667B"/>
    <w:rsid w:val="00E5496E"/>
    <w:rsid w:val="00E5795F"/>
    <w:rsid w:val="00E62879"/>
    <w:rsid w:val="00E75703"/>
    <w:rsid w:val="00E8306D"/>
    <w:rsid w:val="00E857CA"/>
    <w:rsid w:val="00E861B3"/>
    <w:rsid w:val="00E86C0B"/>
    <w:rsid w:val="00EA50DF"/>
    <w:rsid w:val="00EA53D7"/>
    <w:rsid w:val="00EC7CBD"/>
    <w:rsid w:val="00ED019F"/>
    <w:rsid w:val="00ED2D0B"/>
    <w:rsid w:val="00ED37F7"/>
    <w:rsid w:val="00ED5C9C"/>
    <w:rsid w:val="00ED690F"/>
    <w:rsid w:val="00EE4A85"/>
    <w:rsid w:val="00EE534B"/>
    <w:rsid w:val="00EE7A41"/>
    <w:rsid w:val="00EF5174"/>
    <w:rsid w:val="00EF5DE0"/>
    <w:rsid w:val="00F04A96"/>
    <w:rsid w:val="00F05077"/>
    <w:rsid w:val="00F10CE2"/>
    <w:rsid w:val="00F2032F"/>
    <w:rsid w:val="00F20F96"/>
    <w:rsid w:val="00F23591"/>
    <w:rsid w:val="00F236B5"/>
    <w:rsid w:val="00F249BF"/>
    <w:rsid w:val="00F3172D"/>
    <w:rsid w:val="00F32B60"/>
    <w:rsid w:val="00F4049A"/>
    <w:rsid w:val="00F40F0A"/>
    <w:rsid w:val="00F411E1"/>
    <w:rsid w:val="00F42E21"/>
    <w:rsid w:val="00F52753"/>
    <w:rsid w:val="00F57DBD"/>
    <w:rsid w:val="00F630C9"/>
    <w:rsid w:val="00F6430D"/>
    <w:rsid w:val="00F670E3"/>
    <w:rsid w:val="00F67D47"/>
    <w:rsid w:val="00F728CF"/>
    <w:rsid w:val="00F754BC"/>
    <w:rsid w:val="00F77B65"/>
    <w:rsid w:val="00F823DC"/>
    <w:rsid w:val="00F861AC"/>
    <w:rsid w:val="00F908B8"/>
    <w:rsid w:val="00F946EF"/>
    <w:rsid w:val="00F94ADF"/>
    <w:rsid w:val="00FA2C3D"/>
    <w:rsid w:val="00FA5C1F"/>
    <w:rsid w:val="00FA5CB4"/>
    <w:rsid w:val="00FB03D8"/>
    <w:rsid w:val="00FB2358"/>
    <w:rsid w:val="00FB51EA"/>
    <w:rsid w:val="00FC00AA"/>
    <w:rsid w:val="00FC63DF"/>
    <w:rsid w:val="00FD1065"/>
    <w:rsid w:val="00FD3AD8"/>
    <w:rsid w:val="00FD6461"/>
    <w:rsid w:val="00FE226B"/>
    <w:rsid w:val="00FE23C8"/>
    <w:rsid w:val="00FE4F8C"/>
    <w:rsid w:val="00FE54D9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C160B4-8B2E-40D6-9C85-379BF492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0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8F6"/>
  </w:style>
  <w:style w:type="paragraph" w:styleId="Rodap">
    <w:name w:val="footer"/>
    <w:basedOn w:val="Normal"/>
    <w:link w:val="RodapChar"/>
    <w:uiPriority w:val="99"/>
    <w:unhideWhenUsed/>
    <w:rsid w:val="00990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8F6"/>
  </w:style>
  <w:style w:type="table" w:styleId="Tabelacomgrade">
    <w:name w:val="Table Grid"/>
    <w:basedOn w:val="Tabelanormal"/>
    <w:uiPriority w:val="59"/>
    <w:rsid w:val="00E1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3B4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logotipos.ws/wp-content/uploads/2013/01/logo-do-sus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cisamsf.sec.exec@gmail.com" TargetMode="External"/><Relationship Id="rId4" Type="http://schemas.openxmlformats.org/officeDocument/2006/relationships/hyperlink" Target="mailto:cisamsf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C426-E4FA-4BDA-B9C9-55BA9BD2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2227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CISAM</dc:creator>
  <cp:lastModifiedBy>USER</cp:lastModifiedBy>
  <cp:revision>166</cp:revision>
  <dcterms:created xsi:type="dcterms:W3CDTF">2020-08-13T20:52:00Z</dcterms:created>
  <dcterms:modified xsi:type="dcterms:W3CDTF">2020-08-18T12:53:00Z</dcterms:modified>
</cp:coreProperties>
</file>